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замечательно. Му Ань давно мечтал попасть на эту выставку, и единственным огорчением было то, что брат не смог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 Сюаньчжу нашёл ресторан с отличными отзывами и щедро угостил всех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сытые и довольные, вышли на улицу, уже стемнело. Чжао Чжоу отправился за машиной, чтобы развезти их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стоял на ступеньках у входа в ресторан, доедая шарик мороженого. Отсутствие брата имело и свои плюсы: никто не следил за ним, и он позволил себе съесть целых два огромных шарика, почти не притронувшись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наверное, — Мэн И достал из кармана салфетку и протянул ему. — Подложи под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с улыбкой ответил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хотел было что-то ещё сказать, но Мо Сюаньчжу, опередив его, выхватил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нельзя брать ничего у посторонних. Не суй ему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прекрасно знал о состоянии Му Аня. Он с детства наблюдал, как Мо Шиянь заботится о нём, и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салфетка. Ты что, слишком строгий брат? — удивился Мэн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строгий? Ты бы радовался, что перед тобой стою я, а не его настоящий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его братом? — с любопытством спросил Мэн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Воспитывает в строгости, — пояснил Мо Сюаньчжу. — У моего брата в детстве было слабое здоровье, за ним приходилось следить в оба, чтобы он вообще вырос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до сих пор не поправился? — Мэн И посмотрел на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брат всё ещё так строго тебя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Сюаньсюаня, он вечно преувеличивает, — отмахнулся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ступенькам плавно подкатил роскошный чёрный автомобиль. Его обтекаемый кузов блестел в свете фонарей, словно затаившаяся в ночи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изумлённо уставился на машину, несколько раз обведя её взглядом. «Роллс-Ройс» лимитированной серии, который невозможно купить даже за большие деньги. Он слышал, что один такой экземпляр был ввезён в Ганши, но не знал, кто из наследников богатых семей оказался таким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слегка опустилось, и в проёме показались лишь знакомые тёмные глаза, как вдруг стоявший рядом с ним мальчик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показалось, будто лёгкая бабочка вспорхнула со ступенек и, не раздумывая, опустилась у заднего окна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опомниться, как Мо Сюаньчжу смерил его торжествующим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Настоящий брат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просунул голову в окно, уцепившись за него обеими руками. В его глазах 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Проезжал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Мо Шиянь, был стаканчик с мороженым в его руках. Он забрал его одной рукой, а другую просунул в окно и, обхватив ладонью лицо мальчика, большим пальцем нежно стёр что-то с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счастливо сощурился и, ничуть не смущаясь, потёрся подбородком о широкую ладонь,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поели? —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собирались уезжать, — кивнул Му Ань, сгибаясь в пояснице. — У тебя встреча тоже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 Шиянь открыл дверь, пропуская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двое… — спохватился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отвезёт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короткий гудок — это как раз подъехал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успокоился и, придерживая дверь, сказал Мо Шияню: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им скажу,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взбежал по ступенькам, быстро переговорил с Мо Сюаньчжу и Мэн И, поблагодарил их за компанию, попрощался и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окно, он помахал им на прощание. Его глаза, улыбаясь, изогнулись в два красивых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брошенный из-за его спины, разительно отличался. Он был подобен взгляду хищника, скрывающегося во тьме, который, убрав когти, смиренно стал хранителем этого наивного и чистого создания. Взгляд этот был тихим, молчаливым, но полным давящей оценки и негласного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случайно встретился с ним глазами и понял, что смотрят именно на него.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не в силах пошевелиться, и смотрел, пока «Роллс-Ройс» не растворился в потоке ярких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Му Ань всё никак не мог успокоиться и без умолку рассказывал Мо Шияню о картинах, которые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брат и забрал у него мороженое, он уже успел съесть два, так что не особо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 руках Мо Шияня начало таять, и несколько капель холодного липкого крема стекли на его длинные пальцы. Му Ань, заметив это, тут же достал влажную салфетку и вытер брату руки, а потом попросил у водителя бумажный пакет, чтобы выбросить остатки десерта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закончил. В том выставочном центре несколько этажей, а наверху ещё есть музей современного искусства…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говорил ещё долго. Мо Шиянь терпеливо слушал и, лишь когда тот закончил,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ели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Испанскую кухню, — Му Ань сморщил нос. — Но мне 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мороженое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облизнулся. Во рту всё ещё оставался лёгкий сливочный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съел? — спросил Мо Шиянь,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…Два, — поправился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давления,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всего два. Третий ты у меня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Мо Шияня помрачнело, Му Ань прибег к своей обычной уловке: он первым виновато опустил голову и легонько уткнулся лбом в плечо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его есть, — сказал Мо Шиянь. — Но от холодного у тебя потом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случалось. Однажды, когда Мо Шияня не было дома, Му Ань втайне съел пять порций мороженого, попросив дядю Ханя и тётю Чжун никому не говорить. Ночью у него так разболелся живот, что пришлось вызывать семейного врача. А потом Мо Шиянь, обнимая его, давал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тогда лишь плакал, уткнувшись в грудь брата, а Мо Шиянь всю вину взял на себя, считая, что это он не уследил за ним и позволил ему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давно уже не болит живот, — возразил Му Ань. — Это было, когда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вырос, — Мо Шиянь легонько подтолкнул его голову. — И перестал слушать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слушаю, — Му Ань тут же поднял на него глаза. — Когда это я тебя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Му Ане не было запаха чужих феромонов, он не прикасался к Мэн И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нового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снова прислонился головой к плечу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Мо Шиянь велел ему держаться на расстоянии от представителей другого пола,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Пирожное в прошлый раз тоже он приносил? — как бы невзначай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тоже что-то дарил? — мягко продолжил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замахал руками Му Ань. — Кто же будет постоянно дарить подарки? Он просто пришёл с Сюаньсюанем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слегка повернул голову. Лицо мальчика всё ещё было по-детски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оберегал Му Аня, и тот рос в полной безопасности. Он знал всех его близких друзей и одноклассников. Возможно, потому что Му Ань жил в счастливом и безопасном мире, он многого ещё не понимал, и его сердце оставалось таким же мягким и чистым,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люди, которые появлялись рядом с ним, были такими же. Именно в такие моменты его нужно было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ты дружил с альфами, — сказал Мо Шиянь, глядя на него. Его голос был тихим и мягким. — Но я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понял, что не сказал брату о том, что провёл день с Мэн И, и тот, естественно,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тебе всё рассказывать, — он потянул его за руку, его тон был искренним. — Между нами не будет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то, чему я тебя учил, — Мо Шиянь легонько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забуду! — твёрдо кивнул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стал его ругать. Му Ань был послушным и ласковым. Он сказал, что считает того альфу просто знакомым, даже не другом, а потом, немного поласкавшись, окончательно растопил сердце Мо Шияня, и тот уже не мог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этого Мо Сюаньчжу ещё несколько раз пытался вытащить Му Аня погулять, но ему так и не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каникул пролетел незаметно. Чем ближе было начало учебного года, тем сильнее тревожился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 Шиянь каждый день занимался с ним, рассказывая о физиологии и объясняя всё то, что им ещё не преподавали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 Ань слушал как в тумане, и тогда Мо Шиянь объяснял всё более простыми словами. Говорящий не видел в этом ничего особенного, а вот слушающий от смущения закрывал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отнимал его руки и, глядя ему в глаза,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кивал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— это введение феромонов в железу на шее. Железа омеги очень нежная и уязвимая, и её развитие — процесс медленный. Он начинается после дифференциации и продолжается до полного созревания репродуктивной системы. В этот период омега может ощущать и выпускать феромоны, но ставить временную метку ещё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железу нужно беречь, никому не показывать и уж тем более не давать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всё понял и пообещал брату, что в школе будет постоянно носить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учебного года ему предстояло жить в общежитии. Мо Шиянь думал о том, чтобы оформить ему свободное посещение, но в итоге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 общежитии были и свои плюсы. Дел в корпорации становилось всё больше, и Мо Шиянь возвращался домой всё позже. К тому же, впереди было несколько крупных проектов, и, возможно, придётся часто ездить в командировки. У него не будет времени даже на то, чтобы поужинать с Му Анем. А тот каждый вечер ждал его и не ложился спать, пока он не вернётся. Сколько раз он его просил, но тот упрямился, и Мо Шиянь, избаловавший его, в итоге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он хотя бы будет не один, а с друзьями и одноклассниками, и ему не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учёбы он научил его всему, чему мог, и дал все необходимые наставления. Му Ань с детства был послушным и разумным ребёнком, в важных вещах он не подводил. Если ему что-то запрещали, он этого не делал, а исправив ошибку, никогда её не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немного покапризничать и пошалить по мелочам, любил ласкаться к Мо Шияню, и тот в большинстве случаев ему потакал. Но на этот раз всё было иначе. В школе ему придётся научиться заботиться о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добавил ещё множество «нельзя». Слушая его, Му Ань почувствовал, как к глазам подступают слёзы,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жить в общежитии…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услышал это. Увидев его опечаленное, поникшее лицо, он чуть было не сдался, но, вспомнив, почему принял такое решение, скрепя сердце промолчал и, раскрыв руки,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тоже живут в общежитии. Хочешь, я договорюсь, чтобы вас поселили в одну комнату? — тихо уговаривал он. — Вы сможете вместе ходить на вечерние занятия, вместе ужинать, а перед сном болтать с друзьями. Ты всегда будешь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со мной кто-то был, — пробормотал Му Ань, уткнувшись лицом ему в грудь. — Я могу и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ты был один, — Мо Шиянь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Му Аня защипало, и он, не сдержавшись, уронил несколько слезинок. Они скатились по щекам и собрались на кончике его острого подбородка, сверкая, как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Шияня тоже сжалось сердце. Он вытер его лицо и, утешая,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буду часто тебя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лишь шмыгнул носом и, обиженно надувшись,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Му Ань обижался так долго. Прошло несколько дней, а он всё ещё дулся. Он перестал сам заговаривать с Мо Шиянем, хотя на вопросы отвечал, пусть и односложно и с нарочитой холодностью. Он больше не ласкался к нему и даже ложился спать, не дожидаясь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спал, а лишь притворялся, закрыв глаза. Когда Мо Шиянь подходил к его кровати, его длинные ресницы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подавал виду. Он молча сидел у его кровати некоторое время, а потом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учёбы вещи Му Аня перенесли в общежитие. Комната была на четверых, и его соседями оказались его лучшие друзья. Несложно было догадаться, что это устроил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общежитии были отличными, но Му Ань, сидя на своей кровати, всё равно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отменил все дела, чтобы проводить его. Когда он уходил, у Му Аня снова покраснели глаза, и краснота до сих пор не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Аньань? — Цзян Синлань заглянул ему в лицо. — Что-то в глаз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дому? — предположил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быть, мы же здесь и полдня не пробыли, — возразил Цзян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как и Му Ань, чувствовал необъяснимую тоску. Он подошёл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хотя бы сам тебя проводил, это так мило. Моим родителям было некогда, меня привёз водитель.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Сюаньчжу и Цзян Синлань, будучи менее чувствительными, не видели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Му Ань говорил в нос, но, стесняясь друзей, отвернулся. — Скоро урок,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учебный корпус. Класс остался тот же, всё было знакомо, вот только Му Ань теперь стал в нём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единственным дифференцировавшимся омегой, объектом всеобщего внимания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его тут же обступали одноклассники и засыпали вопросами. Подросткам было любопытно всё, что связано с миром после дифференциации, и вопросы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вооружившись знаниями, полученными от брата, отвечал на них, как заправский эксперт. Кто-то даже попросил его выпустить немного феромонов, чтобы они могли понюхать, но Му Ань отказался, объяснив, что они всё равно ничего не почувствуют, пока сами не дифференцируются.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обещал брату никому не давать их 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почти как духи, — крикнул Цзян Синлань, разгоняя толпу. — Кому интересно, можете сходить в туалет и понюхать освежитель!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Му Ань тоже улыбнулся. Его тоска, казалось,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было ещё два часа вечерних занятий. Вернувшись в общежитие, они увидели, что на часах уже половина девятого. В общежитии был строгий распорядок: в девять тридцать все должны были быть в кроватях и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не наелся за ужином и достал из шкафчика саморазогревающийся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будешь ужинать?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школьной столовой была неплохой, но у Му Аня не было аппетита, и он почти ничего не съел. Сейчас он тоже не чувствовал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и, взяв полотенце и мыло,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Синлань выхватил у Мо Сюаньчжу хого и, не говоря ни слова,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вкусняшки, а с лучшим другом не делишься. Аньань не ест, а 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не стал ему мешать. Он дождался, пока тот зальёт воду и добавит все ингредиенты, а когда хого разогрелся, схватил его и, выскочив на балкон,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всё приготовил,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Синлань в ярости заколотил в дверь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туда кое-что подсыпал! Съешь хоть кусочек — и станешь слабоумным!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не обращая на него внимания, подцепил палочками кусочек говядины, помахал ему и с наслаждением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вышел из душа и, сев на кровать, начал сушить волосы. До него донёсся запах хого с балкона, и в животе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пустой живот. В его шкафчике тоже было много вкусного, всё, что принёс ему брат. Брат лучше всех знал, что он любит, и выбрал всё на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Му Ань дулся на брата из-за общежития и почти не разговаривал с ним. А теперь, оказавшись здесь, вдали от него, он снова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брат заботился о нём, как любил его. Если бы он знал, что он сейчас голоден, он бы принёс ему кучу его любимых лакомств и уговаривал бы его поесть. А если бы он капризничал, то кормил бы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Му Аню стало ещё тоскливее. Всё валилось из рук, сердце сжималось от боли. Он больше не хотел сушить волосы. Швырнув фен на стол, он тихо забрался на кровать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всё ещё шумели друзья. Сун Юань заметил, что Му Ань сегодня был необычайно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— он сел на край его кровати, — что случилось? Опять по дому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устал, хочу спать, — донёсся глухой голос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ты что, уже спишь? — Сун Юань потянул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отвернулся к стене и глухо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разговаривать, Сун Юань больше не стал его расспрашивать. Он и сам скучал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доел хого, оставив Цзян Синланю лишь немного бульона. Вернувшись в комнату и увидев, что Му Ань уже лежит, они стали разговаривать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свернувшись калачиком под одеялом, закрыл глаза и потёр их. Они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говорил, что вырос, но что толку от того, что его тело дифференцировалось? В душе он всё ещё оставался маленьким мальчиком, который не может жить без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ночевал не дома и знал, что ему будет трудно привыкнуть, но не думал, что будет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чувство, будто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чужим: чужая комната, чужая кровать. Только маленький игрушечный динозавр, которого он принёс из дома,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такой маленькой, на ней было совсем неудобно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комнате стало тихо. Все помылись и легли спать.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Му Ань в девять тридцать ещё не спал, а сейчас, тоскуя по дому, он и вовсе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 и мёртвая тишина. Сжавшись под одеялом, он не выдержал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впервые был с ним так жесток. Он и вправду бросил его в школе и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Аньань? — тихо позвал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хотел, чтобы кто-то узнал, что он, как маленький, плачет в подушку, и, притворившись спящим,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Сюаньчжу звал его снова и снова, решив, видимо, разбудить его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 разбудит дежурного учителя. Му Аню пришлось откинуть одеяло и тихо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спал напротив. Он помахал ему светящимся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тайком пронесли телефоны. Му Ань спрятал свой под матрас. Он так расстроился, что даже не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писать сообщения, если можно просто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вытер слёзы об одеяло, достал телефон и включил его. Мо Сюаньчжу ему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телефоне было несколько непрочитанных сообщений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[Вечерние занятия закончились?]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[Ты уже 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[Аньань, ответь, когда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[Всё ещё сердишься? Не заставляй меня волноваться.]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уже почти успокоился, но, читая сообщения, снова почувствовал, как к глазам подступают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заметив, что сообщения прочитаны, брат тут же прислал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[Можешь подойти к школьным воротам?]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удивлённо распахнул глаза. Что это значит? Зачем ему идти к воротам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мелькнула догадка, и он уже хотел было написать в ответ, как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[Я велел привезти тебе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надежда лопнула,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никуда идти, но, подумав, что у ворот его, возможно, ждёт Чжао Чжоу или тётя Чжун, он понял, что не может заставлять их ждать. Поколебавшись, он смахнул слёзы и холодно отправил в ответ стикер с кивающим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сел на кровати, накинул куртку и, стараясь не разбудить остальных, тихо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кампус был погружён в тишину. Густые кроны старых деревьев шелестели на ветру. На дорожках не было ни души, а тусклый свет фонарей и тёмные стены старинных зданий выглядели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опустив голову, быстро шёл вперёд, не решаясь оглянуться. Наконец впереди показались старые, величественные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ждала высокая фигура. Тень от неё, вытянутая светом фонаря, легла на землю. Он стоял, небрежно оперевшись о ворота, и смотрел в его сторону, не отводя взгляда с того момента, как Му Ань появился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человек, стоявший снаружи, вошёл внутрь. Он подошёл ближе и, молча глядя на него,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больше не мог сдерживаться. С горячими слезами на глазах он сорвался с места и со всей силы врезался в тёплые, родные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