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едва начало светать. Вэнь Синь готовился идти на работу, когда заметил, что чёрный комочек, обычно любивший поваляться на шкафу, спрыгнул вниз с явным намерением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всё же спустился с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жилого комплекса уже виднелись редкие силуэты — студенты, офисные работники, пожилые люди на утренней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внимательно наблюдал и заметил, что взгляд Сяо Хэя не задерживался ни на ком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желание выйти не было связано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подойдя к выходу из комплекса, чёрный комочек внезапно остановился, давая понять, что дальше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золотистые глаза смотрят прямо на него, а вокруг никого нет, он невольно подумал — может, Сяо Хэй просто решил проводить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уголки губ Вэнь Синя дрогнули в улыбке, и он наклонился, чтобы легонько поцеловать чёрного комочка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совместной жизни Сяо Хэй уже привык к близости с Вэнь Синем, что удивляло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размышляя о том, как избавиться от незваного гостя, он не успел увернуться от этой внезапной "атаки".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молодого человека, мягкие как облако, коснулись его с ощутимым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 удара током, все агрессивные мысли Сяо Хэя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его поцеловал человек, и тот же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Вэнь Синь был в полусне, а сейчас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подозревал о буре, бушующей внутри чёрного комочка, и с улыбкой произнёс: — Будь хорошим, сегодня 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тёплым, улыбающимся взглядом молодого человека, Сяо Хэй ощутил, как жар поднимается к его морде, заставляя гореть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густая чёрная шерсть скрывала его реакцию от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работал кондитером в пекарне на одной из торговых улиц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собеседовании он был немногословен, его красивое лицо и исключительное мастерство в приготовлении сладостей позволили ему выделиться среди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попробовав его пирожные, просто загорелась энтузиазмом и немедленно утвердила его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остальным сотрудникам: — Посмотрите на это лицо, на эту фигуру — живая реклама! Немного приоденем Вэнь Синя для раздачи рекламных листовок — и от клиентов отбоя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Вэнь Синь стоял рядом, вежливо улыбаясь с неловкостью,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управляющая воодушевлённо продолжила: — И самое-самое-самое главное — его выпечка невероятно вкусная! Он может придумывать новые рецепты, работает тщательно и ответственно. У такого человека и характер должен быть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похвалы получили единодушное одобрение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поначалу сомневался, со временем не могли не восхищаться исключительной преданностью Вэнь Синя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Вэнь Синь проработал в кондитерской три года, и большинство постоянных клиентов возвращались именно из-за него, что позволяло управляющей считать своё решение более чем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работу, Вэнь Синь не сразу вошёл внутрь, а тщательно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замечал, чтобы чёрный комочек линял, всё равно проверил себя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из-за его невнимательности клиенты, пришедшие за выпечкой, остались разочарованными, создавая проблемы управляющей и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одежде нет ни кошачьей шерсти, ни выпавших волос, Вэнь Синь вошёл в магазин, переоделся, надел маску, закатал рукава рубашки до локтей, обнажив тонкие белые руки,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и остальные сотрудники, приветствуя его с улыбками: — Доброе утро, мастер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поднял голову от работы, его глаза улыбались: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маска не могла скрыть тепло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наблюдательные коллеги уже заметили, что в последнее время Вэнь Синь улыбался заметно чаще, чем обычно, и, что совсем нехарактерно, уходил домой точно по окончании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часто задерживался до восьми-девяти вечера без всяких жалоб, пока даже управляющая не начинала беспокоиться и настаивать, чтобы он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перешёптывались: — Что-то не так, что-то определённо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думали об этом, тем более вероятным это казалось. Девушки-коллеги переглядывались, и их едва распустившиеся бутоны надежд увядали, превращаясь в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поступило несколько заказов от отелей и компаний для корпоративных мероприятий, и Вэнь Синь был полностью поглощён работой, не обращая внимания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незаметно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торговом центре была дороговата, и сотрудники обычно приносили свои обеды, разогревая их в микроволновке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телевизор в магазине, где как раз передавали важную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последние дни зоопарк города H подвергся нападению неизвестных злоумышленников, в результате чего многие крупные животные сбежали, вызвав несколько серьёзных случаев нападения на людей в городе. Просим всех жителей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заметите следы диких животных, немедленно звоните по горячей линии соответствующих органов и не пытайтесь поймать их самостоятельно. Номер телефона: XXX-XXXXX.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продолжим следить за развитием событий и информировать вас..."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привлечь внимание зрителей, новость сопровождалась кадрами с разъярённым чёрным медведем, выбежавшим на оживлённую улицу и напавшим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запиксилированное, залитое кровью изображение, одна из сотрудниц чуть не подавилась только что отправленной в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пищу, она опустила взгляд на оставшуюся в миске свиную печень и сразу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коллега, уставившись на жуткие кадры, приложила руку к груди: — Хорошо, что город H 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H вообще неспокойно. Я недавно видела новость о психически больном человеке, запертом дома, который заразился бешенством. Родственники не уследили, и он сбежал, кусая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видела эту новость. Кажется, это какая-то новая форма бешенства, против которой обычные вакцины бессильны. Несколько человек умерли! Остальных забрали в больницу, но, похоже, их тоже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печально...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переглядывались с сочувствием, но без особого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 города H до их города G было более двух тысяч километров, так что ни нападения животных, ни новый штамм бешенства, переносимый психически больным человеком, не представлялись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тоже держал в руках контейнер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кадрами с раненым человеком на экране, он на мгновение замолчал, и в этот момент телефон в его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прислал ему сообщение, имя контакта гласило: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молча смотрел на это обозначение,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собеседник нетерпеливо отправил ещё одно сообщение, он медленно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Я перевёл деньги на твою карту. Купи продуктов, не выходи из дома,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У тебя что, крылья выросли...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Чётким движением Вэнь Синь включил режим "не беспокоить" и, закрыв телефон, сделал вид,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сидел на верхушке дерева,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мышцы его были напряжены до предела, а под лапами собралась сила, способная сдвинуть горы и осушить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шелестом чешуйки царапали густую листву, а за его спиной раздалось тихое, зловещее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внезапно издал хриплое рычание, звуковые волны которого могли понять только его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один шаг ближе, и я разорву тебя на части."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действительно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появилась треугольная змеиная голова с зубчатыми выступами, напоминающими драконьи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присутствовал специалист, он бы опознал это как древесную чешуйчатую гадюку с яркой, меняющейся окраской, покрытую чешуёй, напоминающей рыбью. Ядовитая, но не смертельная.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эта зелёная гадюка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спине росла пара прозрачных, стрекозиных крыльев, хотя ещё не полностью сформировавшихся.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приподняла голову, её змеиные глаза были холодны и враждебны. Она пристально смотрела на чёрного комочка и насмешливо шипела: — Номер один, ты деградировал. Твоя истинная форма такая сильная и величественная, но ты превратил себя в это смехотворное, жалкое подобие!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волна силы исходила от него, и висящая в ветвях гадюка тут же ощутила удар, от которого шлёпнулась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сердито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отреагировать, чёрный комочек уже мгновенно оказался перед ней, точно поместив лапу на её уязвимое место — "семь дюймов"*.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смертоносное намерение чёрного комочка, гадюка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номер один, спокойно, я не твой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оставался невозмутимым, глядя на неё ледяным взором: — Скажи мне, зачем ты здесь и какова твоя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H-города до этого места более двух тысяч километров, и он не был настолько наивен, чтобы поверить, будто гадюка проделала весь этот путь только ради созерцания красивых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ещё пыталась сопротивляться, пока острые когти чёрного комочка без труда не прорвали её чешую, вызвав обильное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ужасе она выкрикнула: — Я просто сбежал из базы, а потом почувствовал твою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нахмурился, холодно усмехнувшись: — Ты почувствовал мою ауру, и что? Какое отношение это имеет к твоему появлению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Гадюка, заметив, что чёрный комочек понял, покачала головой, глядя на него со сложным выражением — страхом,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зловеще усмехнулась: — Почему я пришёл? Разве не потому, что эти проклятые люди на базе особенно заботились о тебе, номер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дали тебе самые сильные гены, самые совершенные модификации. Только твоя аура может сдержать наши неконтролируемые силы и позволить нам благополучно эволюционировать в полную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чёрного комочка медленно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гадюка перед ним были одного вида — мутантами, созданными учёными вопреки законам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мутантов нестабильны, и до эволюции в высшую форму им требуются препараты, разработанные на базе, для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каждую ночь его тело претерпевало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лекарств, существовал ещё один способ подавить генетический хаос — находиться рядом с мутантом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мутантами существовала строгая иерархия, где высшие уровни подавляли низшие, включая их нестабильные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естественной эволюции, которого не предвидела даже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чёрного комочка, гадюка, однако, утратила весь свой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могущественным мутантом, с врождённой, казалось, жаждой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она постоянно соперничала с чёрным комочком, и хотя каждый раз терпела поражение, никогда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гадюке приходилось признать превосходство чёрного комочка и умолять его о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её гены выйдут из-под контроля, она не только не сможет достичь полной формы, но и умрёт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была глубоко удручена и безжизненно раскрыла правду: — Люди просчитались, они не могут контролировать силу генов, и база тоже начинает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сбежать, и другие мутанты тоже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успешно эволюционировать в полную форму и окончательно освободиться от контроля людей, они все придут искать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