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важно заполучить чье-то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было все равно. Теперь —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к чему эти разговоры? Сколько красавиц в нашей степи готовы были поднести тебе свои сердца на ладони, а ты и не глядел на них, — Шалалигэ закинул руки за голову и улегся на траву. — Просто подожди. Тело ее и так твое, рано или поздно и сердце покорится.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Шалалигэ не поверил своим ушам. Сюэлегэр делил одну постель с такой неземной красотой каждую ночь и умудрился ничего не сделать? У него что, недуг какой мужской?!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прикрыл глаза, в голосе прозвучала бесконечная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сказала... если я трону её, она предпочтет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гордая? — Шалалигэ уставился на звезды, припоминая сюжеты из книг. — Может, у неё в Дася остался возлюбленный? А ты её похитил, вот она и смотрит волком...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 Глиняная чаша в руках Сюэлегэра разлетелась вдребезги, острые осколки осыпали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Шалалигэ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к слову! Ты чего... всерьез принял?!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Сюэлегэр поднялся с черным от ярости лицом. Гнев, который он пытался выплеснуть во время охоты,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него, можно подумать, что он возвращается в лагерь, чтобы кого-нибудь убить... — Шалалигэ тихо сглотнул, провожая брата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сидел на краю кушетки с книгой в руках. Окно юрты было приоткрыто ровно настолько, чтобы он мог видеть лица проходящих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до сих пор нет?» — глаза скользили по строчкам, но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Если он до сих пор не вернулся, не случилось ли чего? Нет, исключено! Какая опасность может грозить этому варвару? Даже самые свирепые звери обходят его стороной. Но если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такого не было, но с тех пор, как он переродился, многое изменилось. Цицигэ прогнали обратно в племя Шуии, отношения с Великим Шаманом обострились... Неужели засада другого племени? Нет, Сюэди сейчас в зените славы, кто в степи посмеет пойти против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нахмурился, его пальцы нервно сжали свиток, оставляя на дорогой бумаге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снаружи, Линь Чжаочжао тут же отбросил книгу, обулся и хотел было выйти. Откинув тяжелый полог, он мгновенно нашел взглядом нужную фигуру. В свете факелов на вороном коне Юэин-ма восседал мужчина. Высокий, статный, его лицо скрывала ночная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Чжаочжао заметил полоски ткани, обмотанные вокруг рук и груди. Полоски были пропитаны темно-красной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Чжаочжао пропустило удар. Он поспешно опустил полог и принялся 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Сухэ! Сухэ!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господин? — Сухэ вбежал, напуганный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мазь «Линбао», что оставила мне матушка? Куда ты её убрал? — Линь Чжаочжао сидел на корточках перед сундуком.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вам? Вы поранились? — Сухэ бросился помогать. — Она должна быть в том запертом ларце. Сейчас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Сухэ протянул серебряную баночку, украшенную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 Где болит? Давайте я смажу.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цел, — Линь Чжаочжао помедлил. — Отнеси это вождю.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Вождю?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просто иди и отдай. — Линь Чжаочжао легонько подтолкнул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дошел до выхода, но обернулся, глядя на неприкаянного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ведь эту мазь берегли пуще глаза. Каждой зимой, когда у вас от холода руки трескались, едва-едва тонким слоем мазали. Мазь эта драгоценная. Может, сами отнесете? Так вождь увидит вашу заботу, и все обиды забудутся.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уставился на серебряный флакон, не двигаясь с места. Гордость боролась в нем с тревогой. Слуга продолжал уговаривать, и в конце концов беспокойство за раны мужчины победило. Накинув плащ, Чжаочжао решился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думал об их ссоре. Он понимал, что слова, сказанные в полдень, были жестокими. Странно получается: чтобы заставить мужчину потерять самообладание, он не придумал ничего лучше, кроме как унизить самого себя. Словно капризный ребенок, закатывающий истерику любящим родителям. Смешно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и Сухэ направились к главной ставке. Пройдя мимо нескольких юрт, они увидели две знакомые фигуры. Сюэлегэр и Сариша.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слов было не разобрать, но в руках у Сариши была темная чаша. Должно быть, снадобье, приготовленное Великим Шаманом. Похоже, он опоздал. Его мазь была больше не нужна, а порыв примирения оказался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внезапно пробрал озноб. Желание идти вперед исчезло, сменившись горечью. Он хотел спрятаться в своей юрте и больше не выходить. Он ненавидел себя за эту нерешительность. Ведь он сам решил свести Саришу и Сюэлегэра! Так почему же при виде их вместе сердце словно резали тупым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Чжаочжао, что с тобой? Ты не выносишь даже их взгляда друг на друга. А что ты будешь делать, когда он введет её в свой дом как жену? Оглохнешь? Ослепнешь?»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плохо? — Сухэ испугался, увидев бледное лицо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голос Чжаочжао был надтреснутым, словно в горле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Сюэлегэр, до того стоявший с холодным лицом, обернулся. Их взгляды встретились лишь на миг. Линь Чжаочжао тут же отвел глаза и поспешно прошептал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Сюэлегэр порывался пойти следом, но Сариша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вы не взяли лекарство... — тихо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заботу Великого Шамана, но из-за пустяковых царапин переводить снадобье не стоит,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отец... Это я сама приготовила для вас. — Лицо девушки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тем более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намерения брать в дом других женщин, — Сюэлегэр постарался ответить мягко, щадя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Сариши этот отказ был подобен удару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госпожа... она обещала! Она сказала, что научит меня всему, чтобы я вам понравилась. Я уже начала учить грамоту...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Сариша, в моем сердце нет места для других. В племени много достойных воинов, обрати свой взор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не отступает, Сюэлегэр высказался предельно ясно. Сариша замерла, пораженная его ледяным безразличием. Когда он смотрел на свою жену, его взгляд был теплым, как весеннее солнце. Почему же к ней он так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раз он когда-то спас ей жизнь, рискуя собой, то она для него значит хоть каплю больше остальных... Но в глазах этого человека она не видела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