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невероятным было то, что слабая фиолетовая демоническая энергия, исходившая от возбуждённого детёныша, постепенно сформировала защитный барьер, надёжно укрывший коробочку под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только Линь Жань осознал это удивительное явление, но и родители-демоны — Они, Йольк и другие — были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так быстро после пробуждения таланта успешно управлять окружающей демонической энергией — это было чудо, достойное занесения в анналы клана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абсурдность ситуации заключалась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была направлена против неё и Йолька.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думает, что мы силой отнимем у этого молодого человека подаренный им Магический кристалл сияющей луны?»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никогда в жизни не чувствовала себя такой растерянной и потерпевшей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эта могущественная демонесса по-настоящему осознала, что пропасть в их отношениях с сыном стала настолько глубокой, что её уже не так-то просто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совсем не так просто, как они с Йольком представляли себе вначале: встретиться с молодым человеком, заплатить достаточную цену, забрать кристалл и вернуть детёныша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сначала сам немного смутившись от появившейся вокруг него фиолетовой энергии, быстро сообразил, как управлять этой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толкнул коробочку в руки А Жаня, не позволяя никому даже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подчиняясь воле детёныша, крепко прижал коробочку к себе, но его взгляд был неотрывно прикован к Угольку.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ему или нет, но в красивой фиолетовой демонической энергии проглядывали тонкие струйки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 Угольке проявлялась эта агрессия, чёрный туман становился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Уголёк и выглядел гораздо более таинственным и опасным, Линь Жань инстинктивно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всего, эту странную стрессовую реакцию вызывали родители Нимо. Линь Жаню было очень трудно попросить их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момент, когда госпожа Они замерла в растерянности, господин Йольк первым делом оттащил жену назад и обратился к своему взволнованному детёнышу: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Нимо, успокойся. Если ты не хочешь, мы с мамой не будем забирать этот камень. Мы извинимся перед тобой, хорошо? Только перестань использовать магию, так ты можешь навредить себе…!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тоже заметил странное состояние детёныша и, отступая, очень осторожно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Высвобождать демоническую энергию без должного контроля было всё равно что дать не достигшему совершеннолетия детёнышу в руки горящий огненный алмаз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неверное движение — и всё может закончиться плачевно!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Уголёк, услышав слова отца, лишь на мгновение замер, а затем, словно снова поддавшись этой агрессии, не только не успокоился, но и, слегка оскалив молочные зубки, попытался в атакующем порыве 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чёрно-фиолетовая энергия готова была взорваться, Линь Жань, предчувствуя неладное, забыв обо всём, протянул руку и схватил Уголька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так делал, малыш никогда не сопротивлялся, а наоборот, послушно замирал.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 резкое движение прервало концентрацию чёрной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 было то, что в тот момент, когда Линь Жань схватил пушистый комочек за шкирку, чёрно-фиолетовая энергия инстинктивно развернулась, чтобы атаковать этого дерзкого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последнюю секунду детёныш с невероятным усилием сдержал её, и она полностью рассеялась!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искры света рассыпались по земле, создавая одновременно сказочное и леденящее душу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двойного удара — магии и яркого света — Линь Жань инстинктивно зажмурился, ожидая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несколько десятков секунд, а ничего не произошло. Ожидаемая атака так и не последовала.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осторожно приоткрыл глаза и увидел, что Уголёк, которого он держал, уже вернулся в своё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своими круглыми, красивыми глазками, снова влажными и послушными, вертел головой, пытаясь посмотреть, не пострадал ли 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 — пропищал он, словно извиняясь и одновременно испытывая какое-то растерянное самоотвращение.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всё в порядке. Ты, наверное, испугался? Я не пострадал,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Жань, без всяких сомнений, снова прижал малыша к себе и начал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проводил пальцами по шёрстке Уголька, и напряжённый комочек постепенно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Чум, — прошептал он, словно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коробочка цела и невредима и находится рядом с А Жанем, Уголёк снова посмотрел на Линь Жаня и запищал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 забрали, она здесь. Это я виноват, не подумал. Ведь это Уголёк мне её подарил, а я чуть было не отдал её другим,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виноватый вид детёныша, сердце Линь Жаня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 — услышав это, детёныш быстро замотал головой,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говоря, что А Жань не виноват и не должен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немного обиженное и испуганное настроение тут же сменилось теплом. Он завилял хвостиком и свернулся калачиком на руках у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детёныш в его объятиях окончательно пришёл в норму, Линь Жань встал и посмотрел на госпожу Они и её мужа, отступивших на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сложные, растерянные чувства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словно их облили дождём, — поникшие и жалкие.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те гордые и величественные пушистики, какими они были, когда только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 уверен, что у этой пары пушистых родителей были очень серьёзные проблемы с воспитанием Уголька,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действительно не то, что можно изменить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идеализировал ситуацию, и в итоге всё только усложнил.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нужно нас утешать. Возможно, нам лучше уйти, чтобы малыш снова не впал в такое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госпожа Они с трудом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прикован к Угольку, но на этот раз детёныш так и не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вы, как родители, беспокоитесь. Но, мне кажется, вам стоит подумать о том, что ему действительно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Нимо — очень чувствительный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ним были старшие Уголька, Линь Жань, хоть и хотел сказать больше, ограничился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Они снова посмотрела на молодого человека, обнимавшего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Нимо так и не обернулся, чтобы посмотреть на неё и Йолька. Два пушистых комочка молча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малыш всё ещё злится. Кто знает, когда теперь появится возможность всё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госпожа Они и господин Йольк ушли, тот самый сероватый большой уголёк-дворецкий поднёс новую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госпожа хотела обменять у вас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без согласия Уголька я не собираюсь никому отдавать этот камень, — нахмурившись, прервал его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раз господин Нимо решил отдать его вам, возможно, в этом есть воля луны. Но госпожа велела всё же оставить это вам. Считайте это небольшим вознаграждением за заботу о детёныше и извинением за сегодняшнее беспокойство. Надеюсь, вы простите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было бы лучше, если бы вы замолвили за нас словечко перед господином Нимо… — пробормотал старый дворецкий и, не дожидаясь ответа, поспешно скрылся вслед за госпожой Они и её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Линь Жань пытался его остановить, но безуспешно. На душе у него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держал Уголька в заложниках, и родители не только не посмели забрать свою вещь, но и добровольно заплатили выкуп, боясь, что он наговорит гадостей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так переоценивают моё влияние на детёныша?»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Чум, — как только родители ушли, Уголёк снова повернулся, словно поторапливая А Жаня открыть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в поведении, словно он был двумя разными существами, заставила Линь Жаня внезапно осознать, что его Уголёк, кажется, немного хитроумный.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только что специально их игнорировал, чтобы они испугались и не смели оставаться здесь дольше?»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Чум, — моргнув, пропищал Уголёк, не признавая подозрений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осторожно открыл коробку и обнаружил, что внутри находится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сажать цветы вокруг своего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же сразу узнал, что это за сокровище клана Луна. Он, немного удивившись, но в то же время посерьёзнев, принялся настойчиво показывать А Жаню, чтобы тот скорее достал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уже достаю.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следуя указаниям детёныша, вынул цветок и посадил его в цветнике. Тут же окружающие растения окутались слабым фиолетовым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было то, что бутон розы внезапно раскрылся, и в центре цветка сконденсировалась золотая капля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Чум-чум-чу! ААААА~ — Уголёк открыл ротик и принялся показывать, как нужно выпить эту каплю, чтобы А Жань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эту каплю нужно выпить? — с сомнением спросил Линь Жань, глядя на представление детёныша. «Прямо так, в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 — Уголёк яростно закивал, выглядя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 уговорами Уголька Линь Жань выпил золотую каплю. Моргнув, он почувствовал лишь лёгкую сладость, но никакого особого эффекта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же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рад? — не удержался Линь Жань и, подняв малыша на руки, спросил его. В глубине души он всё ещё думал о том странном состоянии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«Чувствовал ли сам Уголёк, что с ним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уведомляет вас о двух важных непрочитанных сообщениях. Пожалуйста, ознакомьтесь с ними как можно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рассеянно поглаживая Уголька, размышлял, как начать разговор, он заметил мигающие уведомления на игровом интерфейсе.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уровень благосклонности Уголька наконец достиг 100 из 99?»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так долго застрял на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Линь Жань открыл уведомления и обнаружил, что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[Дружба с кланом Луна, прогресс задания 60%.]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было об увеличении прогресса в этом скрытом квесте!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произошло, Линь Жань думал, что этот квест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наоборот, продвинулся?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только не позволил забрать Уголька, но и оставил у себя камень, да ещё и получил в подарок красивую розу…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эти три больших пушистых комочка? Наверное, очень расстроились, когда поняли, что детёныш им не доверяет».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же сообщение, которое постоянно мигало, удивило Линь Жаня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точка судьбы ключевого персонажа «Нимо». Вы можете использовать предмет-награду «Полная версия Зеркала Времени».]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при использовании полной версии Зеркала Времени активатор с определённой вероятностью может переместиться в будущую временную линию. Риск неизвестен, опасность чрезвычайно высока. Пожалуйста, убедитесь, что у вас достаточно времени и вы находитесь в безопасности, прежде чем активировать.]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в прошлый раз, когда я использовал начальную версию Зеркала Времени, я увидел в нём будущее Цзян 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это, что на этот раз полная версия позволит мне переместиться в будущее и встретить взрослого Уголька?»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раз уж это ключевая точка судьбы, неужели ты, как и Цзян Цзе, вырастешь и натворишь каких-то дел?» — читая это, Линь Жань не удержался и ткнул пальцем в маленький лобик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 — Уголёк моргнул, глядя на А Жаня, и, подумав, что тот с ним играет, взмахнул крыльями и принялся гоняться за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поймав палец, он не решился его укусить, а лишь осторожно лизнул, отчего Линь Жань, почувствовав щекотку, со смехом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Зубки точишь?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купить Угольку что-нибудь для зубов?»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невинного детёныша, Линь Жань снова подумал, что его догадки, скорее всего,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«Уголёк такой послушный, как он может в будущем натворить что-то плохое?»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http://bllate.org/book/13699/1585186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