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Пожалуйста, не напоминай о моём тёмном прошлом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в пять часов, Лин Ижань и Ши И вернулись в дом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Ши И тут же повалил Лин Ижаня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Быстро говори, как ты вдруг стал таким сильным? В тебя что, какой-нибудь Яма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меня вселился Яма, ты бы посмел так со мной обращаться? — усмехнулся Лин Ижань. — Не боишься, что я лишу тебя звания Проводника душ и отправлю на восемнадцатый уровень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конечно, — с досадой ответил Ши И. — Но ещё больше меня злит, что ты от меня что-то скрываешь. Мы же друзья с детства, а я и не знал, что ты такой скрытный. Мне от этого очень обидно. Кажется, будто ты никогда не считал меня настоящим другом, будто я тебя совсем не знаю. Раньше ты казался мне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стал сильнее, а не превратился в другого человека. С чего бы мне казаться чужим? — Лин Ижань, смеясь и чувствуя себя виноватым, сказал: — Я не специально от тебя скрывал. Это мой отец запретил мне кому-либо рассказывать и использовать магию, которой он меня научил. Он сказал, что если я тебе расскажу, он тебя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был вполне способен на такую бесчеловечность.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знаю твой секрет, твой отец убьёт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захочет кого-то убить, то это Хао И и его жену, — рассмеялся Лин Ижань. — Если бы не они, я бы не использовал эту скрытую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всё вина Хао И и Юй Кэвэй! Пусть дядя Юэ их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мой отец — какой-то маньяк-убийца? — Лин Ижань закатил глаза. — Мне неудобно так лежать,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разделения тела тебя научил дядя Юэ? Почему он запретил тебе о ней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нахмурился Лин Ижань, вспоминая, каким серьёзным было лицо Дун Юэ, когда тот давал ему наставления. — Возможно, он боялся, что использование этой магии навлечёт на меня беду. Других причин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Навлечёт беду? — Ши И забеспокоился. — Ты только что использовал эту магию. С тобой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мои догадки, не факт, что что-то случится. Так что не волнуйся, а то будешь каждый день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кивнул. Затем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та техника разделения тела, которую ты использовал, она такая крутая!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говорил, что его магия подходит не всем, — покачал головой Лин Ижань. — Если неподходящий человек начнёт её изучать, его душа рассеется, и он никогда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серьёзно? — испугался Ши И. — Тогда я лучше не буду. Кстати, а чему ещё тебя научил дядя Юэ, кроме разделения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с беспомощностью посмотрел на него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можешь, так не можешь. Зная, что ты такой сильный, я спокоен. Теперь я не сомневаюсь, что ты сдашь экзамен на первый ранг. Кстати, как думаешь, дядя Юэ не будет злиться, что ты использовал его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— ответил Лин Ижань. — Но я же защищался. Думаю, он не будет злиться. Если я научился магии, но не могу её использовать, то зачем я вообще учился,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дядя Юэ не злился, я больше всего боюсь его гнева, — на самом деле Дун Юэ редко злился, но когда это случалось, гибли толпы. В детстве Ши И видел Дун Юэ в гневе. Он не знал, что на него тогда нашло, но он убивал всех призраков без разбора — и добрых, и злых, и тех, кто практиковал тысячи лет, и тех, кто практиковал десятки тысяч. Одним ударом он уничтожал всех диких призраков. Он убивал день и ночь, истребляя красноглазых призраков. Если бы Лин Ижань не начал искать отца, Дун Юэ бы не остановился. Тогда повсюду валялись останки диких призраков, а в воздухе стоял тошнотворный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Ши И так боялся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— Ши И, обняв его за плечи, сказал: — Давай лучше подумаем, накажут ли нас за то, что мы раскрыли свои личности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накажут, зачем тогда так торопился ему представиться? — с укором посмотрел на него Лин Ижань. — Ещё и так активно себя расхваливал.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должны делить и радость, и горе. Если накажут, то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братец, — усмехнулся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партнёр теперь знает обо мне, ты должен нас официально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 Ижаня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он на задании. Когда у него будет время и он сам придёт ко мне,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узнав, что он Проводник душ, наверняка придёт,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последнее время Син Хань был очень занят. Особенно после инцидента с Цзоу Туном, когда он узнал о существовании призраков и божеств, его жизнь стала ещё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Особого государственного департамента, если человек верил в существование сверхъестественного и давал на то своё согласие, ему можно было открыть «небесное око», чтобы он мог видеть призраков и монстров. Это облегчало совместную работу. Поэтому всем солдатам открыли «небесное око». В последующие несколько дней задания выполнялись с поразительной слаженностью, и им удалось поймать нескольких давно разыскиваемых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 Задание солдат было окончено, и они с неохотой прощались с членами семьи Лань. Для них это задание стало необычным приключением, они столкнулись с невиданными ранее вещами, о которых теперь могли с гордостью рассказывать своим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задание было особым, Син Ханю не нужно было отчитываться перед начальством и писать рапорты. Проведя один выходной день в части, он поехал из военного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 возвращении в столицу он отправился в дом семьи Лин на горе Бессмертного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ворота дома Лин были распахнуты настежь. Все члены семьи собрались во дворе и проводили ритуал.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вошёл во двор и замер. Все члены семьи Лин, облачённые в даосские одеяния, читали сутры и совершали подношения. Он и раньше слышал, что семья Лин занимается фэн-шуй и предсказаниями, но не думал, что они также выполняют и даосские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не придал этому значения, но с тех пор, как узнал о существовании призраков и божеств, он стал относиться к этому с большим уважением. Он встал в стороне и стал молча ждать окончания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Син, вы пришли, — с радостью поприветствовал его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призраков, мы проводим ритуал для упокоения душ, поклоняемся предкам и молимся за благополучие всей страны. Вы к юному предку?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позвонили ему перед приездом?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Син Ханя было предчувствие, что если бы он позвонил, этот парень 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своей комнате, готовится к занятиям.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занимайтесь своими делами, я знаю дорогу, — Син Хань повернулся, чтобы идти, и вдруг увидел, как два старика прошли сквозь стену. Он слегка замер. В доме Лин тоже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подлетели к Лин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Чжэнь, кто это? Почему он пришёл в дом Лин искать старшего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двоюродная бабушка, это партнёр юного предка по призрачному браку, — прошептал Лин Чжэнь, но Син Хань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партнёр старшего дяди? Син Хань? — удивлённо спросил двоюродный дедушка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как ты можешь называть партнёра старшего дяди по имени? Какая невежливость! — упрекнула его двоюродная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называть, если не по имени?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Син Ханя выступили несколько чёрных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большого мужчину «женой старшего дяди»? Это вообще нормально? — усмехнулся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называть?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дедушка тоже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и сам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его полковник Син, я его так и называю. Это тоже форма уважения, — вмешался Лин Чжэнь, видя, что они вот-вот поссорятся из-за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звать его полковник Син, — кивнул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подлетела к Син Ханю и стала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не зная, как общаться с призраками, решил притвориться, что не видит их,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 такой статный, — с удовлетворением кивнула бабушка. — Достойная пара нашему старшему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партнёра для юного предка нужно выбирать самого лучшего, — с гордостью сказал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толку, что он статный, — хмыкнул дедушка. — Даже если у него «младший братец» очень статный, всё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уголок рта Син Ханя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ты такое говоришь? — с укором посмотрела на него бабушка. — При младшем поколении мог бы быть и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Мало того, что полковник Син не знает, что он женат на старшем дяде, так ещё и их статус… Один — живой, другой — Проводник душ. Как им заниматься «этими делами»? Нашему старшему дяде-то ничего, а вот полковник Син? Если они это сделают, он пропитается иньской ци, и его жизнь сильно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кивнула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любить друг друга духовно, — тихо сказал Лин Чжэнь. — Или можно почаще очищать полковника Сина от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вместе недолго, то можно и почистить. А если долго, то и вы будете бессильны, — дедушка решил, что слишком забегает вперёд. — Ладно, что я так разволновался. Они ещё не факт, что будут вместе. Нечего зря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вечно ты лезешь не в своё дело, — сказала бабушка. — Всё, не будем об этом. Ох, солнце сегодня такое яркое, меня скоро испепелит. Пора возвращаться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призраком — одна морока. На солнце выходить нельзя, хотя в остальном удобно, — дедушка и бабушка нырнули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нахмурился. Призраки не могут находиться на солнце? Неудивительно, что Лин Ижань, когда они ходили в ресторан, так укутался. Он боялся солнца. Значит, Лин Ижань не так уж и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поведении Лин Ижаня и незаметно дошёл до заднего двора у зала предков. Он услышал голос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запрещено делать Проводнику душ, находясь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раскрывать свою личность, — ответил Лин Ижань, — нельзя встречаться с родственниками, нельзя воровать у живых, нельзя использовать магию во зло,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целый список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правильно! — радостно сказал Ши И. — Значит, ты серьёзно готовишься.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сдам экзамен на первый ранг. А если не сдам…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сдашь, отрубишь себе голову, а я на ней сидеть буду, — закончил за него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шанса у тебя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так хорошо ответил на все вопросы, вот тебе свечка в награду, — Ши И протянул ему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господин Проводник душ, — Лин Ижань откусил кусок свечи и, увидев входящую в комнату тень, поднял голову. В следующую секунду он замер. — Син… Син Хань?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кто-то вошёл, но думал, что это слуга, пришедший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на свечу в его руке, затем на красный воск, прилипший к его зубам,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почувствовав необъяснимую вину, тут же выбросил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знает, что ты Проводник душ, чего ты отпираешься, — беззлобно сказал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подошёл к ним, увидел на столе книгу «Только призраки знают», которую Лин Ижань читал в прошлый раз, и легонько постучал по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сказал, что готовишься к экзамену по «загадкам на сообразительность». Обманул меня, да? На самом деле ты готовился к экзамену на первый ранг Проводника душ,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ещё загадкам? — удивился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напоминай о моём тёмном прошлом, — Лин Ижань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Син Ханя слегка приподнялся.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происходит между нами? Почему все говорят, что я твой партнёр по призрачному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