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Послевкусие сна ещё не рассеялось, ощущение иного измерения не исчезло. Смятение от пребывания в чужом теле, леденящий ужас перед лицом смерти, упоение от нанесённого смертельного удара и мучительная агония от ядовитой крови — всё это навечно отпечаталось в глубинах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души и семь духов ещё не успели вернуться на свои места, а кипящая кровь не остыла. В состоянии, когда разум не мог совладать с инстинктами, палец Сы Ночэна коснулся выключателя, и в тот же миг произошло нечто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Бледно-золотые узоры, промелькнув по венам, со скоростью света сконцентрировались на кончике его пальца. Сила вырвалась наружу с той же скоростью, с какой родилась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даже не успел ничего понять. Энергия, подобно золотому мечу из его сна, обрушилась на гладкую стену номера, оставив на ней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Уродливая трещина наискось пересекла настенную картину, и стена быстро покрылась сетью мелких разломов, оставив после себя шрам, похожий на сороконожку. Трещина начиналась у выключателя и тянулась до самого потолка. Лишь когда в комнату проник свет из образовавшейся дыры, Сы Ночэн словно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уставился на свою руку, а в голове бушевала буря. Тысячи мыслей хлынули разом, но в то же время он, казалось, ни о чём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зазвонил телефон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здравствуйте! Простите, что беспокою вас во время послеобеденного отдыха, но в вашем номере что-то случилось? — голос администратора звучал встревоженно. — Пятизвёздочные номера оборудованы датчиками чрезвычайных ситуаций, и только что индикатор вашего номера сменил цвет с зелёного на красный. Скажите,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в порядке, просто в стене трещина, — ответил Сы Ночэн,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стены в пятизвёздочных номерах гранд-отеля «Циндин» абсолютно надёжны. Мы ежегодно проводим проверку их безопасности, чтобы гарантировать комфорт и спокойствие каждого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ваших стен не при чём, трещина появилась по моей вине, — спокойно произнёс Сы Ночэн. — Предоставьте мне новый номер. И позовите менеджера, чтобы он оценил ущерб. Я всё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 стал допытываться о причинах, менеджер отеля не задавал лишних вопросов. Их задачей было обеспечить комфорт важного клиента и своевременную оплату счетов. Если был нанесён ущерб, его просто компенсировали по стандартным тарифам. Всё остальное их не касалось, да и не входило в их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вошли в номер с персоналом и с изумлением уставились на уродливую трещину в стене, они лишь побормотали что-то себе под нос, но вызывать полицию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сознании обычных людей, если проблему можно решить деньгами и без огласки, зачем привлекать полицию? К тому же, если в отеле появится толпа полицейских, люди могут подумать, что здесь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эти факторы, Сы Ночэн, даже пробудив свои способности, был в полной безопасности. К несчастью для него, в номере напротив жил полицейский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обыскал всё — от крыши до подземной парковки, но так и не нашёл следов мужчины-призрака. Вернувшись ни с чем, он увидел, что у двери напротив собралась толпа, и услышал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ёкнуло, и он ускорил шаг. Но мощная воля подавила волнение, и на его лице отразилось лишь обычное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достал ключ-карту и открыл дверь своего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напротив, и эта ситуация меня немного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который здесь живёт, любит боксировать, ударяя по стене, и случайно её повредил, — вежливо ответил администратор. — Мы как раз оцениваем ущерб, скоро выставим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Боксировать по стене и сломать её? — Ци Синьли безобидно улыбнулся и с любопытством подошёл ближе. — Редкий случай, какая же силища нужна! Не возражаете, если я взгляну? Обещаю, фотографировать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фотографировать» означало, что информация о «проблемах с качеством стен отеля» не выйдет наружу. А гости, живущие на этом этаже, как правило, были людьми состоятельными. Если он хочет просто посмотреть, не стоит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 улыбкой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вошёл в номер, миновал прихожую, прошёл через просторную гостиную и оказался в роскошно обставленной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тут же был прикован взглядом к уродливому шраму на стене. Середина трещины была гладкой, а края — рваными, что делало её похожей на сороконожку. И она была так похожа на следы, оставленные на разрушенном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пожалуйста, вернитесь…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отстранил администратора и широкими шагами подошёл к трещине. Он провёл по ней рукой, и его взгляд проследовал от выключателя до угла потолка. В его голове мгновенно возникли цифры: длина — более 5 метров, глубина — 10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разлома были ровными, внутренняя поверхность — гладкой, словно её одновременно разрубили мечом и омыли потоком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сила того, кто оставил этот шрам на стене, была несравнима с силой того, кто оставил след на шоссе. Если проводить аналогию, то это была разница в силе между младенцем и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ли в мире таких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потрясён. Скажите, а где сейчас этот постоялец? Признаться, я очень интересуюсь боксом.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в отеле, просто переехал в другой номер, — туманно ответил администратор, давая понять, что, раз уж гость не уехал даже после того, как сломал стену, то с качеством их отеля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Ци Синьли решительно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Чэнь, у меня снова есть зацепка. — Услышав, как на том конце провода затаили дыхание, он тут же выпалил: — То, что я сейчас скажу, вы только не пугайтесь!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прошёл профессиональную подготовку… тьфу!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сверхчеловека, — честно сказал Ци Синьли. — Один из троих, за кем вы мне поручили следить, — сверхчеловек. Вы же знаете, что это такое? Ну, такая особая способность, когда от одного взмаха руки стена трескается.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клана Ци, я послал тебя работать, а не рассказывать мне сказки. Если будешь продолжать в том же духе, я лишу тебя командировочных.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Не верите — приезжайте сами. А если не заплатите, я могу и за свой счёт. Думаете, мне не хватает каких-то нескольких десятков тысяч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намертво заткнула старого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разговор не клеился, старый капитан в гневе бросил трубку. Ци Синьли поправил одежду и окончательно утвердил план встречи со своей целью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переехал в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отправить Цзи Сы сообщение, но стоило ему открыть диалоговое окно, как перед его глазами мелькнула белая тень, и давно исчезнувший Цзи Сы материализовался прямо перед ним. Он плавно опустился на пол, и его белый халат мягко лёг на ковёр. Казалось, пространственные барьеры для него не существовали, он мог приходить и уходить, когда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вздохнул Сы Ночэн. — У меня накопилась куча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предчувствовал, что сегодня встречу человека, с которым меня связывает судьба, поэтому ненадолго отлучился, — так же вздохнул Цзи Сы. — Не ожидал, что движение будет таким плотным. Даже самая крепкая судьба застрянет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ты пробудился. Это приятная неожиданность, — в глазах Цзи Сы промелькнула искорка тепла. — Я догадывался, что у тебя хорошие задатки, но пробудиться так быстро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среди Избранных Небесами было немало желающих пойти по пути «Великого жреца», но почти все они застревали на этапе «пробуждения». А раз уж так было с Избранными, что уж говорить об обычных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великой силы воли здесь не преуспеть, без сильного духа не войти во врата. Он полагал, что Сы Ночэну, несмотря на всю его внутреннюю энергию, потребуется не меньше месяца, чтобы пробудиться. Но он не ожидал, что у этого человека окажется такой высокий потенциал к пониманию. Что в условиях застывшего мышления и иссякшей духовной энергии он сможет достичь просветления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талантом, окажись он в мире совершенствующихся, он бы, наверное, за день достиг стадии очищения ци, за два — возведения фундамента, а на третий — ради забавы прорвался бы к золотому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Сы было немного… смешанным.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чувствую этого… — Сы Ночэн сжал и разжал кулак. — Кстати, как ты узнал, что я здесь? И как сразу понял, что я пробудился? Я что, как-то отличаюсь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улыбнулся и лишь небрежно махнул рукой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два красивых стеклянных стакана, наполненные водой, взмыли в воздух. Цзи Сы взял изящную ложечку и легонько ударил по краю одного из них. Дзинь! — раздался мелодичный звук, и по воде пошла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«вибрация»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Энергетическое ощущение, которое я получаю от обычных людей, похоже на воду в этом стакане. От удара по ней расходится рябь, но она никогда не выходит за пределы стакана. Они находятся в вибрации «дзинь» — очень слабой, с малым количеством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пробудившиеся —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ударил по стакану сильнее. Дон! — громкий звук разнёсся по просторной комнате, и вода в стакане взметнулась высокой волной, а в центре ряби даже подпрыгнула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такое ощущение ты у меня сейчас вызываешь, — усмехнулся Цзи Сы. — Ты находишься в вибрации «дон». Частота повысилась, энергия возросла. В моём восприятии ты — как новорождённое пламя, которое 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слегка заворожённый, смотрел на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Вибрация? Частота?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Вибрация звука может вызвать волнение воды в стакане, то же самое происходит и с вибрацией энергии, — Цзи Сы продолжал ударять ложечкой по стакану, и рябь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Вибрация порождает вибрацию, энергия движет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Вибрация звука может вызвать вибрацию стакана, та, в свою очередь, передаётся воздуху, а затем и пылинкам в нём. Ты этого не видишь и не можешь потрогать, но это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этот стакан. Другие люди — другие стаканы.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лёгким движением руки свёл два стакана вместе. И когда один из них завибрировал, второй, подхватив ритм, тоже покрылся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«энергия движет энергией», — улыбнулся Цзи Сы, словно предвкушая нечто приятное. — Твоё пробуждение наполнит тебя энергией. А затем твоя энергия заставит вибрировать энергию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стакан, два стакана,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Ритмичные вибрации продолжались. Под хрустальный перезвон стаканов вода в чашке на прикроватной тумбочке тоже пошла рябью. Древняя и таинственная сила заполнила всё пространство, и медленно… вода в тёплом бассейне покрылась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части к целому. Всего лишь вибрация одного стакана. Так же, как энергия одного человека может подтолкнуть к пробуждению целую группу, если у них достаточно потенциала, всё может измениться.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вибрации наполняли комнату, но Сы Ночэн не чувствовал раздражения. Напротив, окружавшие его звуки приносили ему невероятное удовольствие. Словно он погрузился в горячий источник, и каждая пора его тела жадно впитывала что-то из окружающего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расслабление, покой, словно вся мирская суета осталась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звуки оборвались. Он резко открыл глаза и встретился с тёмными глазами Цзи Сы, глубокими, как вселенная, в которых, казалось, вращались древние звёздные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очень сильным, Сы Ночэн, — слово-дух Великого жреца сорвалось с его уст само собой. — Ты станешь началом поворотного момента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Великий жрец закрыл глаза. — Дитя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предначертанное судьбой необратимо.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решил явиться на Землю в канун «Судного дня», не вмешался в её развитие, Сы Ночэн всё равно бы встал на путь пробуждения. Но к тому времени он бы уже потерял слишком много. Так много… что предпочёл бы погрузиться во тьму вместе с миром и позволить механизму перезапустить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Слово-дух затихло, предвидение исчезло. Цзи Сы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спросил Сы Ночэн. — Что значит «дитя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просто комплимент твоей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Щёлк, щёлк! — раздались два резких звука. Стеклянные стаканы не выдержали вибрации и разлетелись на мелкие осколки. В следующую секунду взорвалась и фарфоровая чашка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 это был тихий звук трескающегося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осколки смешались на ковре. В комнате воцарилась странная,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пробормотал, заканчивая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комплимент твоей удаче, которая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…Ты очень убедителен, не нужно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пронзительно зазвонил телефон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здравствуйте! Мы переселили вас в номер с голосовым управлением, при любом отклонении он автоматически включает сигнализацию. Индикатор вашего номера снова сменил цвет с зелёного на красный, скажите,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Оплачу по счёту! — Сы Ночэн потёр виски. — И дайте мне ещё один номер. Деньги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Сы Ночэн мгновение подумал и набрал номер своего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Купи для меня гранд-отель «Циндин» в Хулукоу. И скажи им, чтобы больше не звонили мне, даже если отель рухнет. У них новый владелец,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сегодняшний босс был всё так же ужасен,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твоя денежная «вибрация» тоже на многих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незаметно. До предсказанного «открытия Врат миров вечером 9 января» оставалось меньше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казалось, игнорировали пророчество Цзи Сы, придерживаясь тактики невмешательства, но на деле их «тело было очень честным». Практически сразу после публикации пророчества они привели войска в полную боевую готовность. Жители были эвакуированы, артиллерия приведена в боевую готовность. Они окружили место предполагаемого появления Врат, поклявшись разнести в клочья всё, что оттуда вылезет.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пригород, центр города — всё было оцеплено. Не то что люди, даже муравей не мог пробраться внутрь. Полная 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боевых действий царила напряжённая атмосфера. Жители, эвакуированные в убежища, тоже нервничали. Они не были солдатами, но понимали, что просидеть в укрытии день — это одно, а высунуться наружу — значит стать обузой. Если не можешь помочь, то хотя бы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 эмоции бурлили, и тема в Weibo как-то сама собой снова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‘Великий жрец JS’ и впрямь какой-то загадочный! Смотрите, власти хоть и не признают, но действуют точь-в-точь по его предсказанию».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только увидел это пророчество, как тут же по радио в нашем квартале объявили об эвакуации. Всех иногородних отправили, такая паника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какое чудовище на этот раз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зашёл в тупик. Вспомнив хаос, который вызвало чудовище в Линьдуне, все побледнели. Наконец, кто-то постарше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победит наша армия, Линьдун нельзя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оставалось только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элитная группа из отряда Цюйкан вместе с маленькой девочкой вышла из машины. Они простояли в пробке четыре часа и были голодны как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 Бин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транспортная сеть в Хулукоу не была хорошо развита? Почему такая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Пригородное шоссе разрушено, движение полностью перекрыто. Осталось всего три свободных дороги, как тут не быть пробкам? — Цзян Цзыин, держа на руках маленькую девочку, аккуратно кормила её печеньем. — Мне нужно отвезти ребёнка в отель, она не может голодать. Вы как, сначала в отель или в полицейский участок Хулукоу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начальство расщедрилось и оплатило нам номера в отеле, не можем же мы дать этим деньгам пропасть зря! Поедим, а потом уже встретимся с товарищами. Я не хочу снова торчать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«пробка» лица у всех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Начальство действительно расщедрилось, — сказал Шэнь Юньтин. — Но на то есть причина… все государственные учреждения в Хулукоу практически полностью заняты военными. В последнее время ситуация особая, много приезжих специалистов, научных групп. Кроме гранд-отеля «Циндин», остановиться практически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капитан Шэнь, я сейчас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три квартала, Шэнь Юньтин взял девочку у Цзян Цзыин и вместе со своими подчинёнными в штатском направился к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Гранд-отель «Циндин», 8-й этаж, зона ресторана самообслуживания.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и Сы Ночэн ужинали после тренировки. Лаки, закончив разговор по телефону, сказал Сы Ночэну: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хороший приятель, однокурсник, попросил меня встретить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Ци Синьли, он аспирант Императорского университета, физик, — почесал голову Лаки. — Он приехал в Хулукоу, чтобы прочитать лекцию в университете «Чэньсин», но тут всё это случилось. Для безопасности хочет найти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отеле, написал в WeChat, что спустится на 8-й этаж… хм, кажется,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поднял голову, Сы Ночэн обернулся. К ним медленно приближался высокий, стройный, как модель, красавец с холодной, аскетичной аурой. Он поправил на переносице очки в золотой оправе и сдержанно, но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Владимир?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наконец-то кто-то запомнил моё имя!» — подумал он. Взгляды их встретились. Этого парня он был готов защищать всеми восемнадцатью приёмами борьбы с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имя помогло Ци Синьли мгновенно завоевать расположение Лаки. Он повернулся к Сы Ночэну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Ци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Ночэн, — Сы Ночэн пожал ему руку, едва коснувшись, и тут же отпустил. — Присоединяйтесь к ужину.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когда Ци Синьли хотел влиться в коллектив, его действительно не отталкивали. Он был начитан, эрудирован, мог поддержать разговор о финансах с Сы Ночэном и обсудить с Лаки обычаи и традиции 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Застольные беседы — лучший способ наладить отношения. У них не было правила «когда я ем, я глух и нем», и разговор шёл легко и непринуждённо. Вскоре Лаки уже считал Ци Синьли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Цзи Сы? — спросил Лаки у Сы Ночэна. — Он что, совсем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решающий момент. Ци Синьли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настроение — поест, нет — не будет, — Сы Ночэн тут же сменил тему. — А где Цзян Цинин?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сказал ему, что сегодня к нему придёт человек, с которым его связывает судьба, и что он скоро спустится. Неужели это Ци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человек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 Лаки поморщился. — Он нарядился в белый халат, как у Цзи Сы, сказал, что пытается «поймать ощущение». Не знаю, где он там шатается, но к этому времени уже должен был прийти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пора было есть. Простояв полдня на крыше отеля и натерпевшись холода и страха высоты, Цзян Цинин поправил парик и, придерживая белый халат,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трижды наступил на собственный парик, дважды споткнулся о полы халата, а деревянный посох в его руке нечаянно ударил его по затылку… Когда он вошёл в лифт, жизнь, казалось,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Цзян Цинин восхищался тем, как Цзи Сы умудряется носить такой сложный костюм, с другой — презирал себя за неумелость. Это было слишком! Если он не может даже подражать сильному внешне, как он станет по-настоящему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начинается с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робей! Иди с гордо поднятой головой, невзирая на косые взгляды! Разве Цзи Сы, разгуливая по улицам в белом халате, с длинными волосами и посохом, обращал внимание на то, что на него показывают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Сы может,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никогда не должен говорить, что он чего-то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вышел из лифта и направился в ресторан. Через три минуты дверь «служебного выхода» открылась. Цзи Сы, окутанный странной энергетической рябью, которая слой за слоем скрывала его в иллюзорном измерении,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судьбы прибыл. Тот, кто сможет его найти… Только вот его жизненная сила была очень слабой, словно он ещё не до конца сформировался, не походил на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растворился в пространстве, словно капля воды в океане, слившись с ним без остатка. Он последовал за нитью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ресторан и, идя на шум, невольно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услышал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http://bllate.org/book/13709/1588414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