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долгое время не могла ничего поделать с Логовом демонов в горах Нинъюань.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залить его расплавленным железом, но гора могла не выдержать, трещина была слишком длинной, и могли остаться неучтённые проходы, а перепад температур вызвал бы обрушение скал. В итоге от этого плана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той же причине были отвергнуты и другие методы: сжигание горячим маслом, глубинные взрывы, заливка бетоном… Армия искала надёжное и безопасное решение, но скорость расширения Логова демонов не оставляла им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день, и проход станет достаточно широким для гигантских крыс. Тогда ещё более крупные и сильные твари хлынут из разлома, пожирая всё на своём пути: горы, города, военные лагеря. Их голод неутолим. Уничтожив провинцию Цюйкан, они немедленно двинутся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были невообразимы. Единственное, что они могли сделать — это уничтожить как можно больше крыс до того, как вырвется вторая волна. И молочно-белый шар с вирусом был последним козырем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он был покрыт слоем матово-белого металла, внутри — противоударный мешок, а в самом центре плескался жидкий вирус. Шар катился по заданному маршруту всё глубже и глубже: триста метров, пятьсот, тысяча… пока не достиг восемнадцатого узла, где кишели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масса гигантских грызунов набросилась на вирусный шар. Когда их острые когти и зубы разорвали оболочку, в воздухе распространился приторно-сладкий запах «крови». В тот же миг они, обезумев, бросились к шару, яростно слизывая «кровь», а затем, не в силах сдержаться, начали нападать друг на друга, пожирая плоть и кровь своих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волна каннибализма началась 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Вирус D215 пробуждает в гигантских крысах аппетит. До того, как Логово демонов откроется, они уничтожат часть своих сородичей. Но не спешите радоваться. Этот метод подобен разведению гу — выживут только самые сильные и опасные особи, а некоторые из них, возможно, приобретут иммунитет к вирусу.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нагнетаю панику, а говорю как есть. Мы привыкли использовать для экспериментов лабораторных мышей. Учёные прекрасно знают, как они реагируют на введение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D215 убивает всех лабораторных мышей за десять секунд, но некоторые из них всё же способны сопротивляться яду до тридцати секунд. Если уж обычные мыши могут так долго держаться, то что говорить о гигантских крысах из Логова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мутируют, мы должны быть готовы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Старина Цзинь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славно потрудились. — Его пронзительный взгляд обвёл солдат в лагере, и он произнёс низким голосом: — Линьдун выстоял, северо-запад выстоял, теперь очередь за нами, за Нинъюанем.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Гигантские крысы опасны, да. Вероятность погибнуть велика,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неведомого — естественно для человека. Страшиться смерти — тоже простительно. Но если мы отступим, нашего дома не станет. — Старина Цзинь произнёс, чеканя каждое слово: — Завтра, что бы ни выползло из Логова демонов, отступать нельзя. Помните! Вы — солдаты! За вашими спинами — ваши семьи, ваш народ и ваша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 свой долг, вы меня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прозвучал единодушный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словно длинный дракон, окружила край Логова демонов, выстраивая линию обороны за линией. Они были готовы защищать эту землю своими телами до последней капли крови, стоя в предрассветной тьме, непоколебимые, как ивы и сосны. Из глубин Логова демонов доносился пронзительный рёв, который, растворяясь в воздухе, разносился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горах Нинъюань он не прекращается никогда. Снежинки кружились в холодном ветре, падали на черепицу крыш, на ладони, на тёмные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протянул руку, ловя снежинку, и, вдыхая её тающий аромат, извлёк из него бесчисленные образы. Он «увидел» горы, усеянные солдатами, готовое к бою оружие и шевелящихся в темноте монстров. Он «увидел» бегство лесных зверей, гибель горных духов и духов земли, и скорбь, охватившую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героев этой земли оплакивали неизбежную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Шу Юйтин подняла голову, глядя на Цзи Сы, и, прижав маленькую ручку к сердцу, медленно произнесла: — Здесь… бо-бо.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Цзи Сы погладил ребёнка по голове и мягко сказал: — Ты услышала голос мира, он плачет. Закроешь своё сердце? Словно цветок, медленно, лепесток за лепестком. Тогда боль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раскрыл ладонь и медленно сжал её в кулак. Его тонкие, изящные пальцы двигались, словно лепестки лотоса, то раскрываясь, то закрываясь. Шу Юйтин, заворожённо глядя на его руку, медленно закрыла глаза. Вскоре она почувствовала, что мир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 детей пробуждению было легко. Они были чисты, как белый лист, и никогда не задавались вопросом, научно ли это —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сказал: «мир плачет», и девочка поверила, что мир плачет. Цзи Сы сказал: «закрой своё сердце», и девочка научилась закрывать своё сердце. Во что он говорил, в то она и верила. Чистое сознание и вера накладывались друг на друга, и прогресс Шу Юйтин был стремителен, но сама она не замечала в этом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странное в её глазах становилось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поиграй, — подбодрил её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пятилетняя Шу Юйтин, хоть и не очень хорошо координировала свои движения, говорить умела. Просто иногда её слова вызывали у взрослых панику, и со временем, под давлением осуждающих взглядов, она «потеряла» способность выражать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Цзи Сы признавал мир, который она видела, и подтверждал голоса, которые она слышала. Это, несомненно, помогло ей вернуть уверенность в себе и избавиться от тени «странного ребёнка». Она вновь обрела утраченную силу и, естественно, нашла себе новых товарищей по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Юйтин кивнула и, постоянно оглядываясь,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ребёнок скрылся за дверью, Сы Ночэн, сидевший на диване с газетой, поднял голову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любишь детей. У тебя были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умело ладит с ребёнком. За такое короткое время девочка уже ходит за ним по пятам и постоянно зовёт ‘господин’. Неужели Цзи Сы раньше был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Сы смахнул с плеча снежинки. — И не сказать, что люблю. Просто дети очень чисты, к ним невольно тянешься,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свернул газету, почувствовав, как его душевное равновесие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его нынешний уровень пробуждения не шёл ни в какое сравнение даже с малой толикой способностей Цзи Сы, и это уже било по самолюбию. Если бы ещё оказалось, что Цзи Сы успел жениться и завести детей раньше него, удар был бы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обошлось. Можно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перевернул страницу газеты и, кашлянув,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были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взглянул на него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 сделал паузу и в свою очередь спросил: — Почему ты вдруг задаёшь такие вопросы? Раньше ты не интересовался чужой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характер так резко изменился?» — Цзи Сы невольно сжал свой скипетр.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странно? — Сы Ночэн отложил газету и неторопливо произнёс: — Когда мужчины хорошо узнают друг друга, о чём им ещё говорить, кроме пробуждения и бизнеса? Только о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можешь поведать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Одиночка, перерождавшийся множество раз, и компания таких же одиночек, которым не везёт в любви, собрались вместе. Их ауры резонируют, и ни у кого из них не появится девушки. О чём они вообще могут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Сы Ночэн замолчал. Он долго молчал, а затем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спросить у кого-то с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видимо, и называется ‘закинуть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явно задела фраза о ‘миссии найти себе пару’, но признаваться в этом он не хочет. Вот и пытается втянуть меня в это дело, чтобы на чужом опыте научиться знакомиться с девушками. Не ожидал, да? У меня тоже опыта нет,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ничего не выйдет, Сы Ночэн ничего не теряет. Пригласить его с собой, чтобы выслушать чужие истории — вдвоём позориться не так стыдно, как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хитрая собака, всё просчитывает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качая головой, всё же согласился принять участие. Всю свою первую жизнь он провёл в трудах, и у него не было возможности поговорить с друзьями о женщинах. Вторую половину жизни он прожил ещё тяжелее, и окружавшие его мужчины и женщины были далеко не обычными людьми. Теперь же ему представилась возможность испытать, каково это — обсуждать противоположный пол в мужской компании. Ему действительно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через пять минут импровизированный семинар успешно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Юй Минъян, сидя в инвалидном кресле, разглагольствовал, не умолкая: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три девушки! Круто, да? Говорю вам, закадрить девушку — это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первой девушке больше всего нравилось, как я решаю для неё задачи по математике. Чтобы подольше любоваться, как я виртуозно расправляюсь с контрольными, она отдала мне все свои тетради за два года. Я решаю — она кричит: «Любимый!» Не решаю — она злится. Если бы не эти дурацкие выпускные экзамены, которые нас разлучили, мы бы до сих пор были бы счастливой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сколько она набрала по математике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«три-три» созвучно с «расстаться-расстаться». Что ж, всё к лучшему, — Цзи Сы сделал глоток кофе, который Сы Ночэн безэмоционально подал ему, добавив туда сахар и молоко, и добил рассказчика.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Минъян хлопнул себя по сломанной ноге и, скривившись от боли,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тут язвить! У меня хотя бы три девушки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второй девушке нравилось моё терпение, когда мы ходили по магазинам. У нас были одинаковые вкусы, общие увлечения. Мы обошли все улицы Яньцзина. Я сидел с ней в кафе, пока она решала задачи, она ходила со мной в клуб смотреть футбол. Если бы не этот дурацкий слух о банкротстве, мы бы уже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что был слух о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третьей девушке нравилась моя настойчивость в ухаживаниях. Я писал ей любовные письма, носил её вещи, приносил молочный чай — и в конце концов добился её. Если бы она не решила, что у парня, увлекающегося фотографией, нет будущего, мы бы сейчас были парой, которой все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поняли? — громко подытожил Юй Минъян. — В отношениях с девушками важен не результат, а процесс. Если мы научимся быть самоотверженными, терпеливыми и настойчивыми, мы сможем завоевать любую девушку, и девушки нас полюбят!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внезапно приобрела философский оттенок, и все присутствующие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возникает вопрос: а где девушки-то?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мастера ставить точку в разговоре был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шутках и подколках, они просидели до полуночи. Весь пригород уже был покрыт белым снегом, 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высоком здании отеля наконец погасли огни и затихли голоса. Под покровом ночи, сопровождаемые тихим или тяжёлым дыханием спящих, небольшой отряд пробуждённых выдвинулся в сторону горного хребта Нинъюань. Вслед за ними последовал отряд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машины въехали во внутренний город и быстро направились к цели. А Цзи Сы, стоя на крыше, провожал их взглядом. Его спокойный взор, казалось, проникал сквозь все преграды, устремляясь прямо вглубь гор Нинъюань.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окровавленном Логове демонов один из монстров уже проламывал себе путь наверх, круша слои камня, пробиваясь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налетел, надувая его белый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 улыбкой смотрел на аномалию в магнитном поле гор Нинъюань. Монстр из недр земли появлялся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способности пробуждённых действительно пора было явить миру именно в этой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живут обычные люди, так должны жить и пробуждённые. Он не позволит тем, кто следует за ним, жить в тени, быть какими-то там «ночными мстителями» и «спасителями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Пробуждённые заслуживают жить в лучах славы, в центре внимания, окружённые благодарностью и любовью. Человечество должно не скрывать аномалии, а принимать инаковость, быть терпимым друг к другу. Только так можно будет пресечь в зародыше возможные конфликты между пробуждёнными 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нуждается в спасении пробуждённых, а пробуждённые нуждаются в поддержке людей. Божественное и человеческое — единое целое, их нельзя разделять.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пробуждённые…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до какой степени вы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восхода солнца оставалось ещё три часа, но электрическая изгородь, установленная вокруг Логова демонов, уже была приведена в действие гигантскими крысами! Хотя военные и были готовы к ожесточённому бою, они никак не ожидали, что крысы мутируют так быстро — на девять часов раньше предполагаемого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лицо исследователя побледнело. Он дрожащими руками держал документы и бормотал: — Невозможно, как мы могли ошибиться на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экспериментальных исследованиях ошибка в миллиметр может привести к катастрофе, ошибка в секунду — свести на нет все усилия, не говоря уже о девяти часах. Они провели тысячи экспериментов, вскрыли и проанализировали десятки тысяч трупов гигантских крыс, чтобы разработать вирус D215 для их уничтожения. Каждая молекула в этом вирусе была нацелена именно на этих грызунов!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расчётных 24 часов, крысы всего за пятнадцать часов прошли стадии отравления, взаимного истребления, мутации и выработки иммунитета. Теперь разъярённая стая хлынула наружу, проламывая себе путь из Логова демонов, чтобы обрушить на человечество свою безумную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рассчитано, точно рассчитано… — у исследователя потекли слёзы. — Мы планировали бой днём, почему же это случилось ночью? До рассвета ещё три часа, что же будет с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Цзинь сурово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себя. Если мы продержимся хотя бы несколько часов, вы уже станете героями, спасшими народ! Что за слёзы, утрите свои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Цзинь взял в руки свой самый верный большой меч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все данные по вирусу D215 и немедленно уезжайте на военных машинах. Это место мы, мужланы, прикроем!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Уводите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началась быстрая эвакуация. В тот же миг пронзительный визг крыс разорвал ночную тишину. Электрическая изгородь вокруг Логова демонов вспыхнула ярким белым светом. Посыпались искры, поднялся чёрный дым, и в воздухе запахло палёной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крыса падала на изгородь, и тут же другая взбиралась на её труп, чтобы продвинуться дальше. Плоть и кровь первой плавились на металлических проводах, а зубы второй рвали и крушили изгородь. Крыс было слишком много. Настолько много, что им было наплевать на каннибализм в глубине Логова, наплевать на ловушки, расставленные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только одно — вперёд и уничтожать. Всё, что увидят — съесть, всё, что встанет на пути —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десять минут электрическая изгородь была разрушена. Ещё через десять минут пала и огненная стена! Гигантские крысы весом под пятьдесят цзиней каждая, с толстой шкурой и большим запасом крови, заполнили собой ловушки, прорвали заграждения и устремились к последнему барьеру — живой стене из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Загремели выстрелы, пули точно вонзались в головы крыс. Но в этот момент твари внезапно ощетинились своей серо-чёрной шерстью. Каждая шерстинка стала твёрдой, как игла дикобраза, образуя защитный панцирь, который значительно снизил убойную силу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осветительных ракет солдаты наконец разглядели истинный облик мутировавших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глаза, острая как лезвие шерсть, когти и зубы, похожие на серпы, и даже хвосты, усеянные шипами! Это были уже не крысы, а демоны,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были тысячи,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Держаться! — затрубил рог, и воздух наполнился густым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Цзинь лично ринулся в бой. Удары его большого меча были такими же острыми и смертоносными, как и в молодости. Пусть шкура крыс была толстой и жёсткой, но против хитроумной техники Старины Цзиня она была бессильна. Он находил уязвимые места на их животах и одним движением лезвия вспарывал их, убивая одного демона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 самого опытного воина бывают промахи. Заместитель, надёжно прикрывавший спину Старины Цзиня, был сбит с ног одной из тварей. В тот миг, когда Старина Цзинь обернулся, чтобы спасти его, другая крыса выскочила из слепой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как молния, она нацелилась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Старины Цзиня резко расширились. Он обернулся и увидел перед собой пасть, усеянную зубами-гвоздями.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быстрее, чем можно было моргнуть, тускло-золотая стрела пронзила голову гигантской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http://bllate.org/book/13709/1591198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