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превзошло все пределы ожиданий Сы Цзюньдо. Он даже не представлял, что Вэнь Минъи однажды скажет ему такое. Он посмотрел на молодого человека перед собой, у которого покраснели глаза, беспомощно вздохнул и протянул руку, чтобы вытереть ему слёзы: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плачешь? Сколько тебе уже лет? Уже не ребёнок и всё ещё плачет.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бессознательно опустил голову, тихонько положив её на колени Сы Цзюньдо, как послушный маленький зверёк.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последние три года были шрамами на сердце Сы Цзюньдо. Просто тот никогда не обвинял его в этом и вообще ничего не припоминал. Да и сам Вэнь Минъи тоже не хотел думать об этом времени, поэтому они вдвоём, молча, просто перевернули эту страницу.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жил Сы Цзюньдо в то время, когда они не виделись? Каждый раз, когда он сам злился и испытывал гнев, что чувствовал 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Вэнь Минъи не думал об этом, а в том, что он не осмеливался на это. Он не был готов вспоминать, что он говорил и делал тогда. Тем не менее, Сы Цзюньдо впервые рассказал ему о своих чувствах, и Вэнь Минъи стало грустно — не за себя, а за 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приник к коленям Сы Цзюньдо, тихо плача. Его сердце было полно вины и раскаяния.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желание было исполнимо, он хотел бы переродиться три года назад, в то время, когда он ещё не съехал из-за бунта. Но он не мог. Всё уже случилось, и он был не в силах исправить это. Он пытался выдернуть гвозди, прибитые к забору, но дырки от них всё равно остались.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мог видеть взгляд, повсюду были шрамы.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обнял колени Сы Цзюньдо, проливая слёзы, он был полон печали и сожалений.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ожидал, что тот будет плакать всё сильнее и сильнее. Когда он сказал эти слова Вэнь Минъи, он не хотел спорить о прошлом, а просто хотел изложить ему причину. Но теперь Вэнь Минъи безудержно плакал из-за его собственных слов. Это было не то, что он хотел 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приподнять голову Вэнь Минъи, но тот отказался. Когда Сы Цзюньдо увидел это, он не стал его заставлять. Он обнял Вэнь Минъи за шею и принялся уговаривать: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Я с тобой просто разговаривал, что заставило тебя так сильно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несколько бумажных салфеток и протянул их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слёзы, тебе не о чем плакать. Я не виню тебя. Из-за того, что ты так плачешь, кажется, что я дождался удобного момента и свожу с тобой счёты.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промолчал. Сы Цзюньдо сунул салфетки ему в руку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грустить, и тебе не нужно меня жалеть. Я уже говорил об этом раньше, я никогда не буду обвинять тебя. Так что тебе никогда не придётся осуждать себя из-за меня. В подростковом возрасте каждый совершал какие-то бунтарские поступки. Это не проблема с тобой, просто особенность этого возраста. Ты всего лишь один из бесчисленного множества подростков, переживших этот период, так что это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ненормально!» — мысленно сетовал Вэнь Минъи. — «Бунтовать один день, два дня, один месяц, два месяца было бы нормально. Но не три года же! Во всём этом виноват только Цзян Цзымо! Если бы Цзян Цзымо не пытался подняться на вершину, мне не нужно было бы это переживать! Цзян Цзымо! Я никогда не отпущу Цзян Цзымо!»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опустил голову, чтобы взять салфетки из руки Сы Цзюньдо, и отвернулся, чтобы вытереть слёзы.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смотрел на него и думал, что Вэнь Минъи всё ещё оставался таким ребячливым. Хотя его возраст уже был не таким маленьким, но он всё ещё был очень простодушным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будешь таким, верно? — гнусаво спросил Вэнь Минъи с чувством отчаяния.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в его красные глаза. Он ещё раз беспомощно вздохнул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Вэнь Минъи почувствовал облегчение. Он пообещал Сы Цзюньдо: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можешь быть уверен, что я точно вступлю в брак позже, чем ты, но и тогда я не буду жить далеко. Я останусь в своём доме. Если захочешь, ты откроешь дверь и увидишь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жди меня. Я не знаю, заведу ли я в этой жизни свою семью или нет. Если ты встретишь кого-то, кто тебе нравится, просто женись, если хочешь. Не жди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 Минъи был очень твёрд в своём решении: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этого. Я человек слова. Я не спешу влюбляться. Только после того, как у тебя появится кто-то, кто тебе нравится, я потом и влюблюсь.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посмотрел на него. Его рот слегка приоткрылся, как будто он хотел что-то сказать, но проглотил эти слова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молодого человека, который только что плакал перед ним. Один шаг, и он боялся, что Вэнь Минъи будет удивлён и возмущён. Ещё шаг, и он боялся, что не сможет отпустить, когда придёт время. Впервые Сы Цзюньдо почувствовал, что эмоциональные вопросы очень сложны, и он оказался перед дилеммой, которая заставляла его колебаться.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Минъи собрался и встал, он даже улыбнулся ему. Когда Сы Цзюньдо собирался улыбнуться в ответ, тот наклонился и обнял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на мгновение был ошеломлён и растерялся.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опирался на плечо и шею Сы Цзюньдо и некоторое время молча обнимал, затем медленно отпустил его руку и выпрямился: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перевернём эту страницу, чтобы она осталась в прошлом.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молча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снова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ты продолжай читать книгу, а я вернусь к себе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повернулся и пошёл к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смотрел, как тот уходит, смотрел, как закрывается дверь, а затем посмотрел на свои колени, которые были мокрыми.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слёзы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беспомощно вздохнул. Твёрдая с утра вера продержалась всего полдня, а затем снова рухнула.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отношениях Вэнь Минъи всегда будет лидером. Только он мог легко решать, как они будут ладить, определить их близость и окончательное направление их отношений.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право, которое дал ему Сы Цзюньдо, право на всю его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вернулся в свою спальню, лёг на кровать и посмотрел в потолок. Его настроение всё ещё не было спокойным, а мысли оставались очень сумбурными. Некоторое время он думал о трёх годах, проведённых вдали от Сы Цзюньдо, а затем о словах, которые тот сказал только что. И тогда он задумался об их будущем. Он натянул одеяло на лицо и закрыл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быть разделены? Он подумал, готов ли он покинуть Сы Цзюньдо? Но даже если он и не хотел, как иначе? Даже самым близким братьям однажды придётся расстаться, не говоря уже о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чувствовал себя очень усталым, и ему захотелось немного поспать. Пока он спит, ему не нужно было об этом думать.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всё будет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Минъи снова проснулся, было уже больше семи часов вечера. Цзи Сыяо и Вэнь Вэй ещё не было дома, а Сы Цзюньдо готовил ужин.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сел напротив него. Сы Цзюньдо налил ему тарелку супа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проснулся в ближайшее время, я бы пошёл тебя будить.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хотел немного вздремнуть и не думал, что просплю так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Хань-Хань ещё не вернулась? — спросил Сы Цзюньдо, помогая ему взять еду. — До которого часа ты разрешил Ли Юаньцину сопровождать и развлекать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она вернётся до девяти, — ответил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кивнул и больше ничего не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8:30 Сун Шухань наконец вернулась. Она несла большую сумку, Вэнь Минъи присмотрелся и увидел, что та была набита игрушками.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купила их? — спросил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Шухань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Юаньцин поймал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объяснила: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пошли в торговый центр, чтобы поесть, и наткнулись на автомат с когтями. Я подумала, что одна из них была очень милой, поэтому вставила монету и попыталась поймать её. В результате я потерпела неудачу, но он вытащил их для меня. Разве они не милые?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симпатичные.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какая из них тебе нравится? Я отдам игрушку тебе, — щедро предложила Сун Шухань.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лучше оставить их себе, мне игрушки ни к чему. Но я вижу ты с Ли Юаньцином хорошо поладила?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неплохой, — сказала Сун Шухань со смехом. — Он действительно профессионал и хорошо знает каждое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врал тебе, — Вэнь Минъи торжествующе улыбнулся. — Тогда пусть Ли Юаньцин сопровождает тебя и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Сун Шухань была немного удивлена. — Может это не слишком 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сказал Вэнь Минъи. — Разве я не говорил тебе, что Ли Юаньцин — мой хороший друг? Он мой лучший друг, так что не беспокойся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Сун Шухань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гэ сегодня в плохом настроении, поэтому я хочу сопровождать его завтра.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Шухань быстро кивнула и выразительно согласилась: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выйду завтра пораньше, чтобы не беспокоить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похлопал её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девочка!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Шухань улыбнулась и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Самосознание фаната.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наверх, разговаривая и смеясь. Комната Сун Шухань находилась на третьем этаже, а Вэнь Минъи — на втором, поэтому они разделились на лестнице второго этажа.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подождал, пока она уйдёт, прежде чем отправил сообщение Ли Юаньцину: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 работать экскурсоводом завтра. Приезжай к девяти часам, чтобы забрать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всё ещё ехал домой. Он воспользовался красным светом, чтобы взглянуть на сообщение в WeChat, и позвонил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за это какая-нибудь зарплата? Ты звонишь мне каждый день только, чтобы использовать меня. На какую сумму я могу рассчитывать?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 Вэнь Минъи притворился, что сильно возмущён. — Такая красивая девушка сопровождает тебя, а ты всё ещё хочешь зарплату. Ты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оставлю тебе красивую девушку. Хорошо, что ты до сих пор одинок.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крёстная? Как у тебя могут быть такие же мысли, как и у неё? — Вэнь Минъи толкнул дверь своей комнаты и вошёл. — Всё уже решено, приезжай сюда завтра утром, ты можешь опоздать максимум на полчаса.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пока горел красный свет, Ли Юаньцин спросил Вэнь Минъи: — Что случилось днём? Почему ты вдруг вернулся? Как старший, что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вздохнул, услышав эти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говори покороче.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немного подумал и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мой гэ хорошо ко мне относится?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Можешь ли ты найти кого-то с отношением лучше, чем у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считаешь, моё поведение за три года в старшей школе причинило ему сильную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такая большая проблема? — Ли Юаньцин чувствовал, что ничего не понимает. — Что бы ты ни делал в течение этих трёх лет в старшей школе, разве ты уже не хотел это забыть?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снова вздохнул, подавленный: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потому, что я слишком хорошо это помню!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сегодня произошло? — Ли Юаньцин был сбит с толку. — Почему ты вдруг заговорил о трёх годах старшей школы? Старший не из тех, кто будет припоминать прошлое.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такой, но сейчас у него посттравматический синдром по этому поводу. Поэтому после того, как он узнал, что моя крёстная намеревается свести меня с Хань-Хань, он сразу же представил, как в будущем я женюсь, заведу семью, а потом уеду. Чтобы отпустить меня, когда придёт время, чтобы почувствовать себя немного лучше, он сознательно оставил возможность и пространство для меня и Хань-Хань, намеренно пытаясь дистанцироваться от меня, чтобы, когда я снова уеду, он не страдал, не желая расставаться со мной. Думая, что это будет не так больно, как в прошлый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идее нет ничего плохого, — Ли Юаньцин увидел, как красный сигнал светофора сменился зеленым, и снова завёл машину. — Не потому ли, что ты оставил ему психологическую тень, поэтому он сейчас хочет максимально уменьшить свою травму? Это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нормально? — Вэнь Минъи подумал, что это слишком ненормально. — Я никогда не говорил, что скоро женюсь и обязательно съеду! Совершенно не нужно думать об этом так рано,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