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Сжал-то всего на минуту, а уже синяки?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рукой всё в порядке? Может, мазью помазать?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только сейчас опустил глаза и, равнодушно потерев руку,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теперь понял, что у него тяжелая рука?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к спальне Се Ци был непривычно осторожен: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и Шан Яньсяо переглянулись с неожиданным взаимопониманием.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толкнул дверь. Он только что узнал ситуацию от Чэнь Юйфэя, поэтому, увидев «очнувшегося» Шан Яньсяо напротив Бай Сюя,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невольно скрыл свои истинные эмоции, вернув привычное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Се Ци и бросил легкий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играл всё это время, помощник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сдавленно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усмехнулся, обошел его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снова закрылась, Се Ци с некоторой нервозностью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вы в порядке? Чэнь Юйфэй сказал... Господин Бай не доставил вам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был краток. Он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от него было не скрыть, так что лучше было раскрыть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господином Баем проблем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налил себе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Кстати, поручи людям как можно скорее найти отдельную виллу в подходящем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пожелания Бай Сюя,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Желательно не слишком далеко от центрального делового района, но чтобы место было тихое. Попросторнее, для использования под студию. Годовая аренда...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ждал указаний: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какой бюджет на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отпил воды и небрежно потратил крупную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её на моё имя и передай в распоряжение Бай Сюя. Арендная плата — на его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разговор внезапно дошел до покупки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 беспокоился о расходах и ленился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 это как можно скорее и передай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подавил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как всегда, работал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полмесяца, как он нашел отдельную виллу, отвечающую требованиям Бай Сюя, и оформил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провел для Цю И экскурсию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как тебе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отличное, — с удовлетворением заявила Цю И. — Это место намного лучше той дыры, что нашел Фан Сюй. Нужно только немного поработать над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Площади хватало с избытком и для отдельного кабинета, и для общих зон. К тому же передний и задний дворы можно было использовать для повседневных обедов или небольших выставок, что принесло бы дополнительный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вернулась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аренда такой виллы наверняка недешевая?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вспомнил договор на дом, который Се Ци передал ему вчера, и в его глазах мелькнули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об этом не беспокойся. У меня за спиной есть «инвестор».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 небожитель. К тому же весьма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рассмеялась,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ты становишься всё более открытым? Такое чувство, что за это время я услышала от тебя больше слов, чем за весь прошлый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меняются. Чтобы построить новое, нужно разрушить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перестал шутить и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как мы и говорили, я инвестирую в студию, а ты отвечаешь за повседневную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бывших сотрудников студии «Керамическое Зеркало» захочет развиваться вместе с нами, их можно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студии «Керамическое Зеркало» была практически уничтожена стараниями Фан Сюя и Сун Чжицина. Работать с таким боссом, когда в любой момент может прерваться финансирование, — гиблое дело, лучше начать всё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для тех старшекурсников, кто помогал с разоблачением на форуме, мое обещание остается в силе: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них есть идеи и работы в области дизайна керамики, наша студия готова сотрудничать с ними как с авторами оригинального дизайна. И, конечно, если они захотят прийти к нам работать, мы всегда будем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четкий план Бай Сюя, Цю И необъяснимо растрогалась.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разоблачение Сун Чжицина было полностью обоснованным, индустрия слишком сложна. Никто не мог гарантировать, что выпускники, выступившие с открытыми обвинениями, отныне будут получать справедливое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некоторые недобросовестные работодатели будут избегать их, считая, что сотрудники, способные «ударить в спину» наставника, им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фактически использовал свои силы, чтобы максимально защитить тех выпускников, которые помогли ему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И, хоть и была тронута поступком Бай Сюя, сохранила рассудительность и проанализировала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сейчас вести бизнес непросто, особенно в нашей сфере. Нам стоит расширяться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потом уйдем в минус, по крайней мере, будет легче свернуть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понял добрые намерения Цю И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в вопросах найма я полагаюсь на тебя. На начальном этапе можно делать небольшие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независимо от того, будут ли убытки в будущем, я буду продолжать инвестировать в эту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Цю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стал вдаваться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моим заветным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желанием настоящего владельца тела. Он всегда мечтал о собственной студии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«Бай Сюй» был самым неприметным «пушечным мясом» в книге. Его презирали, над ним смеялись, его дразнили. Все, кто его знал, называли его ничтожеством и слабаком. Но Бай Сюй никогда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тяжелой ни была судьба, «Бай Сюй» никогда не жаловался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плохо к нему ни относилась семья Бай, «Бай Сюй» помнил их милость за то, что его приютили, и не покушался ни на что, что ему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силами поступил в Университет Дицзин и подрабатывал во время учебы. Столкнувшись с притеснениями со стороны босса и наставника, он собирал доказательства на будущее. У него хватало упорства продолжать заниматься любимым делом и стремиться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Бай использовала его как «товар для брака», принуждая к союзу, он, каким бы робким ни был, отказался ради себя, даже если в итоге получил травму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всегда считал, что настоящий владелец тела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душа из «иного мира», которая волею случая заняла это тело и эту жизнь, и он должен был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ответ на прошлые насмешки или возвращение прав на оригинальные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всё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нынешнего Бай Сюя не было такого таланта к керамике, как у оригинала, он хотел оставить что-то в память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студия и была таким памятником.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вернулся из своих мыслей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на самом деле я думаю, что у нашей студии большое будущее.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лиха беда начало. Раз начали, будем надеяться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придумал название для студии? Мне нужно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открыл WeChat на телефоне и показал Цю И ник и аватар, которые никогда не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неизменный никнейм оригинального владельца в WeChat, а на аватаре стоял логотип с тем же именем, который он разработал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И, взглянув на давно знакомый ник и логотип, охотно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Похоже, ты давно планировал стать боссом. Тогда так и сделаем. Через пару дней закажу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сестра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переслал ей контакт команды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обсудил примерную планировку и дизайн с командой. Сестра Цю, проследишь за деталями?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 и продуктивно обсуждали дальнейшие вопросы по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начали сгущаться сумерки, Бай Сюй предложил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уже поздно, давай на сегодня закончим? Я угощу тебя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раз, — Цю И не стала притворяться вежливой. — Я не предупредила, что не приду, старики дома наверняка уже приготовили ужин и ждут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водителя подвезти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я доберусь на метро. На дорогах наверняка пробки, кто знает, сколько простоим.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Цю И Бай Сюй направился к ближайшей парковке. Стоило ему открыть дверь машины, как долго ожидавший Чэнь Юйфэй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закончили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спокойно сел на заднее сиденье и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естественно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возвращаемся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посмотрел на ряд особняков за окном машины,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отличный, вокруг почти сплошь частные арт-студии. Если говорить об аренде, это стоило бы немалых денег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знал, что он хочет «арендовать», но всё равно с широкой руки поручил Се Ци выкупить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Бай, Третий молодой господин сказал, что вы можете использовать этот дом по своему усмотрению в разумных пределах. Арендная плата — на ваше усмотрение».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можно вообще не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на лице Бай Сюя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щедрого и прямолинейного партнера по браку, да еще и союзника по единому фронту — кажется, это не так уж 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дал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пока не в поместье. Найди ближайший торговый центр, сначала заедем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подчинился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вам нужно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опустил стекло, впуская теплый ветер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есть, я редко выбираюсь. Как раз куплю небольшой подарок для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http://bllate.org/book/13769/1271441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