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Начали прибывать гости.  Хотя Шэнь Цинчи знал, что семья Шэнь была богатой, он все равно был слегка шокирован, когда собственными глазами увидел убранство банкетного зала, точно такое же, как описано в романе.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в банкетном зале, очень длинный, за ним могут разместиться шестнадцать человек. Неизвестно, практично ли это. В любом случае, стиль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поприветствовал Шэнь Фана, чтобы тот взял инициативу на себя, и сел. Шэнь Цинчи вспоминал - как описано в романе, Шэнь Му попросила первоначального владельца сесть рядом с Чжоу Ваняном. Именно потому, что он сидел слишком близко, брат подставил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немного подумал, и прежде чем мать Шэнь смогла заговорить, он решительно выдвинул стул и сел справа от Шэнь 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 Чжоу Ванян сидели прямо по диагонали, между ними была максимально возможная дистанция.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Шэнь Му в горле, и она немного разозлилась.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почувствовал, что все взгляды устремлены на него, и Шэнь Цзин тоже выказал неудовольствие, но как только он собрался заговорить, Шэнь Фань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 голову к Шэнь Цинчи, и  с легкой улыбкой в голосе спросил: "А что, Цинчи хочет составить компанию своему дяде, чтобы выпить?"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к Шэнь Цинчи, не понятно,  намеренно или нет, его низкий голос был совсем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казалось, не осмеливался взглянуть на него, поэтому робко ответил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поднял брови, повернул голову и сказал Шэнь Цзину: "Брат, твой сын  вполне разумен. Он знает, что дома гости и он должен сопровождать их, чтобы выпить. На мой взгляд,  моей невестке не стоит на него давить. В конце концов, Цинчи все еще ребенок, не заставляйте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слово “не заставляйте”, и лицо Шэнь Му побледнело, когда она услышала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атмосфере Шэнь Цинчи не мог не посмотреть на Шэнь 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намеренно или нет, но Шэнь Фан, казалось, защищал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произведении такого не было. Хотя Шэнь Фан также произнес фразу “издевательства над детьми”, когда он вошел в дверь в романе. Первоначальный владелец не дал ему никакого ответа, поэтому за обеденным столом Шэнь Фан больше не защищал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изменил свои реплики, сюжет начал неуловимо меняться.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подняло настроение Шэнь Цинчи. Его взгляд задержался на Шэнь Фане, и он внезапно почувствовал слабый запах лекарства, который был прохладным и горьким.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Шэнь Фан передвинул палочки для еды, лежащие справа, налево.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был одет в свинцово-серый пиджак, который повесил на вешалку, когда вошел в банкетный зал. Теперь на нем только черная рубашка. Несколько пуговиц расстегнуты, открывая точеные ключицы и красивые и мощные линии мышц.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двигался, манжет его рубашки слегка приподнялся, обнажив спрятанную под ним повязку.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мгновенно понял источник лекарственного запаха.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описано в книге, Шэнь Фан - младший брат Шэнь Цзина и единственный, который выжил. Все остальные стали жертвой междоусобиц среди богатых. Причина, по которой Шэнь Фан смог дожить до этих дней, заключалась в том, что, когда несколько лет назад Шэнь Цзина преследовали его враги, он отчаянно защищал его. Он, тогда, случайно повредил свою правую руку. Всякий раз, когда в пасмурный день шел дождь, боль становилась невыносимой, и он  использовал  лекарства и мази, чтобы облегчить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сегодня вечером прогнозировали сильный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поранил лицо и повредил руку в том несчастном случае, но в результате он завоевал доверие Шэнь Цзина. Право говорить в семье Шэнь уступалось только ему. Даже матери Шэня, Чжу Чжэнцзюань, приходится смотреть на лицо этого младшего шурина, когда он говорит и что-то делает.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Шэнь Цинчи невелика, и, очевидно, ему невозможно справиться с Чжоу Ваняном, этим, улыбающимся тигром, в одиночку, но если он сможет заручиться помощью Шэнь 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играл на телефоне, когда  услышал смех приемного отца “Сяо Фан, ты можешь перейти к сути. Твоя невестка хороша везде, но она слишком строга с детьми. Я знаю, у нее хорошая отправная точка, и она хочет сделать их лучше. Это верно, но иногда надеяться, что сын станет драконом, слишком жестоко.”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слова, Шэнь Цинчи почувствовал только то, что он еще не ел, и его уже немного подташнивало. Его родители оба были действительно отвратительны.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давайте не будем говорить об этом, - Шэнь Цзин  поднял свой бокал. - Сегодня день, когда Ванян отправляется домой. Отныне в нашей семье Шэнь будет на одного человека больше. Ванян, Цинчи, вы, два брата, должны помогать друг другу, больше разговаривайте и не ведите себя, как незнакомцы. Если вам что-нибудь понадобится, просто скажите своему отцу, не смущайтесь, вы слышите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Ванян встал и поднял бокал: "Я приветствую брата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улыбнулся и сказал: "Эй, это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вынужден встать и чокнуться с ним. У Чжоу Ваняна в бокале была содовая, а в его -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неглубокий глоток вина, поперхнулся пряным напитком и чуть не закашлялся. Сдержавшись, он услышал, как Чжоу Ванян сказал: “Я слышал, что брат Цинчи поступил в Университет Цинчжоу?”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мы и приступили к оригинальному сюжету!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тихое "хм”, и Чжоу Ванян продолжил: "Я хочу быть выпускником вместе с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правда ли, это так далеко от тебя, но ты готов  ревновать и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помнит, что описание в романе такое [Чжоу Ванян увидел послушную и мягкую внешность мальчика, похожего на белоснежного  кролика, которого очень легко запугать. Он захотел поддразнить его, усмехнулся и сказал: "Я хочу быть выпускником вместе с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ответил очень честно: "Но вступительный балл в Университет Цинда составляет 680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предложение стало началом кошмара первоначального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предложение заставило Чжоу Вангяна действительно отправиться в Цинда, но его не приняли, а потом он  заменил собой личность первоначального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сомнения первоначального владельца не ошибочны. Чжоу Ванян не может быть принят в Университет Цинда. Этот человек - невежественный панк, который  не закончил среднюю школу. На втором курсе средней школы, его настоятельно убедили отказаться от занятий из-за слишком большого количества прогулов.  Он предпочитал дурачиться с молодыми людьми из общества.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главный герой?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осмелится усомниться в главном герое, могут стать только пушечным мясом.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посмотрел на Чжоу Ваняна, у которого не было добрых намерений, внезапно приподнял уголки рта, обнажив два маленьких тигриных зуба, и сказал от всего сердца: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Ванян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немедленно поддержал разговор и сказал: “Да, да, Ванян может сдать вступительные экзамены в университет в следующем году, верно? Если ты будешь усердно работать, ты обязательно сможешь догнать своего брата и быть принятым в Цинда.”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кивнул, а затем согласился: "Брат Ванян определенно сможет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стало для Чжоу Ваняна неожиданным, и выражение его лица было немного странным: “Как ты думаешь, меня могут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сказал Шэнь Цинчи твердым тоном, он выглядел, как хорошо воспитанный и красивый молодой человек. "Поскольку брат Ванян - сын своих родителей, он, должно быть, унаследовал их превосходные гены. Не то, что я..., я слишком глуп, и должен усердно учиться. Он сможет быть зачислен с проигрышем в баллах по большинству предметов. Если это  младший брат Ванян, это будет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мальчика прозвучали громко, и атмосфера мгновенно стала неловкой.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никто не опровергал его - если бы Чжоу Ванян опроверг его, он признал бы, что он глуп. Если бы родители Шэня опровергли его, это было бы равносильно скрытому признанию, что у него нет превосходных генов.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Шэнь Цзина дрогнули, лицо матери Шэнь  стало черным, как дно горшка, и Шэнь Цинчи, казалось, почувствовал, что атмосфера была неправильной. Он огляделся и нервно спросил: "Я ... я сказал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смеялся только Шэнь Фан, его плечи подрагивали от смеха, и он ничего не мог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мог усидеть на месте, изображая обиду и растерянность, и прошептал: “Почему мой дядя смеется надо мной ... Я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наконец перестал смеяться и поднял бокал за него: “Давай, выпей со своим дядей.”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коснулся его бокала, и Шэнь Цзин неловко  сказал: "Ах да, да, пейте.”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Шэнь Цинчи, Чжоу Ванян игнорировал его, пока ужин не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взгляд был прикован к нему, как бы говоря ему глазами: “Ты дождешься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подумал, что он не дурак, чтобы ждать. Сегодня ночью он сбежит от семьи Шэнь. К черту Чжоу Ваняна и его приемных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и вышел из-за стола, его фигура дрожала, немного отяжелевшая, а взгляд был очень затуманенным, как будто он был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помогла ему вернуться в комнату, чтобы отдохнуть. как только она ушла, он резко открыл глаза, встал с кровати и быстро запер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в ванную и умылся холодной водой, насильно избавляясь от алкоголя и приходя в себя. Когда он поднял глаза, то увидел свое лицо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первоначального владельца на самом деле на 80% похож на него,  разница  не большая. Этот персонаж, более чистый и послушный,  и выглядит очень простым в обращении.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Цинчи умылся, он начал быстро собирать свои вещи.  Он не воспользовался чемоданом. Он  выбрал относительно большой рюкзак, запихнул в него свою личную одежду и взял зарядное устройство для мобильного телефона, ноутбук и  предметы первой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что бы еще взять с собой, у двери комнаты внезапно раздался шум. Дверную ручку дважды сильно повернули, но она не открылась. Человек за дверью нетерпеливо сказал.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решительно выключил единственную горящую лампу, и комната погрузилась в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оригинальной работы, "Шэнь Цинчи" сидел рядом с Чжоу Ваняном за обеденным столом, и тот напоил его. После ужина служанка помогла первоначальному владельцу вернуться в комнату, чтобы отдохнуть. Чжоу Ванян последовал за ним. Убедившись, что первоначальный владелец был слишком пьян, чтобы позвать кого-нибудь на помощь, он попытался воспользоваться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также намеренно вставил большой раздел эротических описаний, таких как "белоснежная кожа”, "гладкие икры”, “красные губы”, “Соблазнительный”, “Мягкий кролик, должно быть, очень приятен на ощупь” и т.д. У Шэнь Цинчи мурашки побежали по всему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статьи кричали “Это так вяжуще" и “пошел он к черту”, но никто из них не сказал, что Чжоу Ванян совершал преступление.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конечно, для Чжоу Ваняна, у которого есть аура главного героя, этот "тривиальный вопрос”, на самом деле, не имел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Фанг, который собирался покинуть дом Шэнь, обнаружил  передвижения Чжоу Ваняна и отпугнул его своей аурой.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стоял в дверях против света, не говоря ни слова. На его лице не было улыбки. Отвратительный шрам  придавал ему особенно свирепый вид. Чжоу Ванян мгновенно понял, что этот, казалось бы, неопасный человек может стать для него самым большим препятствием.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стала началом кошмарной жизни "Шэнь Цинчи", а также началом вражды Чжоу Ваняна и Шэнь 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