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Чэнь Цзин и Сяо Пан зашли в агентство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были камеры наблюдения, но днём они уже примерно представляли себе планировку. Они бесшумно поднялись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на втором этаже отсутствовало, что указывало на то, что кто-то уже был там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достал ключ, который поспешно сделал днём, вставил его в замок, и дверь с тихим щелчком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вошёл первым, спокойно огляделся, убедился, что всё в порядке, и пошёл вперёд. Сяо Пан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довольно стандартная комната — книжная полка, письменный стол,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странностями были заделанные и плотно закрытые окна и человек, лежавший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это был труп. Труп женщины, лежавший на боку с многочисленными повреждениями, которые не казались преднамеренными, а скорее были получены в результате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явным признаком насильственной смерти были глаза на лице трупа. Они отсутствовали, оставив после себя две тёмные дыры, из которых сочилась кровь, засохшая по краям. Чэнь Цзин, вероятно, видел следы этой крови на полотенце у двери, вероятно, из глаз и ушей 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была та самая “мисс Хуан”, о которой упоминалось ранее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подобным сценам Сяо Пан отвёл взгляд, а Чэнь Цзин сохранял спокойствие, внимательно осматривая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было так, как он ожидал, здесь должен был быть какой-то проход. Ранее в вестибюле он заметил, что комната была меньше по размеру и наспех построена, в отличие от других комнат. Она казалась временной постройкой, предназначенной для чего-то скрытого.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"что-то", скорее всего, было переходом в неизвестное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медленно обошёл комнату и случайно задел что-то ногой. Он достал телефон и, посветив на него, взглянул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оттягивающее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подошел, наклонился и осмотрел кольцо, прежде чем потянуть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кольцо потянули на себя, открылась лестница, ведущая в глубину. Сяо Пан приготовился шагнуть внутрь, но Чэнь Цзин сначала наклонился и внимательно прислушался. Затем он остановил Сяо Пана и опустил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кое-что понял и присоединился к Чэнь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постепенно приближались – двое людей, сопровождаемые приглушенным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звуком пол сдвинулся, и из-под него появились двое, одетые в тёмно-красные одежды. Их одежда полностью закрывала их, не оставляя ни клочка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двигаясь, они расстегнули молнии на спине своих нарядов, переговариваясь приглушёнными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резко оборвался, за ним последовали негромкие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человека, которого они держали за шею, Чэнь Цзин и Сяо Пан поймали падающих людей, молча поменялись одеждой и наконец спрятали обоих в ближайший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они переглянулись, а затем вместе спустились по лестнице, постепенно растворяясь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городе F после нескольких часов езды на машине, Цзян Юйцзинь не планировал уезжать сразу. После того как днём он потягивал различные сладкие фруктовые вина, он побродил по городу, а вечером отправился в старый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современных районов, старая часть города была старой, но оживлённой, в ней не было строгой упорядоченности, которая наблюдалась в других местах. Под большими платанами вдоль дороги стояло несколько столиков. Пожилые джентльмены в толстовках играли в маджонг, обмахиваясь веерами из пальмовых листьев. Вокруг собралось довольно много людей, и Цзян Юйцзинь легко влился в их компанию, чувствуя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принесла большую тарелку арбуза, и он получил кусочек. Пожилой мужчина сразу же проникся к нему симпатией и назвал его «братом». Когда мужчина ушёл в туалет, Цзян Юйцзинь временно занял его место в игре и дважды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игры старшие ребята стали относиться к нему еще дружелюбнее.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Ярко-жёлтые уличные фонари горели с наступлением сумерек до самой ночи. Цзян Юйцзинь сменил позу, чтобы посмотреть, как пожилой мужчина играет в старинную карточную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постоянно проходили люди. Мимо карточного столика прошёл курящий мужчина с серьгами в ушах, разговаривая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этого отделения и раньше скрывал информацию, а теперь он сказал, что знает о 001. Я не могу сказать, правда это или нет. Думаю, он хочет получить повышение благодаря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управление прислало меня сюда именно для этого. Я пойду найду его, и тогда мы всё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искоса взглянул на него, грызя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огрызок в мусорное ведро, он кивнул старику и медленно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пожилая женщина заметила его уход, широко раскрыла глаза и попыталась уговорить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 улыбкой помахала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заканчивает школу, я собираюсь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Тётушки, казалось, были удивлены тем, что у него уже есть сын-школьник, и смотрели ему вслед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многолюдной улице, Цзян Юйцзинь время от времени поглядывал на людей вдалеке, чувствуя, что у него ещё есть время, и даже купил несколько закусок, чтобы перекусить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дорога стала знакомой, он снова поднял взгляд и понял, что вернулся в то место, где был днём. Однако парень с серьгой вошёл не через главные ворота, а воспользовался ключом, чтобы войти с другой стороны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парень вошёл и закрыл дверь, Цзян Юйцзинь последовал за ним на некотором расстоянии. Лишь через некоторое время он нашёл дорогу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эхом отдавались на пустом втором этаже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серьгой в ухе дошёл до конца второго этажа, напевая себе под нос, и вошёл в комнату, проверяя свой телефон. Он порылся в комнате и нашёл в шкафу на столе нераспечатанный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нашёл одежду, его шею пронзила острая боль. Он даже не смог обернуться, чтобы посмотреть, что случилось,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позади него, Цзян Юйцзинь опустил взгляд, слегка повернул запястье и, перешагнув через упавшего мужчину, взял одежду из шкафа, тихо сказав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ясно, что мужчина больше не слышит его слов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 хорошая идея — оставлять здесь живого человека. Цзян Юйцзинь оглядел кабинет, а затем открыл боковой отсек в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шкафа открылась, и внутри оказались двое людей, связанных по рукам и ногам. Они спокойно лежали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снова закрыл дверцу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в комнате новое место для человека, погрузившегося в сон, как младенец, он оглядел комнату и поднял с пола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и Сяо Пан спустились по длинной лестнице, и когда они наконец добрались до конца, их поле зрения мгновенно расширилось.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напоминало подземный город с многочисленными огнями и коридорами. Несколько металлических мостов соединяли два больших здания, пристроенных к горной стене, и по ним постоянно ходили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каждого коридора молча стояли вооружённые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одетые в специально сшитые костюмы, прошли по двум лестничным пролетам, не издав ни звука и не привлекая к себе внимания. Они осторожно пересекли металлический мост, осматриваясь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осторожно продвигались вперёд, позади них по металлическому мосту эхом разносились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прошёл кто-то, одетый в такую же тёмно-красную форму, вероятно, ветеран, выглядевший более расслабленным, чем они. Он прошёл вперёд и вскоре пересёк металлический мост, скрывшись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мост, Цзян Юйцзинь взглянул на большое здание, примыкающее к горной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филиал тоже казался более роскошным, чем тот, что в Городе, по крайней мере, в несколько раз больше, и, похоже, был штаб-квартирой. Единственным сходством между двумя филиалами, по-видимому, была необходимость подниматься по очень длинным лестницам, чтобы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стоявшие перед зданием, держали оружие наготове, их поза была напряжённой. Когда Цзян Юйцзинь проходил мимо, он кивнул и поприветствовал их, выразив признательность за усердную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Застигнутые врасплох этим приветствием, стражники на мгновение опешили, почувствовав прилив тепла внутри, и ответили: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вошел в здание этим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усиленной охраной снаружи, внутри здания было заметно меньше людей, одетых в разную одежду. Некоторые в белых защитных костюмах вошли в лифт, а гражданин Цзян, который собирался подняться по лестнице, быстро передумал и последовал за ними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защитном костюме нажал на нужный ему этаж, и Цзян Юйцзинь, немного подумав, нажал на самый верхний.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часто предпочитали занимать более высокие места, поэтому начальник отдела, скорее всего, находился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костюме взглянул на него, затем отвёл взгляд и, доехав до своего этажа, вышел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поднялся на верхний этаж, двери открылись, и он увидел ряд вооружённых людей, которые целились в него из пистолетов.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впереди резко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кроме начальника отдела, не имеет права подниматься на лифте прямо сюда.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столкнувшись с вооружёнными людьми, Цзян Юйцзинь не испугался. Вместо этого он твёрдо и немного взволнованно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важная информация, которую я должен сообщить начальнику отделения. Если я сделаю это позже,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шёл, и казалось, что он действительно торопится, его поведение было искренним и естественным, и трудно было поверить, что он их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пистолетом на мгновение растерялся, не зная, что делать — идти вперёд или отступить. Они смотрели, как он уходит вглубь коридора. Когда они наконец пришли в себя и приготовились перехватить его, он уже постучал в единственную дверь в коридоре и что-то сказал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кто-то внутри кабинета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это был голос начальника. Люди, стоявшие в коридоре, несколько раз переглянулись и в конце концов решили вернуться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стоя у двери, ничего не сказал, лишь упомянул, что он из главного управления, и спокойно вошёл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чтобы компенсировать недостатки подземного помещения, в кабинете было яркое освещение и работали кондиционеры, поддерживающие сухой воздух и температуру. Здесь было гораздо комфортнее,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офисным столом сидел мужчина средних лет. В отличие от остальных, на нём не было специального костюма, только официальная белая рубашка и чёрные брюки. Однако его телосложение заметно изменилось: живот выпирал над ремнём, а на голове постепенно появлялись седые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человек утверждал, что видел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оглядел человека за столом, но ничего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заговорить, мужчина за столом спокойно поднял взгляд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управление прислало вас за 001,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позволять собеседнику чувствовать себя комфортно, Цзян Юйцзинь остался стоять, пока глава филиала садился. Он оглядел кабинет, прежде чем сесть, и устроился более непринуждённо, чем глава филиала, небрежно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отправили вас одного; похоже, штаб мне не очень доверяет, — взгляд начальника отделения стал суровым. — Пока я не почувствую искренность со стороны штаба, я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все усложняет.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сидел, его тон был лёгким и непринуждённым. Несмотря на то, что выражение его лица было скрыто, один только его голос мог легко вывести кого-то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выражение лица начальника отделения резко изменилось. Он перегнулся через стол, потянувшись прямо к голове Цзян Юйцзиня, и встал, толкнув стул вперёд. Начальник отделения схватил стул, и тот мгновенно развалился.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был слишком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дотронувшись до ожидаемого черепа, начальник отделения сначала удивился, а затем озадаченно посмотрел на него. Вскоре, что-то сообразив,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 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навёл справки и знал, что после оценки ситуации в штабе ему не совсем поверили. Они отправили всего одного человека. Этот человек не был особенно влиятельным, просто он был способным и готовым выполнять неблагодарную работу, поэтому он остался в штабе и обладал некоторой властью. С точки зрения силы он был не слишком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не имел большого значения, не смог бы уклониться от его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 ответил и снова уклонился от атаки начальника отделения. Прежде чем начальник успел схватиться за стену, Цзян Юйцзинь схватил его за руку и сказал с укором и смирением в голосе: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Понизь голос. Не устраивай шум, который будет слышен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в отделении города A был случайностью, как и этот. Он всего лишь хотел найти кое-кого и не собирался уничтожать всё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каждой атаки он едва уклонялся, и противник без труда удерживал его. Услышав то, что прозвучало как упрёк, начальник отделения, и без того разгневанный,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эхом разносился звук разрываемой плоти, как будто что-то бесшумно росло, издавая жуткий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Цзян Юйцзинь увидел, что рука начальника отделения, которую он до этого сдерживал, непрерывно меняется. Пальцы постепенно искривлялись, становились неровными и беспорядочными.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распались на части, кости удлинились и увеличились в размерах, появились чёрные отметины, напоминающие сморщенные птичьи когти. Когда-то нормальная кожа была разорвана, на полу растеклась лужа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такие изменения в человеке, Цзян Юйцзинь даже предусмотрительно ослабил хватку, чтобы не повлиять на развитие руки начальника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рука главы отделения полностью утратила свою первоначальную форму, превратившись в чёрную огромную клешню, совершенно не соответствующую нормальным человеческим пропорциям.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руку странного вида. Глаза начальника отделения тоже незаметно изменились. И без того маленькие зрачки полностью исчезли, остались только белки.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сохранившихся черт лица, этот человек больше не был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перестал выглядеть как человек, но и, казалось, утратил некоторые человеческие качества. Он больше не разговаривал как прежде, действуя исключительно инстинктивно. Он даже перестал заботиться о своём кабинете, из-за чего вся техника превратилась в груду металлолома.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снаружи какой-то шум, человек, стоявший на страже, осторожно постучал в дверь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Согнув ноги в коленях, Цзян Юйцзинь крепко прижал начальника отделения к столу, одной рукой опираясь на стол, а другой сжимая горло начальника, улыбаясь и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начальника отделения медленно краснело от удушья, он издавал бессмысленные, хриплые и слабые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уже не те звуки, которые мог издавать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удушающей атмосфере чёрные когти, которые перестали расти, снова начали стремительно расширяться, даже быстрее, чем раньше, словно высасывая последние остатки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умер. После смерти всё тело, кроме когтей, мгновенно сморщилось. Когти немного распухли, но без постоянного источника питания они лишь мгновение трепетали в воздухе, прежде чем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эта организация была замешана в чем-то странном.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особо интересовала деятельность организации. Несмотря на их разговор, человек, который утверждал, что знает его, не узнал его. Цзян Юйцзинь не проявлял к нему никакого интереса. Он не задержался в офисе, а просто вышел,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на страже снаружи, посмотрел на Цзян Юйцзиня, когда он вышел, пытаясь разглядеть начальника отделения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уже обсуждался, — Цзян Юйцзинь закрыл дверь и сказал: — Начальник отдела работает, лучше его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ему было безразлично, подчинятся ли они, и он закончил говорить, прежде чем спокойно войти в лифт и выйти на всеобщее обозрение. Его движения были естественными и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наблюдавший наверху, вернулся на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Чэнь Цзин и Сяо Пан на ощупь пробирались вперёд, тайком наблюдая за несколькими людьми, которые, казалось, заметили, что что-то не так. В конце концов они поднялись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на этом этаже были одеты в белые защитные костюмы, а некоторые в такой же одежде шли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были прозрачные стены из стекла, откуда открывался прекрасный обзор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лабораторию с пробирками, наполненными жидкостью, в которой плавали глазные яблоки. Казалось, что их было по два, но только в одной пробирке ещё оставалось глазное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вспомнил труп женщины со второго этажа, чьи глаза превратились в пустые глазницы.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тоже вспомнил. Кроме того, он заметил в лаборатории странный вид. Экземпляр B706 с несколькими глазами на голове, большинство из которых были повреждены и удалены.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месте, где раньше были его глаза, теперь был один целый человеческий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продолжить наблюдение, внезапно раздался сигнал тревоги, пронзивший всё здание. По коридорам эхом разнеслись шаги сотрудников службы безопасности, указывающие на их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встревоженный сигналом тревоги,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люди, но никто из них не собирался нападать на них. Было очевидно, что они не преследовали их. Однако здесь явно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произошёл на верхнем этаже совсем недавно. Сотрудник лаборатории поднялся наверх с отчётом, постучал в дверь кабинета, но не получил ответа. Все поняли, что что-то не так, толкнули дверь и увидели сморщенный, изуродованный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отделении зазвенела сигнализация, её звук эхом разнёсся по всему подземелью, когда все входы были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перед тем, как входы закрылись, какая-то фигура небрежно покинула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