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знал, то ли Чэнь Чжэнтянь отказался от своей затеи, то ли просто затих, но последние несколько дней он больше не заговаривал с ним о сотрудничестве, и Е Цзэси был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погода становилась всё более жаркой, и Е Цзэси всё больше не нравилось торчать на съёмочной площадке. Как только заканчивались сцены с его участием, он забирался в свой автодом.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видя это слишком часто, подозвал работника: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кем-нибудь, пусть приготовят ещё несколько кондиционеров-вентиляторов (напольных). Два отправь режиссёру Чэню, а остальным актёрам —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поспешно согласился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сценарий, лежавший рядом, и уже собрался идти в автодом к Е Цзэси, как его помощник подбежал с телефоном: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звонит сестра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была главой агентства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взял трубку, и не успел он заговорить, как услышал взволнованный голос сестры Цзин: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Хэ Цзюнь Юнь отложил сценарий, и в его голосе тоже зазвучала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говорил, что в съёмочной группе до сих пор не утвердили одного актёра? Я всё время просила людей присматривать. Сегодня наша компания порекомендовала одного человека, я посчитала, что он неплох. И ты его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понимающе кивнул — этого человека он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они смогут приехать на пробу? —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времени, и Хэ Цзюнь Юнь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съёмочную группу приедут люди на пробы,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 которого информация распространялась хуже всех, узнал, что в группу приедут артисты на пробы, только в день самого прослушивания, и очень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группе до сих пор не утверждён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разве не заметили, что группа до сих пор не делала официальных объявлений? Именно потому, что на одну роль до сих пор не нашли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режиссёрам решать, зачем мне об этом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сказал совершенно правильно, возразить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 Цзэси не ожидал, что среди прибывших после обеда будет один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был очень внимателен: когда погода начала нагреваться, он распорядился выдать каждому актёру напольный вентилятор-кондиционер (охлаждающий вентилятор).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вентиляторы дули прохладным воздухом, эффект был хоть и хуже, чем от кондиционера, но гораздо лучше, чем от обычного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этим очень доволен, поэтому последние пару дней он снова не прятался в автодом.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 —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закончились сцены, которые нужно было снять, и режиссёр Чэнь разрешил всем отдыхать, чтобы продолжить съёмки, когда солнце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работники сообщили, что приехали актёры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началось оживление: всем не терпелось вытянуть шеи и посмотреть, кто приехал, нет ли среди них знакомых или любимых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это не интересовало, он достал телефон, собираясь продолжить смотреть аниме, которое не дочитал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Инуяша — настоящий пёс! Спрашивают его, кого он выберет из Кикё и Кагомэ, а он говорит, что ему нужны обе!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— просто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пёс-демон! Не просто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Е Цзэси надеть наушники, как услышал смутно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 — ему показалось, что он слышит голос Тан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действительно увидел Тан Цзиня,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 лишним, что они не виделись, Тан Цзин сильно похудел по сравнению с тем, каким был на «Кумирах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подошёл ближе и, улыбнувшись,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Зная, что ты здесь, решил подойти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всего парой фраз, как к ним подошёл работник и поторопил Тан Цзиня — пора идти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повернулся к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улыбнулся, кивнул, а когда повернулся, 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что они не виделись, Е Цзэси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думал, что после месяца съёмок Е Цзэси, если даже не загорел под палящим солнцем Хэндяня, то хотя бы должен выглядеть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не то чтобы усталым, а даже синяков под глазами Тан Цзин не заметил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Цзэси был лёгкий макияж, костюм делал его черты ещё более утончёнными, и Тан Цзин не решался подходить к нему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ночью летел на самолёте, не выспался, и теперь синяки под глазами у него были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ярким человеком, как Е Цзэси, он только 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глубоко вздохнул. И что с того? На этот раз он должен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постоял на месте, глядя вслед уходящему Тан Цзиню,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уже собрался идти в комнату для проб, но, заметив эту сцену, не удержался и подошёл к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хотел, чтобы Тан Цзинь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обернулся, увидел Хэ Цзюнь Юня и,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вам, учитель Хэ, нужно думать? Вы же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Тан Цзинем в хороших отношениях, разве ты не хочешь, чтобы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как само собой разумеющееся: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занимают место. Хочу я или нет — это не может стать решающим фактором для того, чтобы Тан Цзинь остался. Если у него есть способности, он, естественно,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даже не взглянув на Хэ Цзюнь Юня, он достал телефон, снова открыл скачанное видео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подходит, учитель Хэ, вам разве не нужно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Хэ Цзюнь Юня дрогнули, и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точно понял, что Е Цзэси это надоело, и он его выгоняет.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Цзюнь Юнь почувствовал некоторую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умеет затаивать обиду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и Чэнь Чжэнтянь ушли и вернулись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конференц-зала вышли четверо знакомых или незнакомых артистов, а в конце остался только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узнав об этом, не удивился, но даже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который так долго шёл по другой колее, наконец-то вернулся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оригинальном романе главный герой-гонг и главный герой-шоу встретились именно на съёмках «Прославленного полководца» и там полюбили друг друга, став в итоге образцовой парой, которой многие в индустрии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 он сможет стать свидетелем этой пары в реальной жизни — Е Цзэси внезапно с нетерпением начал ждать продолжения съёмочных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роль утвердили, и Хэ Цзюнь Юнь, и Чэнь Чжэнтянь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мнение Тан Цзиня, во второй половине дня он начал одну за другой мерить костюмы и фотографироваться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Тан Цзинь закончил даже позже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вышел, на площадке уже и след простыл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удержался и спросил у одного из работников: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где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увидев Тан Цзиня, оживилась. Она была поклонницей пары «Си-Тан» и всегда очень любила Е Цзэси и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сегодня, что Тан Цзин тоже пришёл на пробы, она в душе молилась, чтобы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Тан Цзин сам заговорил с ней, её голос даже 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Цзэси уже закончил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нахмурился и с удивлением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Хэ ещё не закончил, а Е Цзэси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Ты, наверное, не в курсе, так как только приехал, но Е Цзэси в нашей группе всегда заканчивает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«заканчивает раньше всех», он не мог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Цзин молчит, работник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Е Цзэси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его не увидел, стало интересно, — Тан Цзин выдавил улыбку. 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— с улыбкой ответил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работник ушёл, Тан Цзин почувствовал как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группу ради Е Цзэси, весь день, превозмогая усталость, позировал для фотографий, чтобы показать их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работник говорит ему, что Е Цзэси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чувствовал себя так, будто ударил кулаком по вате —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агент, заметив его подавленность, усадила Тан Цзиня в машину: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 Контракт уже подписан, а ты ходишь с таким потерянным видом. Увидят — ещё подумают, что ты недоволен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хотел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понял, что он хочет сказать, и перебила: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сейчас об этом, всё это будет потом. Раз ты уже получил роль, поезжай сегодня отдохни как следует. Завтра уже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поклонники Е Цзэси вдруг обнаружили, что он, который сто лет не заходил в Вэйбо, минуту назад был в сети и даже сделал репост!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посмотреть, поклонники увидели такое, что дар речи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красавец! Просто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съёмочная группа «Прославленного полководца» наконец вспомнила забытый пароль от Вэйбо и опубликовала такой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@Официальный аккаунт съёмочной группы фильма «Прославленный полководец»: «Один полководец возвышается — тысячи костей истлевают. Фильм «Прославленный полководец» вместе со всеми актёрами заранее поздравляет поклонников и зрителей с праздником Двух Семёрок (п/п: китайский День святого Валентина) #озорное_лицо#».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девять фотографий. Зайдя посмотреть, все увидели, что это были снимки в образах, и тут пользователи сети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официальное объявление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дождались официального объявления!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[Киноимператор Хэ, киноимператор Чжан и ещё учитель Ван! Вот это какой роскошный божественный состав!]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обладателя кинопремии, одна обладательница кинопремии! Состав просто роскошный!]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учитель Хэ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Китов (п/п: Цзиньюй — сокращение от имени Хэ Цзюнь Юня) счастливы! Учитель Хэ действительно великолепен!]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Е Цзэси просто невероятен! Этот снимок в образе даже лучше, чем те фото, что были у Bvlgari!]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столько старших коллег! Си Си,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Мне не показалось, здесь и Тан Цзин!]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поклонники Тан Цзиня, услышав новость, примчались.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Здесь и наш Тан Тан! Какой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Я, как фанат пары, опять счастлива! Моя пара снова будет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[СиТан — настоящая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поклонники разных артистов радовались, один комментарий поднялся на вершину популярности: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[Официальные объявления мы понимаем: сначала главный герой и главная героиня, потом герои второго плана. Но почему здесь после киноимператора Хэ сразу идёт Е Цзэси? И я смотрю, в списке утверждённых актёров нет молодых актрис. Неужели в фильме «Прославленный полководец» нет главной героини?]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набрал больше сотни тысяч лайков, показывая, что таких пользователей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фильма ответил на этот комментарий, развеяв все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«„Прославленный полководец“ — фильм на гомосексуальную тематику, главной героини в нём нет. Возлюбленного Шань Чэнчжоу зовут А 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семечки в руках пользователей сети тут же попадали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Цзюнь Юнь и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интрига!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Отсылка к аниме / манге «Инуяша» (犬夜叉). Главный герой по имени Инуяша (дословно «пёс-демон») находится в любовном треугольнике между девушкой Кагомэ (из современного мира) и жрицей Кикё. В определённый момент сюжета он не может сделать выбор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