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моргнул, поднял голову и увидел в глазах Фу Юаньчуаня лишь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убрал прядь волос, упавшую на щеку Сяоюй. Красота окружающего пейзажа его совершенно не интересовала. –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протянул руку и, сжав пальцы Фу Юаньчуаня, легонько покачал их. –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не стал заходить в источник, а сел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видя это, подплыл поближе и положил голову ему на колени. Его не покидала мысль: как же Фу Юаньчуань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пространство, кроме него самого, никогда и никто не входил. Ни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распределял фрукты и овощи, он пытался впустить Фу Юаньчуаня, но безуспешно. Больше он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просто мелькнула мысль, без всякой конкретики, и Фу Юаньчуань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задумался? – Фу Юаньчуань собрал волосы за ухом Сяоюй и завязал их лентой, которую всегда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прищурился в улыбке. Он решил не ломать голову над тем, как Фу Юаньчуань сюда попал. Важно то, что он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недоумение Фу Юаньчуаня, Цзюнь Цинъюй, играя с пуговицей на его одежде, улыбнулся. – Поймал бесплатную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Сажать вишню?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подумал. – Можно и кое-что еще. В пространстве нет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разделять на тропические фрукты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создает универсальную среду. Пространство можно делить на зоны, сажать можно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еще и делить на тропические и адаптировать к разным почвам, он бы, наверное, вообще забросил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маленькую рыбку, Фу Юаньчуань осматривал посаженные ею неподалеку фрукты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 вида немного, но сортов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Сяоюй сажала только для себя. Много сажать – не съест, только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и разнообразие, 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Посажено тоже аккуратно, хоть и без четкого разделения, но по зонам.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Инструментов для посадки не видно. Наверное, Сяоюй, посадив, выкинул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Посадим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есть специальная механизированная техника для посадки. Подготовить и занести сюда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не торопился. С посадкой спешить нельзя. Семенам нужно время, чтобы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повернувшись щекой к ладони Фу Юаньчуаня, задумчиво спросил: – У тебя еще есть работа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основные проблемы – это отношения с Федерацией и война с насекомоподобными. Но сейчас с Федерацией подписан договор, да и от насекомоподобных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– по большей части не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кивнул, затем протянул руку, чтобы обнять его за шею, но расстояние было маловато. Рука дотягивалась, но обхватить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сам наклонил голову.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взмахнул хвостом и, используя силу воды, слегка выпрыгнул вверх и поцеловал его. – Побыть в источнике полезно для ментальной силы. Зайди, посиди немного. Эта вода и та, другая, разделены. Когда я вхожу, я тоже в этом бассейне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источником и обычной водой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чуть ниже, содержание духовной энергии высокое, она питает ментальную силу. Раньше он не мог вынести много воды, поэтому и посидеть в ней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Юаньчуань сюда попал, нужно, чтобы он как следует посидел.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– Цзюнь Цинъюй обнял его, кончиком хвоста помогая плыть, и направился к месту поглубже. Затем, прильнув к его плечу, спросил: – Чувствуешь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обнимал маленькую рыбку, рука, лежащая на талии, касалась бледно-золотистых чешуек. По сравнению с чешуей на хвосте, здесь они были мельче.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маленькой русалки очень твердая. Когда она становится больше, твердость только увеличивается.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узор на чешуе не разглядеть. Фу Юаньчуань водил пальцем по нему, очерчивая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раньше маленькая русалка, кажется, не часто терял чешую. – У маленьких русалок в период нормального роста частая смена чешуи. Куда делась твоя сменная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ответил: – Спрятал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такая уж важная вещь, к тому же в аквариуме было бы слишком заметно, а если положить вместе с декорациями – некрасиво. Поэтому он закапывал её на дно – и чисто,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аквариум разбился, и он больше туда ничего не прятал. А когда открылось пространство, перенес чешую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мы сейчас… – Цзюнь Цинъюй запнулся на полуслове. Он прильнул к груди Фу Юаньчуаня, поднял на него глаза, полные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приподняв кончиками пальцев край чешуйки, с невозмутимым видом спросил: 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легонько моргнул. – Ты сначала… М-м, я так не могу сосредоточить духовную силу, не могу вернуть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так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опешил, затем сжал запястье Фу Юаньчуаня, но без усилий, и, отвернувшись, уткнулся лицом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Фу Юаньчуань обнимал маленькую рыбку. Кончик хвоста, свисавший в воду, внезапно напрягся и обвился вокруг его ноги, а до ушей донеслось легкое, слегка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закрыл глаза, длинные ресницы мелко дрожали. Фу Юаньчуань приподнял маленькую рыбку повыше. –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пальцы Цзюнь Цинъюя инстинктивно сжались, а на спине Фу Юаньчуаня появилось несколько свежих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Провалявшись в пространстве несколько дней, Цзюнь Цинъюй, выйдя, обессиленно свернулся калачиком на кровати. Легкий румянец на лице еще не сошел, мокрые волосы намочили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поправил разметавшиеся пряди. –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фыркнул и, пользуясь случаем, прикусил его руку, но не сердито, а скорее ласково, словно прося внимания. Фу Юаньчуань достал пакетик с закусками, чтобы Сяоюй подкрепился. – Так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жуя сушеную рыбку, прислушался к своим ощущениям. Ничего неприятного не было, поэтому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Фу Юаньчуань не стал доставать мазь, а, скормив еще несколько рыбок, пошел за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русалок высокая регенерация. Раньше Цзюнь Цинъюй этого не чувствовал, возможно, потому что редко получал ранения и не с чем было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ощутил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Перекусив, он почти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краю кровати, ел мороженое и смотрел, как Фу Юаньчуань складывает собранный жемчуг 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Жемчуга в шкатулке было как будто меньше, чем раньше. Цзюнь Цинъюй спросил: – Тот жемчуг пустили на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новая шкатулка. – Фу Юаньчуань открыл шкаф, где стояло много похожих внешне коробочек.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Цзюнь Цинъюя дрогнули. – Зачем столько накупил? Все равно не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как ни в чем не бывало закрыл шкаф. –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зачерпнул ложечку мороженого и сунул ему в рот. – Мне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Фу Юаньчуань слизнул мороженое с его губ, ожидая продолжения, но его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нахмурился, поймав мимолетное ощущение. – Ты не чувствуешь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Цзюнь Цинъюй отложил мороженое, взял руку Фу Юаньчуаня и начал вливать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Фу Юаньчуань поправился, Цзюнь Цинъюй использовал духовную силу обычно для закрепления ментальной силы, а не для проверки. Простое высвобождение без обратной связи ничего не давало.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смутно почувствовал что-то неладное. Может, показалось, но лучше проверить, для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терпеливо ждал, пока Сяоюй, закрыв глаза, откроет их. –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Проблем нет. Но чувство не проходило. – …Ты точно ничего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Запнувшись, он добавил: – Только что твоя ментальная сила, кажется, начала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опешил. 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серьезно, но Фу Юаньчуань не придал этому значения. Он взял мороженое и, зачерпнув ложечку, поднес ко рту Сяоюй, успокаивая. – Должно быть, ничего страшного. Я потом залезу ненадолго в медкапсулу.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нахмурился. – Рассеивание ментальной силы – как это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объяснить, почему так произошло,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мороженое у Фу Юаньчуаня, отставил в сторону, встал и, потянув его за руку, направился к выходу. – Идем в медкапсулу.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было специальное место для медкапсул. Но обычно ими пользовались в тяжелых случаях, при серьезных ранениях.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ранения просто перевязывали или вообще оставляли как есть, до заживления.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капсула простаивала.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Сяоюй волнуется, Фу Юаньчуань успокоил: – Не накручивай себя.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Хорошо бы, если ничего. –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Чтобы не тревожить маленькую рыбку, Фу Юаньчуань лег и нажал кнопку запуска.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Диагностика, а не лечение. В процессе диагностики формируется электронный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стоял рядом и смотрел на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врачом, многие термины в отчете были ему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формировании данных рядом указывались средние значения, а также отмечалось превышение или понижение.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показателя ментальной силы, который был выше нормы, все остальное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согнутым пальцем легонько постучал по капсуле. – Высвободи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высвобождения ментальной силы капсула на мгновение зависла, затем показатель ментальной силы резко взлетел, превысив измеримые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показателем появился бледный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капсулы Фу Юаньчуань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Цзюнь Цинъюй поспешно открыл медкапсулу, сжал его руку и начал вливать духовную силу. – Закрой глаза.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похлопал маленькую рыбку по тыльной стороне ладони, словно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ментальная энергия в комнате постепенно рассеялась, Цзюнь Цинъюй, вспомнив вопросительный знак в отчете, сказал: – Есть какое-то неизвестное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такая реакция бывает после контакта с соответствующим веществом.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Фу Юаньчуань всё время был с ним, и он должен был знать, с чем тот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рядом с капсулой. – Ты недавно был на планете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покачал головой. – Сейчас там временно Тордис.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когда же… – Цзюнь Цинъюй прикусил губу, вдруг вспомнив о том отряде, с которым они столкнулись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коммуникатор и связался с Ши Кайсинем.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[Немедленно прикажи всем, кто был на корабле на обратном пути, пройти обследование в медкапсуле. Во время обследования нужно высвободить ментальную силу. Отчеты отправь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коммуникатор, Цзюнь Цинъюй нахмурился. – Я чувствовал, что у тех людей были нечистые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отчетах других тоже обнаружат неизвестное вещество, значит, можно с уверенностью сказать, что это дело рук того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при обычной диагностике в медкапсуле ментальную силу обычно не высвобождают. Если бы Цзюнь Цинъюй сейчас не потребовал этого, капсула не смогла бы обнаружить наличие неизвестного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Родниковая вода, сама того не ведая, лечила ментальную силу, очищая эти примеси. Возможно, они вышли до того, как вода полностью всё очистила.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произошло рассеивание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неизвестное вещество осталось бы. А кто знает, что это за штука и к каким последствиям могла бы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поджал губы. – Дело с планетой М я возьму на себя. Вам, людям с ментальной силой, лучше туда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Экспериментальных тварей становится всё больше и больше, и неизвестно, что ещё они могут выкинуть.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Глядя на серьезную маленькую рыбку, Фу Юаньчуань успокоил: – Не волнуйся,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спросил: – Ты раньше не замечал ничего необычного? Помнится, ты тогда кашлял? Простыл? – Мелькнувшее воспоминание, если бы не сейчас, Цзюнь Цинъюй почти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– Наверное, из-за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Брось. – Цзюнь Цинъюй не слушал. – Ты заметил что-то неладное, но списал на обычную простуду? Или… твоё здоровье и так было неважным, и ты подумал, что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Точно. – Услышав это, Цзюнь Цинъюй утвердился в своих подозрениях. – Где ещё, кроме ментальной силы,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объяснил: – Не то чтобы проблемы. Вред, нанесённый экспериментами, необратим. Даже если с ментальной силой всё в порядке, организм всё равно даёт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периодически проходить восстановление в медкапсуле.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действительно не было проблемой. По сравнению с теми, кто еле дышал и мог жить только за счёт десертов и родниковой воды, или с теми, кто погиб в экспериментах…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периодически ложиться в капсулу. У Фу Юаньчуаня всё было относительно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неизвестное вещество само по себе обладало скрытыми свойствами. Почувствовав неладное, он списал это на старую болячку, а когда Сяоюй заволновался, стал его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сейчас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своё тело знаю. – Фу Юаньчуань погладил маленькую рыбку по голове. – В прошлый раз на базе просто не было времени залезть в капсулу. Если не торопиться, можно и так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твердил, что всё в порядке, успокаивая, чтобы Сяоюй не переживал из-за его здоровья. Это как с малокровием: нужно просто потихоньку восстанавливаться, ничего страшного. Но появление неизвестного вещества, кажется, напугало маленькую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та сцена с самоподрывом — это легко заставляет драматизировать.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понимал, что тот не хочет, чтобы он волновался. Он сжал руку Фу Юаньчуаня. Проблемы с ментальной силой он мог лечить, но проблемы с телом – нет. Подумав, он сказал: – С сегодняшнего дня каждый день будешь сидеть в воде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Работу пока отложи. Сначала поправишь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Дела Империи пока оставь… Ши Кайсиню.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оговорку в словах Цзюнь Цинъюя, Фу Юаньчуань не сдержал улыбки. 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смеёшься. – Сказал Цзюнь Цинъюй. – Ты точно что-то ещё от меня скрываешь. Я сам узнаю. Вот узнаю – тогда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Сяоюй настроен по-боевому, Фу Юаньчуань сдался и ласково сказал: –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Налей мне, пожалуйста,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ни стакана, ни, тем более, тёплой воды. Цзюнь Цинъюй встал. –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посмотрел вслед убегающей маленькой рыбке. – Не беги,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Цзюнь Цинъюй ушёл, Фу Юаньчуань с бесстрастным лицом открыл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Неизвестное вещество — ерунда,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оно заставило маленькую рыбку волноваться, так просто это не оставишь.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диалог с Ши Кайсинем и легким постукиванием по виртуальной клавиатуре отправил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появился ответ Ши Кайсиня: [Есть!]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Фу Юаньчуань встал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всё ещё был на кухне. Услышав шаги, он взглянул. – А ты чего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чувствую себя нормально, вот и пошёл к тебе. – Фу Юаньчуань обнял маленькую рыбку со спины и, глядя на то, что в миске, спросил: – Сок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И ещё чашку воды из источника приготовил. Пей как 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Фу Юаньчуню будет невкусно пить просто воду, он добавил кое-что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отпил из источника. – Спасибо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протянул ему сок. – В эти дни хорошенько восстанавливайся.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Империи, наверное, не так много дел. Сейчас все, кому надо, присмирели, дел нет, самое время заняться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возражал против плана Сяоюй. – Скоро Ши Кайсинь приедет с людьми за вещами. Что нужно взять, я помогу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Неважное можно не брать, они потом ещё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 лично, в основном вещи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откусил помидор. – А Ши Кайсинь зачем? Собирать вещи… Мы едем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он не мог придумать, куда ещё нужно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сразу сник. – А мы не можем жить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Фу Чэнъюй жил у себя дома, а не во дворце. Он думал, что они тоже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не было особых предпочтений, где жить. Раньше, командуя корпусом на окраинных планетах, он годами не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маленькой рыбке нравится на вилле. Фу Юаньчуань, естественно, ставил его желания на первое место. – После церемонии мы сразу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церемония пройдёт в императорском дворце. Кое-какие необходимые вещи есть только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продлится не один день. Если жить на вилле, нужно будет каждый раз ехать во дворец. Из-за нехватки времени Сяоюй может не высыпаться.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лучше поехать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сказал: – Может, ты сам посмотришь, что нужно, а я упакую?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подумав, не знал, что нужно брать. К тому же не хотел, чтобы Фу Юаньчуань уставал. – Хорошо. Ты иди отдыхай, а я соберу.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пока не увидишь, и не вспомнишь, что они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уже привык к своему состоянию, но, чтобы не тревожить маленькую рыбку, послушно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Фу Юаньчуаня до спальни, Цзюнь Цинъюй поцеловал его. – Я пошёл. Если что –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Цинъюй вышел и пошёл по другим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кабинета, он вспомнил, что там остались рукописные данные экспериментов. Он зашёл и забрал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данные, по сути, бесполезны. Лучше их сжечь или уничтожить другим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достал файл. Вместе с движением ящика выкатился шарик-антистресс из выдвижного ящика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машинально закрыл ящик, но краем глаза заметил на шарике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нарисовал на нём простой рисунок, только контур.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шарик и внимательно рассмотрел. Контур был прорисован, стал намного аккуратнее и изящнее прежнего, в целом выглядел как нечто в стиле чиби.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кабинет, кроме него и Фу Юаньчуаня, никто не заходил. Нетрудно догадаться, кто это нарисовал.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невольно заблестели в улыбке. Он забрал шарик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безделушек дома было специальное защитное от пыли место. Цзюнь Цинъюй открыл одну из ячеек, достал оттуда хрустальный шар и поставил вместо него шарик-антистресс.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немного поправил угол, чтобы маленькая русалочка была видна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шар он поставил рядом, на тумбочку, потом найдёт для него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уже приехал с людьми, внизу грузили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тихо, но шагов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лишь мельком взглянул и снова уставился на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Кайсинь, поднявшись, увидел, что Цзюнь Цинъюй смотрит на шарик-антистресс, и спросил: – Господин, это упаковать?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– Цзюнь Цинъюй указал на хрустальный шар. – Найди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 вещи, Цзюнь Цинъюй между делом спросил: – Как там отчёты?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ответил: – Уже всех оповестили. Часть данных пришла на мою почту. Когда соберу, отправлю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всё, но ничего особо нужного не нашёл. Главным образом потому, что в душе надеялся, что они уезжают всего на несколько дней. Чем больше он искал, тем больше убеждался, что брать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нашёл кучу забытых вещей, которые стоило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провели зачистку, сверху донизу заменив всех на людей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бывал в императорском дворце всего несколько раз. Он не любил слишком большие помещения. Хорошо, что всего на несколько дней, потом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не удержался от вопроса: – Долго будет длиться церемония?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есть записи прошлых церемоний, с указанием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учитывая, что на этот раз у них не только сама церемония, но и свадьба, в сумме должно быть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отдавая приказ, специально оговорил этот момент. – Постараемся сократить,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вздохнул. – Боюсь, организм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Фу Юаньчуань вернулся к тому состоянию, в котором он был при первой встрече — хрупкий и болезненный.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маленькой рыбке, что всё нормально, не проблема, но он, видимо, воспринимал это как утешение и не принимала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делать нечего, обнял встревоженного Сяоюй и пересадил к себе на колени. – Со мной правда всё в порядке. Даже с этим неизвестным веществом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твоё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Отчётам тоже не всегда можно верить. – Рука Фу Юаньчуаня на его талии слегка шевельнулась, и он легонько прикусил мочку его уха. – Разве ты не знаешь, какое у меня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