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снимков сохранилось в памяти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прислонившись к груди Фу Юаньчуаня, восстанавливал сбившееся дыхание. Его лицо и так уже горело, а после того, как он взглянул на эти несколько фотографий, он и вовсе предпочел уткнуться лицом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похлопывал Сяоюй по спине, а сам тем временем пролистывал коммуникатор, открыл личную информацию в мессенджере и отправил все снимки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среди множества фотографий одну, он собрался установить её на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подтверждения палец завис над экраном, так и не коснувшись. Подумав, он отменил загрузку и вместо этого выбрал то фото, где их руки были переплетены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очень тихо. Цзюнь Цинъюй, лежа вот так, мог отчетливо слышать спокойное, размеренное биение сердца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в полностью погрузившемся во тьму небе его было не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так просидели. Цзюнь Цинъюй тихо спросил: – Юаньчуань,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 –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Цинъюю нравилась эта спокойная, тихая обстановка. – Давай дождёмся рассвета и только потом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уже миновала. Рассвет на этой планете наступал примерно в три-четыре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запахнул куртку на маленькой рыбке: – Если хочешь спать, можешь вздремнуть. Когда солнце взойдёт, 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спать. – Цзюнь Цинъюй не чувствовал ни капли усталости. Видимо, в последнее время он действительно хорошо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вот так просто, без дела, было скучновато. Цзюнь Цинъюй склонил голову набок и сказал: – Давай я покажу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вперёд обе руки, показал ладони, затем перевернул их тыльной стороной. – Смотри, в руках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как и подобает внимательному зрителю, кивнул: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сложил ладони вместе, незаметно достав из пространства яблоко, а затем развёл руки: – Смотри! Яблоко из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Здорово. – Взгляд Фу Юаньчуаня был полон нежности, хотя в голосе звучало неподдельное изумление и восхищение. – Как ты это делаешь?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старательно подыгрывает Фу Юаньчуань, Цзюнь Цинъюй не смог сдержать улыбки. В награду он поднёс яблоко к его губам: – А-а-ам…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держась за его руку, откусил кусочек: – Очень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в пространстве не покрывались пылью, их не обрабатывали химикатами, да и при транспортировке они не пачкались. В пространстве не было никаких загрязнений, поэтому свежие фрукты можно было есть, даже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маленький кусочек с того же места, где только что надкусил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среднего размера они съели вдвоём. Огрызок Цзюнь Цинъюй выбросил в маленькую мусорку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с собой были салфетки. Он взял одну и аккуратно вытер губы Сяоюй. – Скоро рассвет. Будешь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включил коммуникатор. Смотреть на рассвет через экран и видеть его своими глазами — это были совершенно разные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снимал, Сяоюй мог спокойно любоваться рассветом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Мгновения восхода и заката — два совершенно разных, но одинаково великолепных природных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заката, рассвет словно тёплая дымка света, набирающая силу от бледного к яркому.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 позади Цзюнь Цинъюя, добросовестно исполняя роль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объектом его съёмки был вовсе не восход солнца, а человек, любующийся этим восходом.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посетили одну за другой несколько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первой, закрытой планеты, где главным были пейзажи, на последующих можно было встретить и других туристов. Но их было немного — всё-таки не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Фу Юаньчуань, выходя, надевали маски. На этой улице многие были в масках, купленных тут же, в местных лавках, так что в толпе они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мороженое маття ещё не доели. Цзюнь Цзюнь Цинъюй, посасывая мороженое, шёл рядом с Фу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маття не было горьковатого привкуса, зато ощущался насыщенный, густой аромат чая — не такой, каким Цзюнь Цинъюй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темой этой планеты была древняя архитектура. Большинство построек относилось к эпохе, в которую Цзюнь Цинъюй попал из книги, но это была не очень достоверная стилизация, так что особого погружения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ел и не задерживался надолго у большинства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Юаньчуань, прикрывая Сяоюй, прошёл с ним через галерею и предложил: – Может, заглянем на улицу закусочных?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закусочных отличалась от уличных лотков. Здесь, в месте с развитой туристической индустрией, санитарный контроль был строгим, и на этой улице можно было найти множество уникальных местных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согласился, как мороженое у него в руке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пояснил: – Если наешься, потом не сможешь попробовать другие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глядя на опустевшую коробочку из-под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кашлянул: –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с улицы закусочных уже доносились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очень хорошо знал, какие фирменные блюда есть на каждой планете, да и вообще плохо представлял, что именно можно найти в межзвездную эпоху. С первого взгляда на вывески и картинки было трудно понять, что это за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 мискам и тарелкам в руках прохожих можно было судить, что порции здесь немаленькие.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устав с дороги, Цзюнь Цинъюй выбрал несколько блюд и сел в зоне отдыха. Зоны отдыха здесь были отделены друг от друга: стоило опустить специальную шторку, и создавалось ощущение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просторно, и звуки снаружи не проникали.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жареное мясо. Из какого мяса оно было — неизвестно, но вкус оказался необычным и интересным. – Похоже, здесь хорошо развита гастрономическая индустрия.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пододвигал к маленькой рыбке те закуски, которые, по его мнению, могли ему понравиться. – Эта планета знаменита своей стилизованной архитектурой. Но после того, как её классифицировали как туристическую, люди начали разрабатывать и местную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он эту планету не из-за пейзажей, а как раз из-за обилия уникальных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ел мало. Иногда, если что-то приходилось по вкусу, он мог съесть чуть больше. Фу Юаньчуань подумал, что если во время путешествия попадётся что-то, что понравится маленькой рыбке, можно попробовать организовать поставки на столичную планету или даже открыть лавку, чтобы Сяоюй мог есть это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и овощные соки на улице закусочных оказались разбавленными. Раньше, когда фрукты и овощи контролировала Федерация, продавали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сейчас планетам выделяют ограниченное количество фруктов и овощей, поэтому натуральные соки на продажу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вкус Цзюнь Цинъюю не понравился, он просто выпил немного чистой воды. Заметив, что Фу Юаньчуань почти ничего не ест, он протянул ему то, что показалось вкусным: – Попробуй,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открыл для него коробочку с десертом и сказал: – Здесь есть ещё несколько улиц с едой. Позже заглянем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прищурившись: – Другие приходят сюда смотреть достопримечательности и только когда устают, перекусывают.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зонах отдыха никого не было. Остальные туристы покупали еду и ели на ходу, не задерживаясь подолгу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невозмутимым видом ответил: – Я не такой, как они. Я пришёл кормить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Цзюнь Цинъюя стала ещё шире: – Только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Поясница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Кхм. – Цзюнь Цинъюй тут же перестал дразниться. За эти несколько дней свадебного путешествия даже горячий источник не помогал восстановиться так быстро,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закусок были большими, но видов они выбрали не много. Вдвоём съели как раз,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открыли шторку, и внутрь тут же ворвались звуки оживлённой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Фу Юаньчуань поднялся и сказал: – Пойдём, посмотрим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путешествии они задерживались на каждой планете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корабле, Фу Юаньчуань отправил Ши Кайсиню информацию о понравившихся маленькой рыбке закусках вместе с контактами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подготовить заранее. К их возвращению на той улице уже должны были открыться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кондитерской, поток посетителей на той улице мог только вырасти. Заброшенные достопримечательности вновь открывались, торговцы, видя возможности, тоже вкладывались, а пустующие магазины привлекали множество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магазины принадлежали Цзюнь Цинъюю, так что им оставалось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планировал открыть лавку, где будут продавать закуски, которые любит Сяоюй, чтобы тот мог есть их на столичной планете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продукты, уникальные для определённых планет, невозможно было перевозить на другие — стоимость межзвёздных перевозок была высока, а свежие продукты и вовсе стоили бешеных денег. Торговля такими закусками не окупалась, никто не стал бы работать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столичной планете была такая лавка, не пришлось бы так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в комнату с чашкой в руках вошёл Цзюнь Цинъюй: – Юаньчуань, сколько планет мы ещё не посетили?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Осталась только Аквамариновая. – Фу Юаньчуань обнял Сяоюй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уже зная, где удобнее, устроился рядом: – Последняя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было легко и приятно. Не было ни фиксированного графика, ни обязательных дел. Когда не думаешь о времени, оно летит незаметно. Неужели они и правда объехали уже столько планет?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По сути, все самые интересные планеты они уже посмотрели. Аквамариновую Фу Юаньчуань оставил напоследок только потому, что в прошлый раз маленькой рыбке там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просто выкупил право пользования Аквамариновой на несколько дней, чтобы искупаться с маленькой рыбкой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Русалкам место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– Цзюнь Цинъюй обнял его, прижимаясь, и глухо сказал: – Когда вернёмся, будет очень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путешествии Фу Юаньчуань поддерживал связь с Империей. Все новости дублировались в его почту, так что большого объёма невыполненной работы не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привести в порядок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утешил его: –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столичной планете тоже можно будет погулять. Там, кстати, много интересных мест. Ши Кайсинь сможет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– Тихо сказал Цзюнь Цинъюй. – Если ты не идёшь,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интересовали не прогулки сами по себе, а всё, что связано с возможностью быть рядом с Фу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похлопал Сяоюй по спине, успокаивая: – Тогда задержимся на Аквамариновой подольше. Не будем спешить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предыдущей планеты до Аквамариновой лететь было около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Цзюнь Цинъюй огляделся. Вокруг, куда ни глянь, только роботы-обслуга. Он сразу понял — посторонних здесь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сейчас в море? – Фу Юаньчуань выгружал багаж. – Перед нашим приездом всё здесь тщательно проверили. Можешь не стесняться и превращаться обратно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из соображений безопасности, он не водил Сяоюй купаться. В этот раз, выбирая эту планету, Фу Юаньчуань, естественно,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сидел на чемодане. – Маршал Тордис выгуливает свою русалку в океанариуме, а ты меня прямо на море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дома океанариум построил.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отключил на чемодане функцию автоматического следования и переключил на ручную ручку, бросив мимоходом: – Он просто боится, что его маленькая русалка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автоматического следования при обнаружении препятствия чемодан мог сам остановиться, из-за чего возникали рывки. Боясь, что Сяоюй не удержится и упадёт, Фу Юаньчуань решил переключиться на ручное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ручку, Фу Юаньчуань провёл рукой по щеке Сяоюй и сказал: – Моя рыбка послушная,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