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уйти, Чи Чунцяо специально попросил Сюй Лин не разглашать информацию о его визите.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«Дети ещё маленькие, и их не стоит показывать на публике. Это может нарушить их нормальную жизнь…»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говорил очень тихо, чтобы другие дети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Лин, хотя и была молодой, но в серьёзных вопросах была надёжной. Она сразу же согласилась и поклялась, что никому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рассмеялся, наклонился и погладил ребёнка, который обнимал его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голову: «Братик, ты ещё придёшь? Я хочу, чтобы ты научил меня писать».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братик не ругался и не кричал, а учил их писать так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присел, чтобы быть на одном уровне с мальчиком: «Братик придёт, когда у него будет время, хорошо?» Он был человеком слова и, пообещав прийти, обязательно сделал бы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Съёмки «Секрета богатства» закончились, и Чи Чунцяо наконец-то оказался на свободе. Ду Юйшэн дал ему длительный отпуск — с момента окончания съёмок до выхода «Невидимого преступления» он не будет получать новых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Чи Чунцяо был долгий отпуск, он всё равно не мог расслабиться, лёжа дома — он вернулся два дня назад, а Лу Юйчжоу всё ещё был в командировке.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поехать туда, но, во-первых, полёт на самолёте, в отличие от поездки на машине, с большей вероятностью привлёк бы внимание, а во-вторых, Лу Юйчжоу был там по делам. Зачем ему туда ехать? Чтобы влиять на него через подушку?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как злой министр, лежал на диване и тяжело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не хватало одного человека, и он казался наполовину пустым. Чи Чунцяо смотрел на свет от потолочной лампы, погружённый в свои мысли, как вдруг услышал лёгкий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полузакрытые глаза сразу же открылись, и он повернул голову, встретившись взглядом с человеком, который только что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«Юйчжоу? Ты же говорил, что вернёшься только завтра?»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закатил чемодан в гостиную и тихо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всё ещё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«Соскучился по брату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подошёл, поставил колено на диван и наклонился. Чи Чунцяо инстинктивно хотел встать, но его снова усадили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перед глазами Чи Чунцяо померк, Лу Юйчжоу приблизился, и их губы встретились. В поцелуе, который становился всё более страстным, Чи Чунцяо постепенно начал задыхаться. Он схватил Лу Юйчжоу за запястье и слегка оттолкнул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помогло. В хаосе поцелуя Чи Чунцяо услышал прерывистый голос Лу Юйчжоу: «Это брат Цяо сам меня спровоцировал…»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вспомнил о парфюмерной карточке, которую он отправил на эмоциях, и его разум постепенно испарился в поцелуе. Он с трудом думал: «Ничего страшного, если мы что-то сделаем, завтра у меня всё равно нет дел».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Лу Юйчжоу ничего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лежал с закрытыми глазами. На нём была тонкая рубашка, расстёгнутая наполовину, обнажая большую часть кожи. На ключице виднелись несколько красных следов: «Жарко».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почувствовал, что на что-то надавил. Он потянулся и через несколько секунд вытащил смятый пиджак.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он его снял. Чи Чунцяо почувствовал лёгкое чувство вины и сунул пиджак обратно в диван, собираясь сделать вид, что ничего не произошло, как вдруг увидел жилет, висящий на подлокотнике.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палец, сбросил жилет с подлокотника и быстро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встал, взял пульт от кондиционера, установил комфортную температуру и сел рядом с Чи Чунцяо, наклонившись, чтобы поцеловать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сжал пальцы и слегка провёл ими по лицу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немного понежился, насладившись моментом, и только затем начал застёгивать свою рубашку, расстёгнутую наполовину. Его пальцы были длинными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смотрел на него снизу вверх и, когда Лу Юйчжоу застёгивал последнюю пуговицу, вдруг протянул руку, вставив пальцы между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послушно ослабил хватку, и воротник сразу же расстегнулся, обнажив длинную шею. Он наклонился: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поднялся на правой руке, наклонился и поцеловал его: «Дома и так аккуратно одет?»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слегка улыбнулся, в его глазах появилось лёгкое веселье: «Привычка». С тех пор как он получил парфюмерную карточку от Чи Чунцяо, он был очарован. Вернувшись и увидев его, он потерял всю свою обычную сдержанность.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брат Цяо никогда не стеснялся в проявлении нежности, делая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потратил полминуты на то, чтобы вспомнить недавний поцелуй, а затем, по просьбе Чи Чунцяо, расстегнул пуговицы и выпрямился: «Брат Цяо, ты голоден?»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чувствовал себя нормально, но предполагал, что Лу Юйчжоу ничего не ел, поэтому ответил: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воспользовался моментом, чтобы быстро повесить жилет и пиджак на вешалку в прихожей. Но эти вещи, пережившие их страсть, были так смяты, что, вероятно, потребовали бы утюга.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похлопал по дорогому пиджаку, думая, что поцелуй обошёлся ему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это был не просто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быстро сбросил чувство вины и зашёл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приготовил кусок трески. Как актёр, Чи Чунцяо действительно не набирал вес, но всё же избегал слишком жирной пищи, поэтому дома чаще всего готовили рыбу и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уже было поздно, Лу Юйчжоу приготовил только два куска трески, и, учитывая, что Чи Чунцяо явно не выглядел голодным, один из кусков был меньше ладони и мог служить закуской.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взял тарелку и налил напитки. Он действительно не был очень голоден и ел медленно, но небольшая порция рыбы всё же была съедена.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редко разговаривал во время еды, а Чи Чунцяо, закончив, попытался дотянуться до бокала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налил себе молочный напиток, а Лу Юйчжоу — бокал красного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Лу Юйчжоу не страдал от укачивания, после долгого путешествия ему было трудно заснуть. Однажды Чи Чунцяо, встав ночью попить воды, увидел свет из-под двери спальни Лу Юйчжоу. Постучав, он обнаружил, что Лу Юйчжоу вообще не спал, а в очках читал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случаях немного алкоголя помогало.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одной рукой держал вилку, даже не поднимая глаз, и остановил руку Чи Чунцяо: «Брат Цяо, если ты выпьешь, то снова начнёшь шалить».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Красное вино имело сильный эффект, и после этого глотка Чи Чунцяо, вероятно, погрузился бы в полупьяное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 был любителем алкоголя, ему просто было интересно, какой вкус у напитка в бокале Лу Юйчжоу. Но если он выпьет, то опьянеет и точно доставит Лу Юйчжоу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Чи Чунцяо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быстро доел и положил их тарелки и бокалы в посудомоечную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постоял рядом, затем решил разобрать чемодан Лу Юйчжоу, но только повернулся, как Лу Юйчжоу схватил его за запястье. Он обернулся: «Что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молчал несколько секунд, затем спокойно сказал: «Брат Цяо, давай сегодня спать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 Чи Чунцяо лежал на кровати Лу Юйчжоу. Комната не принадлежала ему, но запах подушки и одеяла был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вещи, которые долго носят или используют, пропитываются запахом хозяина. Это может быть не реальный аромат, а какое-то необъяснимое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полежал некоторое время, не понимая, почему после нескольких слов Лу Юйчжоу он, как под гипнозом, последовал за ним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воды из душа внезапно прекратился, и Чи Чунцяо почувствовал напряжение. Вскоре дверь ванной открылась, и Лу Юйчжоу в пижаме подошёл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собравшись с духом, как можно естественнее встал, взял фен и начал сушить волосы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естественно наклонил голову, позволяя пальцам Чи Чунцяо скользить по волосам. Тёплый воздух из фена заставил Лу Юйчжоу слегка прищуриться, и в тусклом свете он начал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волосы высохли, Чи Чунцяо положил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взял его руку и поцеловал кончики пальцев: «Спи».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лёг обратно в кровать, его тело непроизвольно напряглось. После лёгкого шороха одеяла тёплое тело приблизилось, и Чи Чунцяо не смог контролировать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казалось, ничего не замечал и поцеловал его за ухом: «Спокойной ночи, 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думал, что не сможет заснуть всю ночь, но, закрыв глаза, быстро погрузился в глубокий сон. На следующий день, как обычно, пять будильников не смогли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который проснулся в шесть утра, выключил телефон Чи Чунцяо. Он провёл пальцем по его ресницам: «Брат Цяо».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нахмурился, повернул голову и прижался щекой к руке Лу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привычки злиться по утрам, но проснуться ему было действительно сложно. Лу Юйчжоу много раз будил его и хорошо знал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наклонился и терпеливо уговаривал его, пока Чи Чунцяо наконец не покачал головой и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Лу Юйчжоу и сонно поздоровался: «Доброе утро».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улыбнулся: «Иди умывайся, я приготовлю завтрак».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и пошёл на кухню, звук закрывающейся двери окончательно разбудил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потер виски и сел. Он хорошо выспался, и присутствие другого человека рядом не вызвало у него дискомфорта. Он повернул голову и увидел аккуратно сложенную одежду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понял, почему его парень такой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Чунцяо, который не привык, чтобы о нём слишком заботились, быстро оделся, умылся и попытался сложить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складывал одеяло грубо и небрежно, сворачивая его в длинный рулон, чтобы было удобно залезать под него вечером. О том, чтобы сложить его аккуратно,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была не его кровать. Чи Чунцяо посмотрел на неё, вздохнул и покорно начал складывать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летнее тонкое одеяло сложно сложить аккуратно. Чи Чунцяо попытался несколько раз, но одеяло всё равно расползалось. Когда оно в четвёртый раз превратилось в бесформенную кучу, Чи Чунцяо услышал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увидел, что Лу Юйчжоу, не знавший, когда открыл дверь, теперь стоял в дверном проёме и смотрел на него, его глаза светились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посмотрел на кучу одеяла и замолчал: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засмеялся: «Брат Цяо, иди завтракать».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Чунцяо: «Я ещё попробую…»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подошёл и взял его за руку: «Я тоже так не складываю».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позавтракали, и Чи Чунцяо спросил: «У тебя сегодня ещё есть дела?»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Юйчжоу: «Сегодня выходной. Брат Цяо хочет куда-то пойти?»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кивнул: «У меня сегодня тоже нет дел. Пару дней назад, когда я возвращался…» Он кратко рассказал о детском доме, и Лу Юйчжоу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дома, сначала заехали купить подарки и канцелярские товары, а затем отправились в детский дом «Дэ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Чи Чунцяо позвонил Сюй Лин, и она звонко сказала: «Сегодня здесь другие волонтёры, но, брат Цяо, не волнуйся, они всё понимают. Кстати, брат Цяо, ты можешь научить детей писать кистью? Ты так хорошо пишешь, а у нас нет денег, чтобы учить их другим талантам, поэтому…»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говорила всё тише, словно понимая, что её просьба слишком наглая: «Извини…»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многие волонтёры сами происходили из небогатых семей, и у них не было особых талантов, чтобы научить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всё понимал: «Без проблем, но каллиграфия требует много практики, и её нельзя освоить за месяц или два. Я часто не смогу приезжать, поэтому, когда я буду учить детей, вы тоже можете учиться, а когда меня не будет, я буду полагаться на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затронула важную проблему, но когда Чи Чунцяо было 19 лет, его роль главного героя отдали другому, и он начал учить каллиграфию. Он практиковался без перерыва восемь или девять лет, был очень терпеливым и к тому же имел талант, поэтому достиг таких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ребёнка, который не может сосредоточиться, несколько уроков с перерывами будут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подумал, что можно просто нанять учителя каллиграфии, ведь это не будет стоить много. У него появилась идея, и он начал искать подходящего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не мешал ему, и когда машина остановилась на красный свет, Чи Чунцяо, уже связавшийся с учителем, с энтузиазмом взял телефон и рассказал Лу Юйчжоу о своих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спокойно слушал, а когда Чи Чунцяо закончил, сказал: «Мы можем оказать помощь от имени компании Lu».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хлопнул себя по лбу: «Я забыл».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следя за дорогой, продолжил: «Компания Lu может финансировать обучение детей из детского дома, особенно дошкольное образование и подростков, которые уже закончили обязательное девятилетнее образование. Мы можем поддерживать их до окончания университета. Небольшие детские дома также нуждаются в помощи в повседневной жизни, и компания может связаться с местными властями или другими организациями…»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немного отвлёкся. Он сказал очень мало о детском доме, так как был там только один раз и мало что знал, но даже этих нескольких слов хватило Лу Юйчжоу, чтобы чётко сформулировать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выглядел молодым и красивым, но, говоря о серьёзных вещах, он вёл себя как человек гораздо старше. Возможно, из-за того, что он говорил с Чи Чунцяо, а не с подчинёнными, его тон и выражение лица были мягкими, а уголки губ даже слегка приподняты.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рассеянно подумал: он действительно пользуется привилегиями.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Юйчжоу, не услышав ответа, повернулся на красный свет: «Брат Цяо, 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внезапно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Чунцяо улыбнулся: «Ничего, просто ты красивый».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Maybach медленно остановился в тени, и Чи Чунцяо с Лу Юйчжоу, неся вещи, постучали в дверь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открыла дверь через некоторое время: «Извините, мы учили детей делать поделки». Она подняла голову и замерла — мамочки, брат Цяо привёл своего коллегу? Он выглядит так знакомо…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Юйчжоу был намного выше её, он опустил глаза и вежливо кивнул: «Здравствуйте, я Лу Юйчжоу».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А, Лу Юйчжоу… Лу Юйчжоу??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директор Лу,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окаменела и впустила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была давней фанаткой Чи Чунцяо, но не исключительной. Она была фанаткой пары, но её шипперинг был еретическим — Сюй Синчжоу × Чи Чунцяо.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 ошеломлённо смотрела на их спины. Когда они заходили, Лу Юйчжоу естественно поднял руку, чтобы Чи Чунцяо не ударился о низкий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её паранойя, но никакие братья не будут заботиться друг о друге до такой степени, даже защищая от дверного проёма!!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Ред. Neils апрель 2025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http://bllate.org/book/13818/1219569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