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молодой принц и большой босс поют разную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с точки зрения логики, понимал, что временное принятие метода Лу Юйчжоу позволит охладить бурлящие догадки. Однако предложение Чи Чунцяо открыто заявить о себе также могло быть способом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отрицать, а в будущем Чи Чунцяо всё же раскроет правду, разве это не будет похоже на удар по собственной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проигнорировал Чи Чунцяо, осторожно положил трубку и тихо сказал: «Но, босс Лу, сейчас будет несложно всё замять, но если позже вы решите раскрыть ваши отношения, это определённо вызовет...»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«Тогда мы не будем раскрывать».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прошёл с Чи Чунцяо весь этот путь, видел, как тот заучивал реплики до поздней ночи, как погружался в жизнь персонажа, чтобы лучше понять его, как сидел в тренировочной комнате и повторял одну и ту же фразу за преподавателем по озвучке...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сколько усилий Чи Чунцяо вкладывал, и был свидетелем его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и гордился его решимостью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понимал, насколько Чи Чунцяо любит свою профессию, тем больше ценил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сказал: «Он мой, и мне не нужно этим хвастаться».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Ду Юйшэн почувствовал, что никогда по-настоящему не знал этого молодого главу компании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чуткость могла быть направлена на человека, а не только на бизнес-проекты. Он мог учитывать репутацию другого человека и даже был готов отказаться от права быть признанным как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удивлением посмотрел на Лу Юйчжоу и спросил: «Вы знаете, кто только что мне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глаза: 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слегка смутился, подумав: У меня, как у менеджера, нет никакого авторитета перед боссом Лу. Но поскольку он был боссом, Ду Юйшэн не смел возражать и только сказал: «Да. Угадайте, как Чи Чунцяо планирует решить эту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сжал губы. Он действительно не мог угадать. Его возлюбленный всегда мыслил нестандартно, но, вероятно, это было что-то заботливое, иначе Ду Юйшэн не осмелился бы сказать это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босс Лу не смог угадать.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Юйшэн с улыбкой сказал: «Он сказал, что вы не тот, кого нужно 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укололи Лу Юйчжоу в самое сердце. Он сглотнул, на мгновение потеряв дар речи, и его мысли невольно унеслись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воспользовался моментом, чтобы пару секунд полюбоваться растерянностью Лу Юйчжоу, прежде чем вернуть разговор в нужное русло: «Чи Чунцяо, вероятно, не действовал импульсивно. Ещё до того, как ваши отношения стали достоянием общественности, он планировал, что если выиграет награду за лучшую мужскую роль на "Пионе", то раскроет ваши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бомба, которую Лу Юйчжоу получил за последние десять минут, и его мысли на мгновение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брат Цяо изначально планировал раскрыть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брат Цяо не думал о том, как это раскрытие повлияет на его будущее? Смогут ли фанаты принять, что у их кумира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в сердце брата Цяо он был важнее всего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в смятении, машинально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набрал номер, в дверь офиса Ду Юйшэна постучали три раза, и её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босса Лу, так входить в офис Ду Юйшэна мог только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вошёл, но его голос уже был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Ду, почему ты бросил трубку...»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вошёл в комнату, его тонкие губы были слегка сжаты, а лицо казалось мрачным. Но когда он поднял глаза и увидел Лу Юйчжоу, холод в его взгляде странным образом растаял, и он снова стал тем мягким и сдержанным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«Юйчжоу», — с удивлением произнёс Чи Чунцяо,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закрыл дверь, сделал пару шагов вперёд и заметил, что щёки Лу Юйчжоу слегка порозовели. Чи Чунцяо на мгновение замер, оглянулся на Ду Юйшэна и спросил: «О чём вы говорили? О моей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нашей ситуации», — поскольку в комнате был Ду Юйшэн, Лу Юйчжоу не мог позволить себе кокетство и изо всех сил старался сохранить серьёзное выражение лица. «Я только что сказал Ду Юйшэну, что, возможно, нам не стоит раскрывать наши отношения. Всё-таки раньше мы не давали никаких намёков, и это будет слишком внезапно».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брат Цяо мог идти по жизни без препятствий, чтобы высшая награда в этой индустрии была на расстоянии вытянутой руки, чтобы он мог носить лавровый венок и наслаждаться поклонением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нахмурился. Он посмотрел на Ду Юйшэна, не желая отчитывать Лу Юйчжоу в присутствии постороннего, и только сказал: «О чём ты думаешь? Даже если мы будем упорно отрицать, что мы пара, разве СМИ оставят нас в покое? Даже если официально мы всё отрицаем, люди в индустрии сразу поймут, что это просто официальные заявления, ни слова правды. Я уже несколько лет в этой сфере, и у меня никогда не было серьёзных слухов. СМИ наконец-то ухватились за что-то, и теперь они будут следить за мной. Как мы сможем от этого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живут под прицелом камер. Сколько романов можно скрыть? Лучше признать всё сейчас, чем отрицать и потом выглядеть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разозлился, хотя и старался контролировать тон, его слова становились всё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всего не нравилось, когда Лу Юйчжоу недооценивал себя, а также когда он слишком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прожив столько лет, хоть и не считал себя успешным человеком, всё же был взрослым, способным заработать на комфортную жизнь своими силами. Даже будучи в отношениях с Лу Юйчжоу, он по привычке 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в психологическом плане, и иногда, глядя на Лу Юйчжоу, он не мог скрыть своей нежности. Он просто не чувствовал, что ему нужна такая тщательная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посмотрел на Чи Чунцяо, затем на Лу Юйчжоу, который слушал нотацию, и наконец понял, что его представление о семейной иерархии, возможно, было ошибочным. Он всегда думал, что в их паре главный — босс Лу, но теперь стало ясно, что это не так. Посмотрите, как босс Лу привычно опустил голову, а Чи Чунцяо...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был... тем, кто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осознав свою ошибку, был поражён как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Лу Юйчжоу, сказал: «Кроме того, ты тот, с кем я собираюсь заключить брак. Разве я похож на тот типаж, который боится признаться, кого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глаза, взял руку Чи Чунцяо и поцеловал кончики пальцев, хрипло прошептав: «Брат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«...Не балуйся».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Ду Юйшэна, одной рукой потянув Лу Юйчжоу за собой, и сказал: «Хотя я не заходил в интернет по дороге, но за эти десять минут кто-то уже мог вытащить на свет все наши повседневные моменты в США. В Китае мы тоже не особо скрывались, и сейчас, вероятно, всё уже выплыло наружу. Остановить это невозможно. Уведоми пиар-отдел, пусть подготовятся. Я скоро отправлю им кое-какие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не привыкший к такому решительному Чи Чунцяо, растерялся: «А...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оглянулся на него: «Это слишком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инстинктивно посмотрел на Лу Юйчжоу, но тот молча отвел взгляд. Ду Юйшэн понял — в семейных делах босс Лу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«...Нет, я уведомлю пиар-отдел».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 и вместе с Лу Юйчжоу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«...Через какие испытания я прошёл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получил огромное количество информации, и теперь его мозг всё ещё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 на несколько секунд, затем вспомнил о своих обязанностях и быстро включил компьютер. Как и предсказывал Чи Чунцяо, в интернете уже вовсю искали возможного партнёра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Предположений было множество: кто-то вспомнил Сюй Синчжоу, утверждая, что они влюбились друг в друга ещё во время съёмок первого сериала, а кто-то даже упомянул Янь Цинбо, говоря, что она влюбилась в красоту молодого актёра, и поэтому Чи Чунцяо получил такие хорошие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закрыл лицо руками и глубоко вздохнул — после раскрытия отношений Чи Чунцяо столкнётся с беспрецедентными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Сомнениями в том, связаны ли его достижения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Лу Юйчжоу была слишком особенной — молодой глава компании Лу. Если бы он захотел, он стал бы тем, к кому все в этой индустрии хотели бы примкнуть.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холостяк, не мог понять: насколько сильно нужно любить человека, чтобы актёр, так увлечённый своей профессией, как Чи Чунцяо, был готов столкнуться с такими сомнениями?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