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 пролетел незаметно. Сюин уже успела привыкнуть к быту заклинателя и смогла заслужить у Чан Лей титул "идеальный ученик". А Сяолун выработал привычку постоянно спрашивать у Сюин "Ты вообще человек?", все еще подозревая, что она божественный зверь, притворяющийся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Сюин не раз вспоминала свою прошлую жизнь. И эти мысли приносили ей мучительную боль, если бы не ежедневные тренировки с Чан Лей, она бы уже впала в глубокую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для себя, что главное - выжить во второй жизни, Сюин стала вкладывать все свои силы в культивировацию, не отвлекаясь на размышления о том: как она переродилась? Почему? Зачем? Разрушится ли этот мир, если умрет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занять себя, помимо освоения «пьяного стиля», она помогала Сяолун в саду лекарственных трав, практиковалась в каллиграфии (хотя у нее ничего не получалось), а также сделала игральные карты и научила Чан Лей с лисом играть в "Покер" 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прекрасный день Сюин наконец достигла стадии Духовного воина. Чан Лей уже давно не удивлялся такой бешеной скорости, а Сяолун плевал кровью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 поздравляю! Ты достигла уровня Духовного воина. Скажи, тебе что-нибудь известно про этот и последующие этапы совершенствования? — мужчина с улыбкой посмотрел на свою ученицу, простую натуру которой смог хорошо узнать за прошедший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их знакомства Чан Лей уже понял, что Лю Сюин очень недалекая, когда дело касается культивации, поэтому он решил сразу уточнить, что она помнит, а что нужно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этой глупой ученице ничего не известно. — мягко ответила девушка, опустив свои реснички, что делало ее ужасно очаровательной, только оценить эту милость было некому. Чан Лей никогда не обращал внимания на внешность, а Сяолун относится к Сюин с животным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мужчина начал терпеливо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знаешь, что стадии после заложения фонда прибавляют по пятьсот лет жизни, а также формируется золотое ядро, и зарождается бессмертная оболочка души. Итогом этих этапов становятся: нестареющее тело, защита от ментальных атак, а также более чистая и сильная 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уже объяснял Сюин, но зная ее плохую память, она могла просто забыть об этом. Поэтому Чан Лей решил на всякий случай повторить пройденный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шифу, эта ученица помнит об этом. — на самом деле она ничего не помнила, но, когда он повторно рассказал, память чудесным образом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раскусил ее ложь, но решил не заострять на ней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идет после бессмертной оболочки? Идут духовные этапы, всего их четыре: Духовный Воин, Король, Монарх и Император. Минимальное время, за которое смогли достигнуть Духовного воина - двадцать лет. Ты же, потратила всего год, такие результаты могут привести к ненужным проблемам с другими заклинателями. Поэтому — порывшись в своем пространственном кольце, Чан Лей достал из него простую деревянную подвеску в виде винного кувшина — возьми эту скрывающую подвеску, она будет создавать вокруг тебя ауру восьмого этапа конденсации Ци, так нам всем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с благодарностью приняла подарок. Также Чан Лей передал ей ученический жетон, благодаря которому, она теперь может беспрепятственно перемещаться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представлял собой круглый нефрит, от которого исходил приятный холод, на самом камне была изображена девятиконечная звезда и надпись "Фу-Син".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возможность покинуть Девятый пик, Сюин решила немедленно отправиться к "своей" подруге Джи Шу и разведать обстановку на Четвертом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эта ученица отправляется на Четвертый пик, чтобы навестить свою названную сестру. Есть ли у Вас поручения для меня? — девушка почтительно поклонилась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знала, что Сяолун несколько раз в неделю ходит на Четвертый пик за лекарственными травами и духовной водой. Поэтому предположила, что может на обратном пути захватить их, оказав услугу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Чан Лей ответить, Сяолун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сам могу справиться со своей работой! Это моя обязанность и я не хочу ее никому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Лис-мальчик тяжело пыхтел, бросая убийственный взгляд на удивленную Сюин. Девушка была в полном недоумении "Почему, когда я хочу сделать доброе дело - на меня кричат, а когда я ничего не делаю - хвалят? Неужели Сяолун ревнует шифу ко мне? ... Да не,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ласково посмотрел на парочку, сказал им идти вместе и быстренько улетел на своем мече к лидеру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переглянувшись, отправились по тропинке на Четвертый пик. Сяолун специально пошел пешком, вместо полета на мече, чтобы вымотать Сюин. Для него прогулка через пять пиков - как до огорода дойти, но для Сюин это долгая и выматывающая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почему ты так разозлился? Я, ведь, хотела помочь тебе. — решив, что с разговором дорога короче, уже прилично уставшая девушка начала беседу с волнующего ее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глаза мальчика злобно сверкнули в сторону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разозлился? А вот почему: ты ужасно талантлива, легко пьешь с мастером, лезешь помогать мне в саду, теперь еще и мою обязанность доставки забрать хочешь! За что тогда мастер будет мне шаобин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из-за еды!? - воскликнула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Между прочим, кроме мастера, никто не готовит это блюдо так вкусно. Я стал его зверем только из-за этих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мягко говоря, была в шоке, она со всей душой, искренне хотела помочь, а оказалось, что это вовсе не нужно. Зато теперь она знает, что Сяолун всегда можно будет подкупить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прости. В будущем я не буду вмешиваться в твою работу. — Сюин решила сделать так, как хочет лис - просто не лезть к нему и его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хмыкнул и ускорил шаг, обгоняя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Идем быстрее, а то до вечера следующего дня плестись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прошел в тишине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пик, в отличие от пустынного Девятого, был полон людьми и зданиями. Ниже всего находились жилища слуг, далее шло по возрастающей: от внешних учеников - до внутренних. На самой вершине располагались хоромы главы Ян, а к ним примыкали дома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солнечной стороне пика был огромный сад лечебных трав, попасть на который можно было только по личному разрешению Ян Шэнли. Это место отличалось особой почвой, полной энергии Ци до такой степени, что каждое растение, даже самое привередливое, цвело и пахло круглый год. Поэтому если на каком-то пике нужны лекарственные травы, все бегут к мастеру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Сюин и Сяолун добрались до пункта назначения. Пройдя через каменные ворота, они пошли вверх по тропе. Девушка постоянно глядела по сторонам, сравнивая Девятый и Четвертый пики, разница была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ученики, увидев Сяолун, почтительно кланялись и приветствовали его, на что он просто кивал в их сторону. Все время похода, Сюин чувствовала, что что-то забыла, но вспомнить никак не получалось. Пока мимо не прошла девушка с розовой заколкой в ее длинных черных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забыла! — внезапным криком, Сюин напугала лиса настолько, что у того хвост и ушки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забыла?! — Сяолун злобно крикнул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знаю, где искать Джи Шу. Как я ее сейчас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Сюин читала новеллу и знает, что Джи Шу является внутренней ученицей, где именно она находится - загадка. В книге все события развивались от лица Ю Хэпин, поэтому Джи Шу появляется только, когда нужны романтические сцены, в остальных же случаях ее даже не вспоминают.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посмотрел на Сюин взглядом "Ты издеваешься надо мной?", а затем перегородил дорогу проходящему мимо адепту. Расспросив его, они узнали, что Джи Шу в данный момент находится в библиотеке Четвертого пика, доступ которой ограничен. Увидев грустное выражение лица Сюин и раздражение Сяолун, ученик вызвался сам позвать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на встречу Сюин, вниз по дорожке, бежала плачущая девушка. Джи Шу была одета в розовое платье, подчеркивающее ее прелестную фигуру. Длинные волосы были собраны в аккуратную прическу, закрепленную по бокам золотыми заколками бабочками. Для незнакомцев она производила впечатление скромной и молчаливой красавицы. Но те, кто хорошо был знаком с Джи Шу, знали, что за милой внешностью скрывается капризная и вредная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пик раздавался жалобный плач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Как я по тебе соскучилась! Почему ты совсем меня не навещала?! Мне было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крики разозлили Сяолун настолько, что тот применил на Шу амулет тишины, который заклеивает рот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пыталась говорить, но вместо слов выходили непонятные мычания. Подергавшись и попрыгав от негодования, она наконец успокоилась и слезливым взглядом уставилась на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нежно погладила руку Джи Шу и повела ее к ближайшей скамейке, расположенной под деревом. Сяолун тем временем отправился за травами к главе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