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 такой наградой обязательно придут храбрецы.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Двум людям удалось успеть на место происшествия в течение первого часа, при этом один из них даже пытался настоять на том, чтобы у него взяли больше безопасного для донорства количества крови, но ему пришлось сдаться после того, как все доктора отказались 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Фейн нашёл Адриана в передней кабине машины резерва.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Оттуда тот не мог видеть происходящее в простой операционной комнате, располагающейся позади него, но в настоящий момент это было самое близкое место к Чжун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Раны на теле военного были просто перевязаны для того, чтобы остановить кровотечение, и в открытом вырезе одежды и под манжетами виднелись бинты. Адриан сидел в кресле, опустив голову. Время от времени в кабине раздавались звонки терминала: половина из них исходила от его собственного запястья, а другая – от устройства, что он держал в руке – это был терминал Чжун Яня, который доктор отдал ему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просто сидел, никак не реагируя на звонки и даже не потрудившись включить свой собственный терминал.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прекрасно знал, что появится на экране, как только он включит его. Первым делом он увидит сообщение с наивысшим приоритетом.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Уведомление от "Бабочки", поздравляющее меня и Чжун Яня с тем, что мы стали законными партнерами.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 уведомление заставило Чжун Яня ясно осознать, что со мной что-то случилось, и, вытащив меня из цепких лап смерти, он сам в итоге попал в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Фейн знал Адриана уже девять лет, но никогда не видел его таким подавленным.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поможешь ему, просто сидя здесь, – Фейн встал перед Адрианом. – Срочные дела уже решены. Разве ты не доверяешь медицинским навыкам Вэй Ланя? В тот раз я был ранен гораздо серьёзнее, чем он, и посмотри на меня сейчас – я в полном порядке. На тебя совершили атаку галлюциногеном, так что тебе лучше оставаться на свежем воздухе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поднял голову и посмотрел на него. Никак не отреагировав на его совет, он заговорил хриплым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моим охранником? С ним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внешние повреждения не так серьезны, как твои, но он вдохнул довольно большое количество галлюциногена и всё ещё находится без сознания. Доктор сказал, что он будет в порядке после двух дней 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Он еще очень молод. После возвращения пусть ещё раз пройдет осмотр в больнице штаба, нельзя допустить, чтобы он пострадал от каких-либо побочных эффектов.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сказал Фейн, соглашаясь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Обыск в особняке закончен? – снова спросил Адриан.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уже почти закончили. Двое убийц всё еще живы, мы забрали их на наш корабль.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Цюй Юни? – спросил Адриан с глазами, полными убийственных намерений.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Нахмурившись, Фейн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ещё не найден. Его личный космический корабль, а также сопровождающие помощники исчезли. Он, вероятно, сбежал еще до того, как мы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погладил терминал Чжун Яня, замолчав на некоторое время, и тогда Фейн по-настоящему забеспокоился. Он знал, что Адриан никогда не был пассивным человеком, независимо от того, насколько серьёзным было происходящее. Очевидно, поймать Цюй Юни было очень важным делом, но Адриан на самом деле никак не отреагировал, даже услышав, что тому удалось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адъютант уже собирался оставить командира и отправиться самому организовывать поиск беглецов, Адриан мрачно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Приказываю вывести первой легион и заблокировать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Границу? – Файн был немного сбит с толку. Какое-то время он не мог уловить связь между первым легионом и блокировкой границы. – Разве граница Нави не закрыта всё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не о нашей границе.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Фейн с изумлением понял, о чем тот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перекрыть границу Лебора?! Ты хоть понимаешь, насколько серьёзен этот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серьёзно обдумал это, – Адриан был категоричен. – Интрон сейчас на нашем военном корабле? Свяжись с ним, скажи, чтобы он проверил список окружения Цюй Юни. Не пропустите ни одного имени. Мне нужны все те, кто ещё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Лебор находится под контролем "Бабочки", – начал спокойно рассуждать Фейн. – Мы и так уже получили серьёзное предупреждение и угрозу перехвата только потому, что я привёл сюда небольшой отряд. Несмотря на то, что это отдаленное место и столичные силы не смогут добраться сюда быстро, приказы "Бабочки" не имеют ограничений на расстояние. Что, если ИИ прикажет войскам системы Лебор оказать нам вооружённое сопротивление?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Найди Интрона и попроси его сделать совместное заявление. Когда советник Чжун Янь возвращался в столицу, его встретила вооруженная засада, организованная Цюй Юни, главой временного совета системы Лебор, с целью… чтобы система Лебор спровоцировала систему Нави, стоящую за моей спиной, и спровоцировала Столичную звезду через Чжун Яня, – Адриан определённо очень хорошо все обдумал и без колебаний отдал приказ. – Я хочу, чтобы юридический отдел и отдел по связям с общественностью совместными усилиями отшлифовали приказ о розыске – пусть навешают на них как можно больше преступлений. Приказываю третьему и пятому легиону следовать за первым к границе, они должны действовать только для задержания и не открывать огонь без крайней на то необходимости. Приказываю развернуть двенадцатый легион на границе Нави и подготовить тяжёлое межпланетное дальнобойное оружие на случай перестрелки. Не стой столбом, адъютант, выполняй!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Фейн с серьёзным видом откликнулся: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и ушел выполнять приказ. Адриан сделал несколько глубоких вдохов, чтобы подавить гнев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Переброска Пирсоном своего человека в систему Лебор на первый взгляд кажется опрометчивым шагом, но на самом деле это был верный план. Если кто-то из его партии займёт пост главы совета, тогда Пирсон сможет захватить эту богатую ресурсами звёздную систему. В случае неудачи они всё равно смогли бы разыграть свою секретную карту – Цюй Юни, человека, который внешне не имеет к ним никакого отношения и даже притворяется сторонником анти-ИИ коалиции, возложив на него миссию убить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открыл свой терминал и связался с сотрудником разведывательного отдела, который ранее контактировал с Интроном. Он хотел попросить "Чучело" собрать доказательства, которые помогли бы обвинить временного главу совета Лебора как преступника.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я вывожу войска, чтобы занять звездную систему Лебор, то не стану возвращать ее столице. В любом случае, Пирсон находится слишком далеко, и без Чжун Яня мне будет трудно добраться до него. Но так как Пирсон объединился с "Бабочкой" и сам пришел в систему Лебор, чтобы постучать в мою дверь, то я не буду сдерживаться и преподам им урок без всяких церемоний.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Чжун Янь потерял сознание, он сообщил ему пароль к своему персональному терминалу. Адриан мог бы включить терминал Чжун Яня и дать прямые указания непосредственно "Чучелу", но он не стал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Фактически, это было его завещание, но завещание может быть исполнено только после того, как человек умрёт. До того, как завещание Чжун Яня действительно вступит в силу, пройдут еще десятилетия.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Пароль терминала – это самый личный и важный пароль для каждого человека, и для него Чжун Янь использовал “сегодня, десять лет назад”. Только сейчас Адриан задумался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день, когда мы вступили в брак. Тогда, что это был за день… десять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что-то вспомнил и быстро включил свой терминал, чтобы посмотреть на календарь – десять лет назад с сегодняшнего дня было воскресенье.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Ежегодно во второй понедельник января начинаются занятия в Высшем Институте. Десять лет назад, за день до начала занятий… это был тот день, когда мы с Чжун Янем впервые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смотрел на календарь и долго не мог прийти в себя. Раньше он использовал в качестве пароля дату дня рождения Чжун Яня, но сменил его после того, как они закончили институт.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Чжун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чувствовал все эти семь лет, когда включал терминал и вводил эту строку чисел?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Операция длилась четыре часа, и всё это время Адриан просидел в кабине за стенкой с тревогой в сердце. Только когда Вэй Лань вышел из операционной и лично заверил мужчину, что жизнь Чжун Яня находится вне опасности, он наконец расслабился. Из-за огромной потери крови и четырехчасового напряжения в сочетании с действием галлюциногенов Адриан больше не мог держаться на одном усилии воли и упал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Чжун Янь снова открыл глаза, первое, что он увидел, был одновременно знакомый и незнакомый светильник на потолке.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почему его мозг словно был заторможен. Всё вокруг как будто покрывала какая-то пелена, а его мысли были особенно рассеянными. Только через несколько минут он с трудом вспомнил, что перед его глазами была люстра в спальне Адриана. Он прожил две недели в комнате Адриана, так что её вид был ему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Выяснив это, Чжун Янь успокоился и хотел было снова заснуть, но его намерение прервал тихий звук открывшейся двери, когда кто-то вошёл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подошел к кровати и, казалось, поставил что-то у изголовья, а затем, мягко коснувшись его щеки, спросил на ухо глубоким мужским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Янь, ты не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знакомый голос, Чжун Янь снова открыл глаза, изо всех сил преодолевая сонливость, и ошеломлённо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 Адриан наклонился и поцеловал его в лоб, – хочешь воды? Я только что налил тебе стакан.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на некоторое время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может образовывать озера, а также океан… Кстати, океан… Адриан. Почему Адриан здесь? Он же ненавидит меня… он не может относиться ко мне так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явно погрузился в свои мысли, но Адриан терпеливо ждал его ответа. Вэй Лань сказал, что воздействие анестезии было очень сильным и она может продолжать влиять на состояние Чжун Яня ещё некоторое время после пробуждения, путая его мысли, но он будет в порядке, как только анестетики перестанут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Адриан предпочёл бы, чтобы анестезия действовала подольше. Когда её действие пройдет, Чжун Янь начнёт чувствовать боль, а обезболивающие препараты лишь в некоторой степени смогут облегчить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Небеса? – моргнув, серьезно спросил Чжун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не знал, смеяться ему или плакать. Он подложил мужчине под голову подушку и через соломинку напоил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Вэй Лань спас тебя. Мы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Чжун Янь пил, он смотрел на Адриана так, как будто никогда не видел его раньше, и Адриан не знал, понял ли тот его слова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всегда был рассудительным и самодостаточным человеком, и Адриан ещё никогда в жизни не видел его таким растерянным. Мужчина почувствовал, как у него защемило сердце. Напоив Чжун Яня водой, он всё же не мог не поддразнить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Небеса могут быть похожи на наш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Небеса, – после того, как соломинка была убрана, Чжун Янь наконец смог заговорить. – В моих снах ты очень добр ко мне. Это сны перед смертью, то есть… Научные исследования показывают, что человек может испытывать галлюцинации перед смертью, 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он пытался объяснить происходящее с научной точки зрения, а с другой стороны говорил о Небесах. Кроме того, под действием анестезии слова советника выходили невнятными, и он начал путаться после нескольких коротких предложений.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слов Чжун Яня, что он хорошо относится к нему только во вне, у Адриана заболело сердце. Он взял его левую руку и поднес её к своим губам для поцелуя, после чего поднял перед собой, спрашивая: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видишь это? Может ли это быть на Небесах?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простое серебряное кольцо украшало безымянный палец левой руки Чжун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кольцо… – Чжун Янь некоторое время не сводил с него глаз и никак не мог понять его значение, после чего он честно выразил свои подсознательные чувства, о которых никогда бы не сказал вслух на трезвую голову, – оно так уродливо.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http://bllate.org/book/13841/1221607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