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Уджу, похоже, был недоволен вкусом магазинных суши. Время от времени он хмурился и ковырялся в еде, но все же каким-то чудом продолжал есть. Медленно, но верно суши одно за другим исчезали. В итоге мы вдвоем прикончили все три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Хан Уджу встал и принялся суетливо убирать посуду, затем принес из морозилки два мороженых. Развернув одно из них, он протянул его мне. Мол, это тоже выглядит не очень, так что попробуй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несколько абсурдным, но его забота тронула меня. Хан Уджу откусил кусочек вслед за мной и пожаловался, что слишком сладко, и на тирамису не похоже, но какая разница? Его неуклюжее нахальство и придирки к вкусу были просто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промедления уплетал мороженое. Я испытывал легкое разочарование, зная, что шоколад на донышке рожка скоро закончится, но все равно было вкусно.Хан Уджу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мороженое, хмурясь. В конце концов он отложил его в сторону. Остаток мороженого аккуратно лежал на толстом слое салфеток. Жаль. Кажется, в прошлый раз он тоже пил банановое молоко или что-то вроде того, а потом ворчал, что слишком сладко и не понравилось. Зачем он продолжает есть то, что ему не нравится? Просто купи то,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Хан Уджу. Хан Уджу, помедлил,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прошел? Он имеет в виду историю с Ин Хасоном? Я собирался отделаться чем-то вроде «все в порядке», но передумал. Учитывая, что он пришел в медпункт, он, должно быть, догадывался, что что-то произошло, даже если не знал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в рот кончик рожка с мороженым. Шоколад растаял на языке. Сладко,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Хасон – он действительно ебанутый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сегодняшний день нельзя было исправить простой сладкой шоколадкой.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подпер подбородок рукой и уставился на меня. В его выражении лица не читалось никаких эмоций. Я тоже хотел казаться безразличным, но мой голос невольно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его тоже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дерьмово.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Хан Уджу не собирался ни жалеть меня, ни злиться вместе со мной. Однако он не был безразличен. Такое отношение мне нравилось. Наоборот, это было до странности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и школа покрывали Ин Хасона. Они предложили денег, чтобы замять дело, но я отказался и ушел. Пошел в туалет, чтобы прийти в себя, а Ин Хасон пошел за мной и начал провоцировать. Я застрял там, и мне повезло, что наснашли.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том, что произошло, то это все. Хан Уджу ждал, что я скажу что-то еще. Может, он хочет услышать о часах?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Часы… не знаю, когда они пропали. Извини. Когда я был в учительской, они точно были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часах. Тогда что он хочет услышать? Я слишком поверхностно объяснил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вызвали в учительскую, ты же видел, а там был Ин Хасон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поменял позу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было дерьмово?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говорить все тем же спокойным голосом и с таким же 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чувствовал сегодня, какие мысли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я невольно потер шею. Он хочет услышать такое? Не знаю. Какой смысл вытаскивать едва успокоившиеся эмоции? Ведь это может быть неприятно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прочитал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затаивать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фразу, опустив взгляд. Длинные ресницы скрыли черные зрачки. Хан Уджу разжал плотно сжатые губы, тут же снова сомкнул их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что заставляло его подбирать слова. В наступившей тишине до меня дошло нечто очевидное. Сейчас здесь только Хан Уджу и я, вдвоем. Это очевидный факт, но почему я вдруг подумал об этом,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прямой взгляд устремился на меня. Спокойный голос Хан Уджу растворился в воздухе, и маленькая, едва уловимая вибрация коснулась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оно все равно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слова прозвучали на удивление глубоко. Каждое слово было пропитано меланхолией. Возможно, это были мои заблуждения и фантазии. Однако мое сердце легко поддавалось мгновенным чувствам и ощущениям, а не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назвать имени тому чувству, что возникло в тот момент. Грусть, уныние, радость, привязанность и сочувствие. Это было похоже на все это, но в то же время не было ничем из этого, оно постучалось в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слов Хан Уджу было достаточно, чтобы вытащить наружу мое, кое-как скрытое, внутреннее состояние. На самом деле, я, кажется, хотел, чтобы кто-то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мысли, которые, как мне казалось, никогда не будут озвучены, начали обретать форму и конкретность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 себя таким маленьким и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отвести взгляд. Но глаза Хан Уджу, устремленные на меня, были совершенно неподвижны, и я словно прикованный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 сделать. Меня ничего не защищало, а Ин Хасон… все же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выдохом из меня вырвались подавленные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жил в сто раз честнее, чем этот ублюдок. Честно! Я правда жил очень порядочно, а почему тогда все так? Мне обидно, и я злюсь…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сегодня. Прошло уже три дня с тех пор, как я здесь, и каждая минута была изнурительной. Ситуация не только не улучшалась, но становилась все труднее с каждым днем. Честно говоря, мне тяжело. Разум и эмоции были хрупкими, как натянутая нить, которая может порваться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всякой возможности сдержать, слезы хлынули ручьем. В панике я поспешно вытер глаза. И в этот момент меня снова охватило чувство обиды из-за того, что я не мог использовать одну руку. Стоило слезам прорваться, как они уже не хотели останавливаться. Позор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прости. Что со мной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стула. Вскоре Хан Уджу подошел и протянул мне салфетки. Чего? Это сколько же штук? Он что, вытащил целую пачку?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 расплывалось. Вытереть слезы нечем, свободной руки нет. Хан Уджу взял несколько салфеток и поднес к моим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только мои всхлипывания. Может, не стоило говорить? Что за жалкое зрелище. Я старался унять нарастающее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мои старания были с треском провалены благодаря Хан Уджу. Когда слезы наконец немного утихли, Хан Уджу убрал салфетки и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я не хочу вспоминать. Я плакал, как сломанный кран, и даже той горы салфеток, что принес Хан Уджу, не хватило, так что пришлось использовать еще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позорнее было то, что безудержно рыдая, я невнятно жаловался Хан Уджу. Кто что сказал, как мне было обидно, как Ин Хасон пугает, и даже то, о чем не собирался говорить, — все выложил до последней нитки. Хан Уджу изредка отвечал «Угу» или «Вот как?» и слушал мою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спустя, когда я действительно перестал плакать, мне было так неловко, что я не мог поднять головы. Я сидел, окаменев, опустив голову, и тут снова послышался голос Хан Уджу: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умойся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поднялся. Хан Уджу, глядя на меня, добавил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опять некрасивым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как у рыбы-шара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колкие слова казались проявлением заботы, и я был благодарен. Хотя я и понятия не имел, каковы были истинные намерения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слишком много плакал, мозг покалывало, и я не сразу нашелся, что ответить. Хан Уджу сказал: «Я иду мыться» и отдалился. Только услышав шаги по лестнице, я наконец пришел в себя. Я поспешил вслед за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 Уджу…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был хриплым и надтреснутым, неприятно было слышать. Хан Уджу посмотрел на меня сверху вниз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прости. За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слегка приподнял одну бровь, затем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часто говоришь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потому что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 Уджу было нехорошим. На его лице, которое было спокойным на протяжении всей моей долгой жалобы, мелькнуло что-то похожее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прищурился и искоса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чужие друг другу, между нами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лицо скривилось. Он покачал головой, затем крепко прижал пальцы ко лбу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то, что я могу сделать для тебя. Не надо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растерянность смешались. Разве Хан Уджу когда-нибудь так явно показывал свое недовольство? Ему так не нравились извинения? Или, может, он устал от того, что я вдруг заплакал и начал бормотать? Нужно ли извиняться позже? Тогда ему опять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мои беспорядочные мысли найти направление, как Хан Уджу уже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долго думал о Хан Уджу. Моя голова была полна всевозможных догадок, пока я мылся и ложился в постель. Ведь Хан Уджу тоже пострадал от Ин Хасона. Может, его раздражали мои постоянные разговоры о Ин Хасоне? А что, если суши на самом деле были слегка испорчены? Я думал обо всем подряд. Хотя знал, что в одиночку я не найду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не волноваться. Потому что это Хан Уджу. Главный герой игры, и мы живешь вместе,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поинтересовался, как прошел мой день, выслушал мои неприятные истории и даже утешил. Если подумать, каждый раз, когда мне было тяжело, Хан Уджу помогал мне. И материально,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я думал: «Здесь у меня нет никого на моей стороне». Сейчас… разве нельзя считать Хан Уджу своим другом?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я. Хан Уджу и Чо Хёну знали друг друга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той близости, что была у Хан Уджу с оригинальным Чо Хёну, я сейчас могу получать его благосклонность. Это очевидный факт, но мне от этого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парень. Чего он хочет? Дружит с игровым персонажем?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себе наглую мысль. В любом случае, то, что Хан Уджу помог мне, — это факт, так что завтра утром обязательно нужно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…Мне пришло в голову кое-что еще, что нужно было сделать. Найти скрытые условия и закономерности этой игры. Увеличить точки соприкосновения между Хан Уджу и «завоевываемыми»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я перебирал в памяти все, что произошло до сих пор. Особенно касательно Ин Хасона.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Я совсем забыл об этом. Надо было спросить у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узнать, почему Хан Уджу избегает Ин Хасона. Сейчас мне приходит на ум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Уджу, похоже, ценит дружбу и друзей больше, чем я думал. Если он заметил, что Ин Хасон намеренно бросил мяч в Чо Хёну, ему, возможно,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чем нельзя быть уверенным. Я постукивал по телефону одной рукой. Мне хотелось записать то, что предстоит сделать, и то, что я уже узнал. Черт, не могу пользоваться одной рукой, это так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медленно, по одному пункту,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Создать точки соприкосновения между завоевываемыми персонажами и Хан Уджу: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Ёнджун? Есть ли вероятность, что у них все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Тэён. Он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Доюн. Он тоже… В любом случае, он же не член семьи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Низкая репутация Хан Уджу?: Найти причину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Открыть дверь дома Чо Хёну: Как? Как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Найти условия удаления маршрута: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 Ин Хасоном произошло несколько невиданных ранее событий. В процессе отношения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произошло? → Хан Уджу оскорбил Ин Хасона.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оскорбил? → Из-за дружбы с Чо Хёну? (Не уверен. Спрошу у Хан Уджу при случае.)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Найти часы: Куда они на самом деле делись?]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знаю. Я уставился на пункт 4. Какова бы ни была причина, если отправной точкой было оскорбление Ин Хасона со стороны Хан Уджу… Я нахмурился. И добавил последнюю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удаления маршрута: Хан Уджу не любит завоевываемого персонажа? Возможность исчезла.]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лучшее,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нет других догадок. Может быть, если отношения с Хан Уджу испортятся настолько, что он не сможет испытывать привязанность, то этот персонаж просто исключается из списка завоевываемых. Я только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добавил еще одну строку к заметке.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требование к завоевываемым персонажам: Не раздражать Хан Уджу.]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условие? Я сам поражен этой мыслью. Но пока мне было трудно думать о чем-то другом. Я записал худшие данные за всю свою игровую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о чем нужно подумать, но усталость постоянно закрывала глаза. Кое-как. Я старался записать хоть что-то, но результат был плачевным. Оставив что-то неразборчивое, 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[Особенность: Хан Уджу очень добрый? Честно говоря, жаль, что он главный 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