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 Цинь И помог ему справиться с пузырем на пальце, - не занимайся сегодня на пианино, давай начнешь, когда твои руки будут в норме.”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Шэнь Ци был  смущен. "Если я отступлю из-за небольшой боли, как  я догоню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некоторое время молчал и, казалось, немного неохотно говорил: “Я беру назад то, что я сказал раньше, что ты должен работать в десять раз усерднее, чем обычные люди. Тебе не нужно так много работать. Твой талант очень хорош, и твое понимание также очень сильное. Более того, у тебя много навыков. Ты сказал, что практиковал игру в течение трех лет. Тот, кто учил тебя в то время, имел хороший уровень. Но, ты сдался на полпути, а теперь, снова взялся за дело. Требуется время, чтобы вернуться к прежней игре, но ты уже почти справился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 снова делает ему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так много хороших слов на одном дыхании!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слов Цинь И получалось, что он был “опытным”. Это также подтвердило, что то, что только что сказала его мачеха, было правдой. Если бы первоначальный владелец отказался от обучения игре на фортепиано из-за недостаточного таланта, было бы невозможно получить одобрение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когда увидел, что Цинь И нахмурился, и сказал: "Итак, подожди, пока твои руки не будут готовы, прежде чем практиковаться на фортепиано, ты меня слышишь?"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 поспешно ответил Шэнь Ци.  Цинь Шао, который делал все возможное, чтобы дать ему отдохнуть, это было приятно. "Тогда, если мы не будем заниматься на фортепиано днем, что нам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хотел, ты можешь пойти и развлечься, не забудь позвонить Вэнь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отдохнуть.” Цинь И опустил глаза, выражение его лица было слегка усталым.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услышал это, он забеспокоился и протянул руку, чтобы коснуться его лба: “Ты все еще говоришь, что тебе не плохо?” У него такое плохое лицо, в чем дело, прошел ли маниакальный период?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 Цинь И убрал его руку. “Я просто немного устал и хочу поспать. В любом случае, оставь меня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осмелился оставить его одного и поспешно сказал: "Почему бы  не попросить доктора Лу посмотреть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снова вспылил Цинь И, - я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согласен, Шэнь Ци пришлось довольствоваться следующим  вариантом: "Тогда ... не хотел бы ты дать мне его контактную информацию? В случае... я имею в виду, в случае, если у тебя возникнет какая-либо проблема, я смогу связаться с ним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нахмурился, он долго колебался, прежде чем вынуть свой мобильный телефон, разблокировать экран и передать его ему: “Ты можешь найти его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взял его и подумал, что Цинь Шао не нравится, что другие прикасаются к нему. Он действительно отдал ему свой мобильный телефон напрямую. Он уже так сильно ему доверял?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в глазах Цинь И он больше не считается “кем-то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обрадовало его, но он не хотел этого показывать, поэтому ему пришлось притвориться, что он серьезно смотрит на телефон. Сначала он открыл адресную книгу, а потом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пуст, и в нем было всего два номера. Один был помечен как "экономка”, а другой был просто номером мобильного телефона, даже без записки.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 список контактов, который может иметь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какой из немногих записей звонков был номером доктора Лу Хэн, поэтому ему пришлось спросить Цинь И, которая нетерпеливо произнес: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Цинь Шао все же использует мессенджер.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открыл WeChat. На этот раз в списке друзей, наконец, было больше дюжины контактов, но он пролистал его от начала до конца и не увидел никого, кто был бы отмечен как “Лу”, “Лу Хэн” или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снова обратиться к Цинь И, и тот безучастно сказал: "О, в прошлый раз я исключил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доктор Лу сделал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освободил его из черного списка и отправил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написал Лу Хэну, Цинь И развернул свое инвалидное кресло и выехал из спальни: “Я собираюсь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сидел у кровати, и через несколько минут Лу Хэн прислал сообщение: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[Ты все еще знаешь, как добавить меня обратно? Сколько дней? Я думал, ты забыл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[Все же  привет мне, как ты думаешь, я могу забыть о том, что ты внес меня в черный список? Откуда такая вежливость?]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понятно, по какой причине его занесли в черный список, но видя, что доктор Лу так много жалуется, вероятно, это была не только его проблема. Шэнь Ци немного подумал и ответил: [Я 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чата внезапно стал тихим, и после странного молчания  другая сторона, наконец,  отправила строку многоточий.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[Он дал тебе свой мобильный телефон и сказал, что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понял, что “ничего” он имел в виду, и ему было все равно. Он сразу перешел к делу: [Доктор Лу, пожалуйста, добавьте меня, чтобы облегчить будущие контакты]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взял свой мобильный телефон, добавил WeChat Лу Хэна, а также, кстати, добавил Цинь И. Чтобы Цинь И снова не отключил доктора Лу после просмотра истории чата, он просто удалил 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мобильный телефон Цинь И. Но тут, ему внезапно пришла в голову идея, он снова включил экран, открыл пустой список адресной книги и добавил номер своего мобильного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он установил контакт "жених”.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Набрал с этого телефона свой номер, и, наконец, получил номер мобильного телефона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к своему удовольствию, снова воспользовался своим мобильным телефоном, записал только что полученный номер как "Брат”, затем подключился к WeChat и спросил недавно добавленного доктора Лу: [Он только сказал мне, что немного устал. Маниакальные приступы так изматывают?】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[Он снова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доложил ему о ситуации последних двух дней, и Лу Хэн ответил: [Очень вероятно, что, если организм слишком слаб, маниакальный приступ вызовет коллапс.  Ущерб, причиненный автомобильной аварией его телу слишком велик, поэтому он сильно страдает от болезни. Приступ ранее длился три-пять дней.  На этот раз все закончился  через два дня. Возможно, его тело  находится в очень плохом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занервничал: [Что же мне тогда делать? Ничего не случится,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[Ты можешь больше присматривать за ним, пусть он больше отдыхает, в этом не должно быть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ответил ему "да”, и через некоторое время он снова спросил:  [Могу я взять на себя смелость спросить, как, черт возьми, произошла автомобильная авария?】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содержания не объясняется в оригинальной работе. Просто написано, что Цинь И попал в автомобильную аварию, но не уточнялось, как и где это произошло. Похоже, что это просто упущение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Хэн долго молчал, прежде чем ответить: [Из-за бутылки с напитком]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озадачен: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[В тот день его пригласили на выступление. Это было в Линьши, поэтому он сразу перешел на высокую скорость. Когда проехал половину пути..., я не знаю, кто-то бросил бутылку на дорогу. Когда машина перед ним проехала мимо, бутылка подскочила, и  просто ударилась об его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[В тот момент лобовое стекло разбилось, и он был вынужден затормозить. В результате за ним последовал большой грузовик... Остальное ты можешь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Шэнь Ци впервые подумал, что текст новеллы не передает смертельной опасности, его дыхание готово было остановиться, пальцы, держащие телефон, немного дрожали, и он почти мог представить себе картину произошедшего.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[Кто бросил бутылку? Его поймали?】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[Нет, я не знаю, даже, когда ее бросили, я проверял  в течение нескольких дней и не нашел. Хотя из бутылки было извлечено немного ДНК, ее не было в базе данных, и сравнение не могло дать результатов. В конце концов, мне пришлось оставить это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[У меня есть фотографии того времени, позволь мне показать]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прислал фотографию поврежденной бутылки. Шэнь Ци посмотрел на нее: [Этот напиток, кажется, встречается редко]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[Действительно, я пытался проверить этот аспект раньше, но даже если это не особенно популярный напиток, все равно есть много людей, которые его пьют. Не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[Забудь об этом, не думай больше об этом и не говори Цинь И. Он сам тебе об этом не расскажет. Очевидно, он не хочет поднимать эту тему. Что, если вы действительно найдете этого человека? Что хорошего, приговор? Что бы ни cделали, невозможно  изменить то, что уже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свою беседу с доктором Лу и некоторое время смотрел на фотографию. По какой-то причине ему показалось, что он где-то видел такую бутылку с напитком, и он не мог вспомнить, до своей смерти или после.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потребовалось много времени, чтобы вернуться после ужина. Он ни о чем не спрашивал,  просто переместился в постель и лег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устал, у Шэнь Ци не было другого выбора, кроме как перестать беспокоиться. Он прокрался на кухню и спросил тетю-кухарку, как сегодня аппетит Цинь Шао. Она покачала головой и озабоченно сказала: “Кажется, ему не очень вкусно. Съел не так много на завтрак. Вчера все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расстроена, Шэнь Ци  поспешно успокоил ее и вернулся в комнату в тяжелом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утверждению доктора Лу, нынешняя ситуация Цинь И может быть очень плохой. Его физическое состояние и так оставляет желать лучшего. После такого всплеска он исчерпал свои единственные физические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подошел к краю кровати, и тихо вздохнул, когда увидел, что Цинь И уже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долгосрочный проект по его выздоровлению, и спешить совсем некуда. Он придал слишком большое значение “фальшивом улучшении” за эти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подоткнул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заснул после завтрака и не вставал до полудня. Шэнь Ци  не мог заставить себя разбудить его. Он оставался там до вечера и, наконец, почувствовал,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чувствуете усталость, вы не можете спать так долго,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мог спокойно сидеть у кровати, терпел и терпел, но все же не сдержался. Он протянул руку и осторожно сжал пальцы, чувствуя, что кончики они были пугающе холодными.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подумал, что все плохо и достал свой мобильный телефон, чтобы позвонить доктору Лу. Как раз в тот момент, когда он собирался набрать его,  Цинь И  пошевелился.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поспешно остановился и позвал: "Брат?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И было очень бледным, его брови были сильно нахмурены, а на губах не было ни следа крови. Он с трудом поднял глаза и слабо сказал: “Помогите мне ... дай обезболивающее.”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  подпрыгнуло: “Опять сильно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еще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и есть пробуждение после приступа?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встал с кровати: "Где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открыл ящик прикроватной тумбочки, там была куча вещей в беспорядке. Он поискал среди них: "Помогает ли прием обезболивающих?"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казалось, достиг предела терпения, и его голос звучал прерывисто: “Это лучше, чем...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слишком много всего, не только лекарств, но и всякой всячины. Он долго искал и не нашел обезболивающих, но случайно сбил маленькую коричневую бутылочку, когда рылся в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флаконе есть несколько белых таблеток - непонятно, что это. Если присмотреться, можно обнаружить, что эти “таблетки” неправильной формы. Они больше похожи на маленькие круглые кусочки, с ноготь, и на бутылке нет этикетки.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бутылка подкатилась к его руке, он не удержался, поднял и спросил: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поднял голову и увидел, что у него в руке, его зрачки внезапно сузились, и он прошептал: "Не трогай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ошеломлен его чрезмерно сильной реакцией и на мгновение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попытался сесть, уставившись на бутылку в его руке, и приказал: "Поставь ее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 Шэнь Ци  поспешно поставил бутылку на место: ”Извини, я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ящик", - Цинь И задыхался, как будто больше не мог сдерживаться. "Обезболивающие там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он вдруг протянул руку, чтобы прикрыть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обстоятельств полностью сбила Шэнь Ци с толку.  Цинь И в панике, с трудом добрался до края кровати, сел в инвалидное кресло и направился прямо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Шэнь Ци  пришел в себя, быстро нашел обезболивающее во втором  ящике, затем бросился в ванную и увидел, как Цинь И рвет.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прошла большая часть дня, и единственное, что было у него в желудке, уже давно переварено.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шагнул вперед, нежно похлопал его по спине и осторожно спросил: "Это имеет значение? Может, мне позвать доктора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Цинь И продолжал тяжело дышать, измученный, он с трудом протянул руку, чтобы умыться водой, а когда поднял глаза, то увидел себя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и изможденный.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молодым человеком, стоявшим рядом с ним, это казалось разницей между облаками и грязью.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отвел взгляд, не сказав ни слова, и уже собирался повернуть инвалидное кресло назад, но Шэнь Ци  удержал его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парня очень теплая, почти горячая. Он хотел отдернуть руку, но из-за недостатка физической силы, ему не удалось добиться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взял полотенце и помог ему вытереть воду с рук и лица. Он тихо спросил: “Это из-за боли тебя тошнит?"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поднимал своего лица, он не хотел смотреть на него: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что он избегает его взгляда, Шэнь Ци  не смог удержаться и сжал пальцы. Он почувствовал себя очень расстроенным и умиротворяюще сказал: "Может быть, мы вернемся?"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инвалидное кресло обратно в спальню, помог ему вернуться на кровать, взял только что найденное болеутоляющее и налил ему горячей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принял подряд несколько таблеток, и собирался продолжить. Шэнь Ци  быстро удержал его: "Хватит, нельзя так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ничего не сказал,  он запил таблетки  водой, и Шэнь Ци помог ему прислониться к изголовью кровати: “Если ты сейчас не можешь заснуть, я попрошу тетушку приготовить тебе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устало закрыл глаза: “Я не хочу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послушным, ты целый день ничего не ел.”  Шэнь Ци натянул одеяло: “Подожди меня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вышел из комнаты и подождал, пока дверь закроется, прежде чем Цинь И снова открыл глаза, посмотрел на дверь, снова повернул голову и бросил взгляд на прикроватную тумбочку.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обнаружено?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 не должен знать,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так сильно реагировать, но вместо этого заставил его усомниться, но из-за  сильной боли,  он был  очень раздражен, и было слишком поздно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