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Вступительная сцена, снятая одним кадром, прекрасно закончилась, в тот момент, когда в дверь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который был серьезен с начала съемки, наконец расслабился. Он, как обычно, поправил свои очки в черной оправе и сказал через интерком: «Все прошло гладко. Спасибо за вашу тяжелую работу, я сохраню отснятый материал и выйду  через 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студия услышала его одобрение и наконец освободилась от абсолютной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секунд дверь кабинки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и Си Чжуй вошли первыми: «Режиссер, мы хотим посмотреть повтор».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Вэнь Чаошэн кивнул: «Ну, идите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сразу же подошел, но к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привык к близости в любое время и в любом месте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только что поставил отснятую сцену на повтор. Сюжет длился меньше пяти минут, но кадр был почти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был очень доволен таким началом, и на его обычно сдержанном лице появилась короткая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уловил его мимолетные эмоции и сказал: «Директор Вэнь, что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взглянул на него, он ценил свои слова, как золото: 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услышал краткий разговор между ними и наклонился, чтобы пододвинуться к Цзянь Цзиньчжао, как ребенок, требующий награды: «Учитель Цзянь, что вы думаете о моем выступлении?»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притворился растерянным и спросил: «Директор здесь, почему ты меня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 понял словесной игры между ними, поэтому медленно ответил: «О,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опустил глаза, посмотрел на затылок Вэнь Чаошэна и усмехнулся: «Мы слышали, как директор сказал «порядок», тогда проблем быть не должно».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вошел визажист и мягко попросил: «Артисты, пожалуйста, выйдите и поправьте свой грим».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будет сделаюна еще одна серия фотографий, надо было позаботиться, чтобы актеры выглядели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наклонил голову, подбадривая Ю Янь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понял и тихо промурлыкал: «Тогда я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кивнул и смотрел, как он выходит из кабины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его телефон завибрировал. Когда он взглянул на него, это было сообщение от Ю Яня: «Учитель Цзянь, как прошло мое выступление?»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вопрос, как будто он не сдастся,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имел ничего против, поэтому он, постучал по экрану кончиками пальцев, набирая…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посмотрел на текстовое сообщение и с удовлетворением ответил: «Учитель Цзянь хорошо меня обучил».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 смайл в виде щенка, кокетливо виляющего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без всякой причины представил себе Ю Яня с таким же хвостом, но тут внезапно услышал, как Сяо Чжао с любопытством спрашивает: «Брат Цзиньчжао, на что ты смотришь? Ты довольно счастливо улыбаешься».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сделал глоток воды, притворившись беспечным, и повернул голову, чтобы посмотреть на него: «Я улыбаюсь?»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услышал его спокойный тон и не был уже так уверен: «А? Нет,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первое капиталовложение Тени Кита, Цзянь Цзиньчжао придавал этому фильму большое значение. Как продюсер, он оставался на съемочной площадке три дня подряд, обсуждая сценарий с Вэнь Чаошэном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Янь был молод, его внешность и характер позволяют ему хорошо ладить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утренняя сцена завершилась гладко, и в мгновение ока настало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переодевшийся в костюм, проходил мимо режиссерского поста и случайно увидел, как Вэнь Чаошэн кормит черепаху, опустив голову: «Директор Вэнь, вы снова обхаживаете своего драгоценного питомца?»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ничем особо не интересовался, кроме кино, но у него была вспыльчивая домашняя черепаха. После съемок он обычно любил присматривать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слова Ю Яня, он остановил кормление и бесстрастно поправил: «Это черепаха».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задумался: «Разве это не просто питомец?»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слегка поправил очки, и в его тоне было что-то необычное: «Тв хорошо сыграл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изначально хотел притвориться, что игнорирует это, но, услышав «предупреждение» Вэнь Чаошэна, не мог не сказать: «Ю Янь перестань отвлекать внимание директора Вэня».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ответил, затем посмотрел на черепаху в контейнере и пробормотал тихим голосом: «Есть ли какая-нибудь разница между этой черепахой, и теми, что продаются в Зоомагазине за углом?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к Цзянь Цзиньчжао со сценарием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Вэнь Чаошэн посмотрел вслед убежавшему преступнику, чувствуя себя подавленным. Он подсознательно повернулся в другую сторону и случайно заметил Си Чжуя, сидящего в кресле и наблюдающего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увидел его подавленный взгляд и мягко произнес: «Это красивая черепаха».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Цзянь Цзиньчжао беспомощно посмотрел на подбежавшую к нему Ю Яня: «Как ты думаешь, съемки в последние три дня шли слишком гладко? Зачем тебе было  нужно «провоцировать» режиссера? Будь осторожен, а то  наешься НГ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пошутил».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хмыкнул, совершенно не боясь: «Кроме того, под наблюдением Учителя Цзяня на месте, я гарантирую, что съемки пройдут успешно».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подтвердил это, а просто прошел в свою гостиную: «Я помню, что у Чаошэна долгое время живет эта домашняя черепаха, и он относится к ней, как к сокровищу».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небрежно ответил: «Как и брат Си, он не любит растить котят и щенков, но в детстве он, кажется  воспитывал майну».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Цзиньчжао замер, и он с некоторым удивлением смотрел на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мысленно сформулировать настороживший его вопрос, внезапно раздался знакомый, но давно потерянный голос: «Привет,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подсознательно нахмурился и посмотрел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которого он давно не видел, стоял у двери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соответствовать новому персонажу, волосы этого человека стали короче, чем в прошлый раз, когда они встречались. Контуры его лица кажутся более четкими и чистыми, а его аура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смотрел на Цзянь Цзиньчжао, был максимально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Янь заметил Цинь Е, внезапно появившегося здесь, уголки его рта бессознательно застыли, а затем опустились. Он не спешил говорить, просто тоже смотрел на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ожидал, что Цинь Е придет. Он помолчал несколько секунд, прежде чем спокойно спросить: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мягким, полностью потерявшим прежнюю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сделал вид, что не заметил, и взял на себя инициативу подойти: «Завершение моей драмы было отложено на несколько дней, и я только вчера вернулся из Гуанчжоу. Поскольку «Грязь» была запущена, и я не смог успеть на открытие, поэтому я решил приехать сегодня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слышал от съемочной группы, что утренние съемки закончились».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встал перед Цзянь Цзиньчжао и пригласил: «Теперь ты свободен? Я приготовил немного еды. Давай пообедаем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собирался отказаться, Ю Янь рядом с ним фыркнул: «Я не ожидал, что Учитель Цинь Е будет готовить лично? Это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отвел взгляд, безразлично посмотрел на Ю Яня и ответил: «Цзиньчжао довольно придирчив в еде, поэтому я сделал то, что ему нравится. Ты, ведь, новичок, подписавший контракт с Тенью Кита, верно? Твое имя…»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встретил неявно изучающий взгляд Цинь Е и ответил: «Благодаря вниманию Учителя Цзяня у меня появилась возможность войти в Тень Кита».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Е посмотрел на Цзянь Цзиньчжао и решительно похвалил его: «Да, у нашего Цзиньчжао всегда был хороший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ты говоришь «нашего»?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тайно стиснул  зубы и внешне улыбнулся: «Конечно, у Учителя Цзяня очень хороший вкус. Но жаль, что некоторые люди рождаются с такими «прекрасными» актерскими способностями, что могут обмануть и человека с хорошим вкусом».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услышал намек Ю Яня, и в его лице появился намек на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уловил мимолетное выражение его лица: «Цинь Е, о чем мы можем говорить, я уже все сказал тебе в прошлый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«Цзиньчжао!»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прервал его отказ и понизил голос: «Прошу прощения. Это была моя вина в ресторане в прошлый раз. Я был занят мыслями о перелете и не расслышал то, что ты тогда мне сказал. Я объяснился со средствам массовой информации, не посоветовавшись с тобой. Это была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мы знаем друг друга столько лет, ты должен дать мне шанс, не так ли? Давай просто поболтаем,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согласился напрямую, но и не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