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Пижама на Яо Ине явно не подходила тому по размеру: брючины и рукава были подвернуты несколько раз. Он поднял руку и лениво потянулся, выставляя напоказ красивую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на какое-то время невольно задержал взгляд на его светлой коже, а потом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пижама…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Яо Инь взглянул на свою старомодную клетчатую пижаму. – Джордж вытащил это из шкафа и сказал, что ее только что постирали.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Яо Инь вдруг насторожился. Он осторожно приподнял пальцами воротник, поднес его к носу и в сомнениях тщательно обнюхал. Сделав это, Яо Инь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пахнет стиральным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ее только что выстирали, – сказал Тань Имин. – Сяожуй приходила в гости в общежитие несколько дней назад. Чтобы произвести на нее хорошее впечатление, Джордж вычистил всю общагу сверху донизу несколько раз и вынес восемь мешков мусора. Потратил все средства на карте прачечной.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надо, – Яо Инь пожал плечами. – Мне было неудобно, играя в игру, сидеть на коврике в джинсах, поэтому он предложил свою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Nintendo выпустила новую игру «Легенда Зельды». Яо Инь заплатил тройную цену, ухватил набор на рынке, тут же бросился в нее играть. Вместе с Джорджем они проиграли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поздно, Яо Инь не вернулся домой и остался здесь, чтобы играть дальше всю ночь. Теперь у него под глазами виднелись темные круги. Он держал в руке чашку черного кофе и вливал его в себя, будто бы это была простая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миска с дымящейся кашей с консервированными яйцами и нежирным мясом и несколько освежающих гарниров. На блюде лежали нарезанные фрукты, а рядом – несколько кусочков хлеба, намазанных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был немного удивлен. – Ты все это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 Яо Инь поднял свои красивые руки, которые выглядели как произведение искусства. – Я – артист. Я играю этими руками на фортепиано.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слабо подумал Тань Имин. Десять минут назад он, кажется, 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еда на вынос, которую ты заказал? Сколько? Мы разделим с тобой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денег, – Яо 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таким вежливым. Ты заказал еду для меня и Джорджа, так что мы должны поделить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не надо денег, – сказал молодой человек. – Это приготовил мой шеф-повар, а мой дворецкий привез это сюда. Деньги им уже выплачены в зарплату, и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простите, он недооценил власть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ожидал, что ты будешь жить в таких руинах, – пожаловался Яо Инь. – Как только село солнце, в комнате стало как в холодильнике. Джордж хотел включить обогреватель, но в итоге, как только он его воткнул в розетку, электричество вырубилось, и весь наш не сохраненный тяжелый труд за два часа в игре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 этому вполне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Общежития при университетах все такие. Хотя оно маленькое и ветхое, зато очень дешевое и подходит для таких бедных студентов, как мы. Но разве в твоем доме нет специальной игровой комнаты? Почему ты просто не позвал Джорджа к себе домой? Он определенно был бы счастлив поиграть в игры, обдуваемый потоком теплого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Яо Инь поставил свой кофе и посмотрел на него,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Имин, ты правда глупый или притворяешься? – Яо Инь приподнял бровь. – Если бы не этот предлог попасть к тебе домой, зачем еще мне, Со-псу, играть в Зельду с Джорджем, Ниндо?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Со-псы – это фаны Sony Playstation, а Ниндо – фанаты Nintendo; поклонники обеих приставок начинают драться при встрече, и все считают, что их игра – №1 во всей игровой индустрии. Прошлой ночью Яо Инь принял на себя бремя унижения и углубился на вражескую территорию. Это казалось не менее неправильным, чем Джеймс Леброн*, смеющийся над Коби Брайантом*, или фанаты «Манчестер Юнайтед», поддерживающие криками «Ливерпуль». [Прим. пер. Леброн и Брайант – профессиональные баскетбольные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думал, что он слишком многим пожертвовал ради гонки за мужчиной. Он не только платил деньги и отдавал свое время, но еще и предал свои убеждения. Если при стольких приложенных усилиях он не сможет поймать Тань Имина, то и впрямь усомнится в собственном обаянии.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познакомился с Яо Инем, были и другие парни, которые выражали Тань Имину свою благосклонность. Но после того, как Тань Имин им отказал, они больше не пытались завязать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Инь оказался очень упорным, полностью захватил наступательную инициативу и выбирал верное время. А самым похвальным было то, что Яо Инь никогда не смешивал личные чувства и работу. Они с Тань Имином часто встречались в студии звукозаписи, но никто из коллег не знал, что Яо Инь ухаживает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вынуждало Тань Имина чувствовать себя слегка виноватым, как будто бы если он не примет чувства Яо Иня, то совершит самый ужасный и непростительный грех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когда Тань Имин смотрел на Яо Иня, он на самом деле не испытывал чувства, которое заставило бы его сердце забиться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Тань Имин перестал разговаривать, Яо Инь с интересом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провести Весенний Фестиваль? – спросил он. – Вернешься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вернусь, – Тань Имин облегченно вздохнул и тоже заговорил о другом. – В компании не дают отпуск, но даже если бы и давали, билет домой стоит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наступает время праздников, каждый вспоминает о своих родных. Пробыв в Соединенных Штатах столько лет, Тань Имин ни разу не возвращался домой на Весенний Фестиваль. Раньше, когда он учился, ему не хватало денег, а теперь у него была работа, но ему не хватало времени. Это была беда всех простых студентов, учившихся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Тань Имин. – Ты поедешь домой? – были ли это деньги или время, Яо Инь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пожал плечами Яо Инь. – Мои родители решили отправиться в туристическую поездку во время Весеннего Фестиваля, так что я не вернусь домой и не буду создавать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глаза Тань Имина зажглись. В этом году он работал на двух работах и сумел скопить много денег. Должен ли был он тоже подать заявку на участие в туристической группе для пожилой пары? – Куда твои родители собираются поехать развлекаться? В Европу? Австралию?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богатстве семьи Яо Иня они определенно не поедут путешествовать по Китаю.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медленно сказал Яо Инь, – в Антакртику.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тур, организованный моим отцом и его другом, и они все еще могут добавить людей в группу. Почему бы тебе не предложить это дяде и тете? – с готовностью сказал Яо Инь. – Мне не нужны деньги, смотри на это как на проявление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думаю, что им неплохо 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каникул, приуроченных к Весеннему Фестивалю, кампус школы Хуа’у постепенно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Сянь Цаем на время Весеннего Фестиваля там оставались еще три мальчика. Для удобства персонала школа собрала их четверых в одной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трое детей были моложе Сянь Цая. Академия Хуа’у работала по шестилетней программе, и ученики могли поступать в школу в одиннадцать лет. Трое мальчиков были так взволнованы от того, что будут жить вместе со школьной легендой, что не знали, куда им девать руки и ноги. А Сянь Цай впервые стал «старшим братом» и на самом деле чувствовал себя еще более беспомощным,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несколько человек вели себя сдержанно, но вскоре сблизились. Двое детей приехали из отдаленных горных районов. Ради того, чтобы сэкономить деньги, они остались в школе на время Весеннего Фестиваля и тайком уходили из кампуса, найдя работу по распространению рекламных листовок. Родители третьего мальчика как раз находились в процессе развода, и оба уже нашли себе другую пару. Никто из них не хотел забирать сына себе, и в конце концов его просто бросили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это, Сянь Цай вдруг почувствовал, что проблемы, с которыми столкнулся он,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очень интересовались музыкально-танцевальным отделением, и всё продолжали задавать Сянь Цаю вопросы. Сянь Цай отвел их в аудиовизуальный кабинет, показал классические мюзиклы и научил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на школьном компьютере сохранились видео итоговых семестровых экзаменов. По просьбам остальных мальчиков Сянь Цай робко открыл и показал им свои экзаменационные видео. Когда те увидели, как Сянь Цай играет две роли и поет «Прощай, Рахманинов» под мелодичный аккомпанемент, у них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мюзиклы такие интересные! – сказал один из них. – А я могу перевестись на музыкально-танцевальное?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мальчиков тоже не хотели отставать, подняли руки и тоже заявили, что хотят поменять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быть актером мюзиклов!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таким же сильным, как мой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учеба начнется, я спрошу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 не предполагал, что он когда-нибудь сможет вдохновлять других людей и сможет стать для них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было очень здорово, петь – очень здорово, балет был замечательным, и музыкальный театр ему не уступал. Сянь Цай, сам не заметив того, влюбился в свою профессию, и знал, что в будущем обязательно наступит тот день, когда он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Тридцатого числа, в последний день старого года, весь кампус погрузился в тишину. Если не считать дежурных охранников, там можно было встретить только бездомных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сильного снегопада температура упала до минус десяти, и трубы в общежитии для мальчиков замерзли и лопнули. Ремонтника в такую погоду найти не удалось, так что Сянь Цай смог только выпросить у тетушки-коменданта небольшой горшок с водой, чтобы обтереть лицо,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работавшая в общежитии, уехала вечером домой, чтобы отпраздновать Весенний Фестиваль и должна была вернуться только на третий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оставила им ключ от компьютерного класса: дети в этом возрасте, если никто за ними не приглядывает, тут же переберутся через стену и ускользнут в интернет-кафе! Лучше было бы заранее открыть им компьютерный класс – пока они не вышли за школьные ворота, о безопасности можно было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мальчика уже давно и счастливо сидели онлайн. В общежитии прибрались, и Сянь Цай остался один. Поев пельменей в столовой, он направился в кабинет для занятий 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ровно в девять вечера должен был начаться приуроченный к Весеннему Фестивалю онлайн-концерт в группе радиодрам [Голоса Цзюсяо], и президент сказала, что на нем ожидается от семи до восьми тысяч слушателей. Сянь Цай никогда не пел перед таким большим количеством людей. Он очень нервничал, боялся, что плохо выступит и опозорит сообщество.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беспокоило то, что он тащил Ван Цинъюня назад: это был первый раз, когда Великий Бог выступал в роли шоу, но на самом деле он был шоу сам для себя! До сих пор всякий раз, когда Сянь Цай пытался оглянуться на произошедшее, он думал, что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песню «Если ты гей» они много раз репетировали в личке. Чтобы изобразить характерные черты персонажа, Ван Цинъюнь намеренно повышал свой голос, и он становился очень высоким, чудаковатым, натянутым и звучал очень неуклюже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потрясен, когда впервые услышал, как Великий Бог говорил голосом, который слишком сильно отличался от естественного. Даже Сянь Цай, увлеченный фанат, не мог воспринять его, как голос того же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научился этой технике у своих старших в студии звукозаписи, – пояснил Ван Цинъюнь, улыбаясь. – В противном случае я не был бы уверен, что возьмусь за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Цинъюнь говорил еще много чего: как работают голосовые связки, рот, какая должна быть форма рта, грудная клетка, брюшная полость и все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Сянь Цай не вникал в его слова, передававшиеся по радиоволне, а просто глупо со слепым поклонением слушал, думая: «Актеры озвучания – и правда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в сообществе [Голоса Цзюсяо] было уже оживленно. Ведущий в последний раз повторял свои вводные реплики, группа субтитров проверяла субтитры, АО, которые должны были выступать через некоторое время, начали делать в микрофон вокальные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нервничал настолько, что сидел, весь напрягшись, но не мог вымолвить в группе ни слова, потому что он не знал, что ему еще можно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полон чего-то вроде: не испорти это, не испорти это, не испорти это, ты не можешь подвести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полностью отражало его внутреннюю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нервничал так, когда ворвался на кастинг «Из моего мира», но сейчас он волновался настолько, что у него заболело горло. Если бы он выступал один, то, конечно же, боялся, но не находился бы под таким сильным психологическим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партнер – Ван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Ван Цинъюнь написал ему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guess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не видел, чтобы ты разговаривал в группе. Я подумал, что ты ушел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Просто… я не знаю,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облизал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не могу ничего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не могу запомнить ни стихи, ни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чувствую, что мои мозги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Вот как. Когда будешь петь, ты можешь просто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Разве это не песня про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Просто убеди меня выйти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практически упал на колени в классе для занятий вокалом. Перед лицом тысяч фанатов он будет должен убеждать Великого Бога выйти из шкафа! Это просто его убивало.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