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Сначала был громкий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оглушительный звук грохнул прямо около уха. Все, что Ци Цзин смог сделать, – инстинктивно поднять руку, чтобы заглушить его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его руку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в его памяти оказался провал, а затем его сознание поглотила тьма. Он понятия не имел,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он потерял слух. Слух же стал первым чувством, которое у него восстановилось.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тьмы он услышал что-то похожее на то, как стекло разбивается на миллионы осколков. Когда исчез этот хрустящий холодный звук, он едва смог приоткрыть глаза узкой щелкой. Он не мог сказать, где верх, а где – низ, потому что казалось, что небо и земля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Ци Цзина кружилась, на переносице одна за другой выступали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чувство его привел звук, раздававшийся из его собственной глотки, когда он отчаянно хватал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слышать тяжелое движение подъемного крана неподалеку, пронзительную сирену скорой помощи, разные звуки металлических ударов носилок и крики людей, эхом отдававшиеся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еще кто-то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автомобиль деформирован сильнее. Человек может быть в шоке и не реагировать. Будьте особо осторожны, когда начнете вскрывать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правильно… Он возвращался из командировки.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на дороге, которая огибала гору. Когда они были примерно в получасе езды от города, то попали в плотный поток машин горожан, уезжавших на долгие выходные в честь Национального Дня. Горная дорога петляла и поворачивала и, к тому же, была мокрой и скользкой от выпавшего прошлой ночью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так случиться, что они попали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чувствовал себя как в тумане. Затем он с трудом моргнул и попытался пошевелиться между двумя слоями искореженного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от этого небольшого движения начиная с левой руки вплоть до самых печенок его пронзила сильная боль. Ему казалось, что от этой боли сердце на мгновение остановилось. Кровь потекла в обратном направлении, заставляя все тело содрогаться.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выдержал и всхлипнул, звук сорвался с его губ, в момент, когда он рефлекторно втянул ноги, чтобы свернуться в клубок, и ударился о искореженное сиденье впереди. Из-за этого разбитое стекло осыпалось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услышал внутри! – человек снаружи, должно быть, заметил его движения и поспешил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внутри, вы меня слышите? Вы можете мне ответить? – за несколько секунд, которые потребовались медикам со скорой помощи, чтобы его окликнуть, Ци Цзин почувствовал, как воротник пропитался холодным потом, выступившим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слышу… – слабо откликнулся Ци Цзин, когда с трудом смог пошевелить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тесном пространстве воздух наполнял металлический запах – это была кровь. Он не мог сказать, откуда она взялась, но запах был очень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действительно попал в автоаварию.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боли в левой руке можно было сказать, что она, скорее всего сломана. Он надеялся, что руку не раздробило.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во время аварии был действительно сильным, и невыносимая боль, которая передавалась по нервам от перелома кости, могла вызвать шок, от чего он и потерял сознание на некоторое время. К счастью, коллеги, которые ехали вместе с ним, были в порядке – он мог слышать, как они с тревогой что-то спрашивали у врачей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с телеканала провинции!.. Да, да, мы журналисты!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кто остался внутри, зовут Ци Цзин, он сидел прямо там, когда мы столкнулись! Наши раны не серьезные! Пожалуйста! Вы должны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их голоса сквозь звуки суетящихся вокруг людей и машин, разбиравших обломки, которые раньше были автомобилями.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остался жив, было благословением. Ци Цзин старался быть оптимистом, как мог, пока слабо хватал ртом воздух. Он отвернул голову в сторону, чтобы не наглотаться пыли, когда спасатели вскрывали резаками машину. Потому что если бы он закашлялся в это время, то наверняка навредил бы всему телу, включая переломанную руку; не было никакой гарантии, что боль не вызвала бы еще один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Цзина вытащили из машины, он специально осмотрел обломки, которые были минивэном телестанции.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них врезался большой грузовик. Оба водителя сумели в самый последний момент отвернуть в сторону, предотвратив аварию со смертельным исходом. Однако перёд грузовика все же врезался в бок минивэна, где и сидел Ци Цзин. Автомобиль выбросило с дороги на склон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оглянулся на машину, то подумал, что обломки и в самом деле впечатляли.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получил перелом левого предплечья. Порезы на других частях тела, их надо продезинфицировать и остановить кровотечение, но это не должно быть серьезно, – врач, осматривавший травмы, подтвердил его предположения. – Внутреннее кровотечение при переломе довольно сильное, поэтому надо зафиксировать перелом как можно быстрее и отправить его в госпиталь на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шину!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немедленно сделать закрытую репозицию перелома на месте, медсестра ввела Ци Цзину анестетик. Он не мог пошевелиться, но его глаза не оставались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[Прим.англ.пер.: Закрытая репозиция – процедура для восстановления сломанной кости без разреза тканей. Сломанная кость возвращается на место, что позволяет ей срастись. Лучше всего, когда это делается сразу после перелома и как можно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Прим.пер.: наши медицинские справочники дают примерно то же самое: Репозиция – медицинская процедура, целью которой является сопоставление фрагментов кости после перелома для обеспечения лучшего сращения кости. Репозиция необходима при неудовлетворительном стоянии костных фрагментов. Отличительной особенностью закрытой репозиции является сохранение целостности кожных покровов (то есть эта процедура не подразумевает хирургического доступа к месту перелома, а выполняется внешними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вокруг, он увидел, что кроме тех коллег, которые вместе с ним попали в аварию, тут находились и другие, те кто узнал об этом. Эта новость действительно поразила всю телестанцию: и команда интервьюеров и те, у кого брали интервью, – все они работали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забавное в такой неприятной ситуации, Ци Цзин не выдержал и улыбнулся, когда об этом подумал. Коллеги, побледневшие от вида его травм, тоже не выдержали и начали говорить один за другим, «ругая» его за веселье в таком положении. Пухлый Дахай, который должен был ехать в эту командировку, но сумел отвертеться, потому что Ци Цзин его заменил, тоже был здесь. В полной растерянности он стоял рядом с носилками Ци Цзина, извиняясь перед ним и обильно сокрушаясь. Этот взрослый человек просто боялся расплакаться прямо там на месте. В конце концов, Ци Цзину даже пришлось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и того, что я не умер, – пробормотал он сам себе, глядя в пространство пустым взглядом, когда смесь усталости и боли переполнила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сдал так много сырых записей, и не все эти аудиодрамы вышли. У него были драмы, за которые он только взялся, но не успел ничего записать, они все еще лежали в своей папке, ожидая его… К счастью, он не потерял жизнь, оказавшись на пороге смерти. Иначе ему пришлось бы убрать из «притворщика мертвецом» слово «притворщик».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телефон, верно? – сестра, обрабатывавшая ему порезы, мягко его окликнула. Ци Цзин повернулся к источнику звука и увидел ее, держащую покрытый кровью и грязью телефон. Она хотела, чтобы вещь опознали.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поможем вам его сохранить, – сказала медсестра, кивая: она случайно обнаружила секрет. – Вы все время крепко его держали. Он выпал у вас из рук только тогда, когда я ввела анестезию.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поражен ее словами. Он ошеломленно моргнул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всего за секунду до аварии он все еще смотрел в открытое на телефоне приложение для фотографий – на снимок того человека с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Цзина привезли в Народную больницу провинции и сделали рентген, выяснилось, что у него двойной перелом локтевой и лучевой кости левого предплечья, но, к счастью, не осколочный. Его отправили в больницу третьего уровня в столице провинции, у тамошних врачей был богатый опыт, и операция прошла очень гладко. После открытой репозиции в руку поместили стальную пластину, а сверху наложили гипс для укрепления.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[Прим.англ.пер.: Больницы в Китае делятся на три уровня по: возможности оказывать медицинскую помощь, проводить занятия для студентов и вести научные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Прим.пер.: анлейтер комментирует еще, что такое локтевая и лучевая кости (их названия в тексте шли на латыни – ulna et radius) и что такое осколочный перелом. Локтевая и лучевая – две кости в руке, идущие от запястья до локтя, и наши справочники пишут, что двойной перелом этих костей – вообще довольно распространенная травма, особенно у тех, кто занимается экстремальными видами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перелом локтевой и лучевой кости после операции легко поддается смещению, в больнице Ци Цзину предложили госпитализацию на некоторое время. Врачи хотели понаблюдать за ним и выписать только после того, как все стабилизируется. Поскольку Ци Цзин попал в автомобильную аварию во время командировки, это считалось производственной травмой. Руководство канала отправило сотрудника спросить о состоянии Ци Цзина и успокоить его: они передали, чтобы он не переживал и оставался в больнице – все расходы будут возмещены.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знал, что в ближайшее время он не сможет работать репортером, так что отложил все, что его отвлекало, в сторону и решил сосредоточиться на восстановлении.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операции медсестра вернула ему очищенный телефон, но за это время он уже разрядился. Ци Цзин не знал, потерял ли он зарядник на месте аварии или забыл где-то еще, только найти он его не смог, как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Дахай, не мог бы ты одолжить мне зарядник для телефона? – спросил Ци Цзин, когда на следующий день Пухлый Дахай пришел его навестить со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вообще не мог пользоваться левой рукой, поэтому работать на ноутбуке ему было очень неудобно. Но если бы он остался без телефона и не смог бы серфить в интернете или просматривать Вейбо, он бы точно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тебя модель телефона? Я куплю тебе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Ци Цзин попал в аварию, Пухлый Дахай продолжал винить себя, считая, что все случилось из-за него, и все произошло оттого, что он поменялся с Ци Цзином на праздник Середины Осени. Поэтому-то он и старался восполнить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Ци Цзин совершенно не принимал это близко к сердцу. На самом деле он думал, что дело того стоило. Если бы то же самое случилось с Пухлым Дахаем, кто знает, как переживали бы его жена 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небольшой материальный запрос мог немного уменьшить чувство вины, которое испытывал Дахай, Ци Цзин с радостью с этим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ладно, ты купишь мне новый зарядник, и мы с тобой в расчете, а ты перестанешь так сильно себя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так поступить! – жена Пухлого Дахая вмешалась прежде, чем он успел что-либо сказать. – Зарядник – это ерунда. Что еще тебе нужно? Не стесняйся просить нас, Сяо Ци! На этот раз наш Дахай и вправду слишком много тебе задолжал!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совершенно не умел справляться с такими прямолинейными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немного поразмыслив, он наконец кое-что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а как насчет принести мне сюда еды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Следовало сказать, что качество еды, которую выдавали в больничной общественной столовой, было никак не сопоставимо с уровнем медицинского обслуживания. Ци Цзин попробовал ее один раз в день после операции, и это было совершенно несъедобно. Желание съесть что-нибудь нормальное просто зашкаливало.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как и обещала, принесла ему восхитительную пищу, которую Ци Цзин принял с благодарностью. Он угощался едой, в которой так нуждался после недавней операции, но у мужа и жены была своя работа, поэтому они не могли навещать 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телефон ожил, первое, что сделал Ци Цзин – позвонил Пухлому Дахаю и, чтобы не беспокоить пару, сказал, что к нему пришел кое-кто и принес еду, так что последнему не нужно было об этом беспокоиться. А потом Ци Цзин продолжил брать еду из больничной столовой – грубый рис и несколько простых гарниров. Ци Цзин медленно привыкал к такой еде, по кусочку за раз; там не было ничего, что можно было легко переварить.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шел Национальный День, людей в палатах было немного. Всех, кого могли выписать, забрали домой их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у большинства больничных палат, стены здесь были белыми, постельное белье и подушки – тоже белыми, и даже каркас кровати был выкрашен в белый цвет. Осенью такая цветовая палитра делала помещение еще более холодным и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лет Ци Цзин привык к тому, что был постоянно занят. Он редко бездельничал до такой степени, что ему вообще нечего было делать и, к тому же, ничего делать он и не мог. Гуляя по коридорам больницы, он словно находился в трансе. Он наблюдал за оживленным городским дорожным движением вдалеке, провел десять минут, считая листья во дворе больницы, но большую часть времени он просто тупо смотрел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думая вообще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ему не о чем было думать, он просто не хотел слишком глубоко задумываться. Это очень походило на исписанный лист бумаги: если его отодвигать дальше и дальше, слова на нем становятся настолько мелкими, что можно подумать, будто он все еще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в которой находился Ци Цзин, было четыре места. Его кровать стояла у окна. Сначала он думал, что остальные три койки так и останутся пустовать, но неожиданно на третий день его госпитализации в палату положили пожилую женщину, приехавшую в город из небольшой деревни. По-видимому, ее тоже оставили в больнице на время послеоперационного восстановления, так что она просто болтала с ним, чтобы развеять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пожилой тетушки работали в городе, а старый муж, который вместе с ней приехал в город за медицинской помощью, обычно оставался в доме их дочери на время, пока она лежала в больнице. Когда наступало время обеда, он обычно приносил ей домашние блюда в качестве гостинца.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хорошо готовил, еда пахла восхитительно и, должно быть, была вкусной, потому что старушка каждый раз была счастлива, когда ела, а морщинки в виде гусиных лапок в уголках ее глаз разрастались и расцветали вместе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Цзин смотрел, как она ест, даже рис в его собственном рту, казалось, становился немного вкуснее. Так что когда он ел в то же время, что и старушка, ему не требовался час на то, чтобы прикончить содержимое коробки с едой из столовой, которую он брал навынос.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он ест больничный обед, старик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неужели твоя жена не принесла тебе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жены, я еще не женат, – Ци Цзин ответил 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у старика накопилось многое по поводу молодых горожан, которые предпочитали жениться поздно, и он думал, что Ци Цзин –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покачал головой и начал выговаривать Ци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раньше не женился? Если бы ты это сделал, не дошел бы до того, что даже еды принести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Ци Цзин считал себя в долгу перед больницей за проведенную операцию, он решил, что необходимо поддержать имидж учреждения.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из больничной столовой все еще неплоха, – по крайней мере, он не останется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не только о еде, – покачал головой старик. – Что хорошего в том, чтобы быть совсем одному, без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паренек еще молод и ничего не понимает. Вот доживет до нашего возраста и поймет, что одному, без пары, жить слишком сложно, – старушка присоединилась к разговору, нежно глядя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ничего не ответил. Он только опустил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справился со своим обедом даже через час. Когда старушка поела и с помощью своего пожилого супруга ушла на прогулку за территорию больницы, его пара одноразовых деревянных палочек все еще толкала взад и вперед несколько комков твердого белого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сломал руку и перенес сильное внутреннее кровотечение; он нуждался в пище и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ему надо было продолжать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глубоко вздохнул, затем взял салат, лежавший на рисе, и поднес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телефон неожиданно зазвонил. Он отложил палочки и потянулся к телефону, лежавшему на тумбочке около кровати, но замер, когда увидел номер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случаях, как автомобильная авария, компания уведомляла родственников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Ты наконец-то включил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голос женщины на другом конце трубки был ему хорошо знаком, но за последние годы начал становиться чужим. Однако голос все еще принадлежал той, кого он звал сестрой более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разрядился, я сумел найти зарядник только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замолчали. Должно быть из-за того, что они не общались так долго, начать разговор оказалось труднее, чем можно было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удушающее давление, Ци Цзин решил сразу перейти к делу, чтобы быстро закончить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Ци Си довольно неловко рассмеялась и ответила низким и осторожным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позвонили с твоей работы и сказали, что ты попал в аварию и находишься в больнице. Я несколько раз пыталась дозвониться тебе на сотовый, но получала сообщение от автоответчика, что он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операция прошла успешно, – Ци Цзин кратко обрисовал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обменялись любезностями, которые обычно говорят даже незнакомые люди: формальные приветствия и формальные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Ци Цзин внезапно услышал на заднем плане еще один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по-прежнему отказывается прийти в себя? – она пробормотала все те же несколько слов грустным, злым и беспомощным тоном. – Если бы он осознал свою ошибку и изменился, то мог бы вернуться и найти работу в родном городе, а случись что, мы бы о нем 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слышал эти же слова, когда решил оставить семью, переехать в чужой город и жить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«Отказывается прийти в себя». Да, это была любимая фраза его матери, и она действительно так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послышался голос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несколько лет назад в его воспоминаниях, этот голос, испорченный курением, звучал хрипло и дряхло.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был алкоголиком, зависимым от китайской водки, и казался еще более раздраженным, когда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мог прийти в себя, не было бы такого безобразия! Авария… Авария – это возмездие! Из всех возможных вещей решил путаться с мужиками! Он меня вконец опозорил!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Гневные крики отца оборвал младший брат Ци Цзина, Ци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можешь не кричать так громко о подобных вещах? – сказал он. – Если нас услышат соседи – вот это будет действительно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неосознанно отодвинул телефон от уха и медленно положил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стало немного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Ци Си услышала, как изменилось его дыхание, и, похоже, прикрыла динамик рукой, от чего голоса зазвучали приглушенно. Затем Ци Цзин неотчетливо услышал, как она кричит, чтобы они прекратили.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начала истерически всхлипывать, брат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отец отказался прекратить, подошел, схватил трубку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Меня не колышет, попал ли ты в аварию или что, но, если ты все еще хочешь трахаться с мужиками, никогда не возвращайся в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стукнул пальцем по экрану несколько раз, чтобы дать отбой. Эти слова продолжали звенеть у него в ушах. Палец так сильно дрожал, что он не знал, нажал ли он в нужном месте или звонок так и не был окончен. Он просто продолжал нажимать, так сильно, как мог,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тридцать секунд он смог наконец-то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расслабил большой палец, который он даже слегка ушиб, приложив слишком много силы. Он опустил голову и хватал ртом воздух. Почему-то ему казалось, что в легких не осталось кислорода, а у него не осталось другого выбора – только тяжело дышать, делать то, что нужно для выживания. Задыхаясь, он отодвинул онемевший палец от экрана и отключил телефон совсем, обрывая все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больничной палате, среди монотонного белого цвета, окружавшего его со всех сторон, тяжелое дыхание звучало еще отчетливей 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дыша, Ци Цзин сунул телефон под подушку. Он не хотел видеть его до тех пор, пока в памяти будут крутиться те слова, которые вырывались из динамика.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Ци Цзин внезапно открыл рот и пробормотал сам себе, будто одеревенев.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он должен есть. Разве он доел свой обед? Он должен сначала доесть всю еду, затем лечь и немножко поспать, а потом наступит завтра, и будет еще один яркий и солнечный осенний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пододвинул коробку с едой, поднял палочки и попытался зацепить ими еду. Но его руки так сильно дрожали, что прошло много времени, пока он смог что-то взять. Не успел он донести это до рта, как оно упало обратно. Упало что-то еще. Он не ел это, но оно стекало с его лица, капая на грубый рис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трудно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сорвался первый звук, остальные было уже не удержать. К счастью, в палате никого не было, и никто бы его не услышал, так что он мог немного позволить себе поплакать самым ужасным голосом, который встречал с тех пор, как увлекся озвучкой.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в таком состоянии уже давно, так что ему пришлось дать себе побольше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стал доедать свой промокший обед. Ему всего лишь нужно было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когда я прочитала половину этой главы, то решила удалить все и начать заново, так что она заняла у меня побольше времени. Но я чувствую, что наконец-то добилась верной эмоции.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я чувствую, что, наверное, вот-вот попрошу Дедушку исцелить меня. 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англ. пер.: lol Имена братьев и сестры Ци – это отдельные слова, которые можно разбить на два символа, которые тоже образуют отдельные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“誩”→“言” («говорить»), “囍”→“喜” («любить»), “喆”→“吉” («везучий, удачливый»)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