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глава содержит описание попытки убийства, изображение жестокого обращения с ребенком и тому подобное. Пожалуйста, читайте с осторожностью или закройте страничку, если чувствуете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двигался дальше, словно серая дорожка под его ногами. Та съемная квартира начала распадаться, разваливаться и рассыпаться в прах по камням его пути, но каждая ее частичка заключала в себе кусочек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этой дорожке было все равно, что пролистать все прошедшие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перед ним казалась все более изможденной, в то время как он сам становился выше – вплоть до того года, когда дети обычно идут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переехали в новое место – совершенно незнакомый город и совершенно незнакомый квартал; это была уже не старая съемная квартира в маленьком городке, а крохотные апартаменты в высоком многоквартирном доме. Хотя новую квартиру они тоже снимали, входная дверь в ней была из нержавеющей стали – вся блестящая и новая – гораздо прочней той железной, которая стояла у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дорос до нужного возраста, женщина наконец-то согласилась отпустить его в школу. В первый раз она вывела его из своего жилища средь бела дня, держа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редко повторяла свою мантру, потому что он уже научился молчать, и напоминать об этом снова и снова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относительно шумным местом: возле ее ворот постоянно ездили машины, орущие дети его возраста бегали и прыгали, учителя наводили порядок… Все эти разные звуки нахлынули на него со всех сторон, словно приливная волна, и он в ней утонул. Он походил на персонажа, только что выбравшегося из немого фильма: в ушах звенело от всех этих шумов, и ему казалось, что невидимые руки хватают его за горло и душат.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было странным. Настолько странным и незнакомым, что пугало его. Его ладони покрылись холодной влагой и никак не переставали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молчи, ничего не говори – и все будет хорошо. Вот чему всегда учила его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дружелюбная классная руководительница наклонилась к нему так, чтобы его лицо оказалось с ней на одном уровне, и задала вопрос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медленно поднял глаза, но любопытный взгляд учительницы был настолько пронизывающим, что он тут же быстро опустил голову и сделал шаг назад к женщине, отчасти спрятавшись за ее длинной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Шень Янь, – женщина ответила за него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повторила классная руководительница, а потом повернулась к женщине и добавила. – У вас, похоже, очень застенчивый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выражение лица женщины со своей точки зрения, но почувствовал, что она в тот момент сильней сжала его руку – настолько сильно, что в руке практически остановилась кровь. Это было больно, но он все так же не сказал ни слова и просто тихо это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ребенок, это мой племянник, – тон женщины был жестоким и твердым. В нем не было даже обычных колебаний, которые можно было услышать, когда она говорила. – Мой брат и невестка работают за городом. У них нет времени заботиться о ребенке, поэтому они оставили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учительница неосознанно взглянула на него. На этот раз женщина тоже повернула голову. Проследив за взглядом классной руководительницы, она опустила глаза и пристально уставилась на него. А затем одним движением запястья дернула его тело так, что он не смог ничего сделать, полетел вперед и споткнулся прямо перед учительницей.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рот и бесстрастно приказала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скажи,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услышал, как та женщина приказывает ему такое. Его глаза округлились, и он моргнул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брат, невестка, работают за городом – ни одно из этих слов не относилось к нему. А, понятно… значит, я могу говорить, когда притворяюсь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и папа заняты на работе, – голос был таким тихим, что его едва-едва можно было расслышать. Он сказал все, что нужно, хоть и произносил по одному слову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увидев, что он все-таки открыл рот, чтобы заговорить, учительница погладила его по голове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женщина осталась очень довольна его ответом и позволила ему снова тихонько отступить за свою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и начал днем притворяться незнакомцем с тем же именем, что и у него самого. Вечером же, возвращаясь домой, он снова превращался в настоящего Шень Яня, который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этот город, у женщины начались проблемы с выпивкой. Иногда она возвращалась домой только в два или три ночи. Когда она была пьяной, то могла ворваться в его комнату, разбудить его, плакать и кричать, порвать домашнюю работу, лежавшую у него на столе, и в истерике задавать ему вопросы, на которые у него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ты так похож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«Если бы я тебя не родила, я могла бы вернуться в прошлое и снова жить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трудным из них был этот: «Почему ты не можешь поговорить со свои отцом?! Пусть он тебя послушает, а потом разведется и сразу же придет и заберет нас в свою семью,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умел говорить, так что этот отец, которого он никогда не встречал, не смог бы его услышать и сделать то, что хотела женщина. В конце концов он был настоящим Шень Янем, а настоящего его никто никогда не захотел 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его тоже слушать не хотела. И не только слушать. Однажды она так напилась, что сошла с ума и плотно замотала его голову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темной ночью, когда не было видно даже проблеска света. Когда он открыл глаза, он смог увидеть только тьму. Эта женщина сунула всю его голову в одеяло, и он понял, что ему невероятно трудно дышать – казалось, что его горло царапает резким горячим воздухом. Инстинктивно он начал бороться, пытаясь спихнуть с себя тяжесть, но все, что он мог ощущать, было бесконечной, невидимой, несдвигаемой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пределе и терял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походила на кучу ничем не пахнущего хлопка, который забивал ему глаза, уши, нос и горло, не оставляя ни одной щели, в которую мог попасть воздух. В этот миг предельного отчаяния его голосовые связки не могли издать ни единого звука, не говоря уже о том, чтобы выкрикнуть хоть слово. Когда он открыл рот, все, что он смог с трудом выдавить, – были звуки, похожие на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угх… – умолял он, перед тем как потерять сознание из-за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Шень Янь, молчи, ничего не говори, – только в этот момент женщина произнесла свою старую мантру. – Никто тебя не услышит,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что хочет слушать, как я говорю, слышать мой голос… Он хочет, чтобы мой голос услышало много других людей. И он уже пришел ко мне. Он прямо здесь,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Вздрогнув,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потянулся рукой к потолку, будто бы хотел схватить что-то. Потолок, как всегда, был пуст. Цвет потолка сменился с темно-серого на светло-серый –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сжал в воздухе кулак, словно и впрямь схватил что-то, а потом осторожно положил на место. Затем он тихонько вздохнул, закрыл глаза и снова лег. Крохотные бусинки ледяного пота выступили у него на спине и пропитали ткань, на которой он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так всего лишь несколько секунд, а потом внезапно вздрогнул, торопливо вскочил с кровати, как будто бы ему в голову пришла какая-то мысль. Он открыл дверь кабинета и подбежал ко входу в спальню. Шень Янь уже собирался постучать в дверь, но тут, к счастью, к нему вернулся разум. Он сумел остановить руку за мгновение до того, как она ударила бы в дверь, чтобы не потревожить человека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дверь в спальню все еще была закрыта. Ци Цзин по-прежнему был здесь. Не так, как во сне, он был здесь физически и мирно спал прямо за дверью, в комнате, залитой теплым 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убрал руку от двери и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перед дверью, а потом снова протянул руку и очень осторожно коснулся двери, не приложив ни капли силы. Задев дверь, он почувствовал легкую боль от того, что ссадил кожу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очень благодарен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ему было больно, означал, что все это было реальностью, а не частью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пять Шень Янь стоял в той же позе, приложив руку к двери. Но все равно ему было немного тревожно, поэтому он отошел от двери и шагнул к шкафчику для обуви возле входа в квартиру. Он открыл шкаф. Ботинки Ци Цзина все еще были там. Затем он пошел к туалетному столику в предбаннике ванной и увидел, что зубная щетка, полотенце, бритва и другие личные вещи лежат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эти предметы, он наконец-то убедился в том, что тот человек никуда не ушел, и вздохнул с облегчением. Он вернулся к двери спальни и сел на пол, прислонившись спиной к стене. Только теперь он позволил себе посидеть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старые настенные часы и увидел, что было чуть больше шести утра. Хотя он не знал точно, во сколько заснул прошлой ночью, скорее всего, это случилось после полуночи. Стало быть, он спал меньше шести часов. Прямо сейчас у него начала немного болеть голова, на лице была явно написана усталость, но дыхание стало намного стабильней.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Шень Янь вспомнил, что ему еще нужно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холодильнику, один за другим вынул все продукты, которые планировал использовать, и выложил их на стол. Так как он не знал, что любит Ци Цзин, то решил достать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вышел из спальни в восемь утра, первое, что он увидел, был стол, заваленный продуктами, и Шень Янь, стоявший возле стола как статуя. Это зрелище потрясло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глаза Ци Цзина расширились, и вся сонливость и вялость от недавнего пробуждения мгновенно исчезли. Вообще-то, разве воскресное утро не предназначено для того, чтобы поспать подольше? Кроме того, вчера они не гасили свет и не ложились спать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узнал, что Шень Янь уже просидел на кухне два часа, это, наверное, стало бы больше, чем просто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много всего приготовил… – прежде чем приглушенно воскликнуть, Ци Цзин немного помолчал, но к концу фразы не смог удержать улыбку, расползающуюся по губам. Было очевидно, что все это предназначалось для него. Как только Ци Цзин это понял, скрывать улыбку стало просто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мгновения, как Ци Цзин вышел из спальни, глаза Шень Яня были прикованы к нему, он смотрел прямо на него, не отрываясь. Когда этот человек стоял в дверном проеме, его фигуру окутывал поток света, и ее очертания размывались. Он походил на иллюзию, на куклу из театра теней, прячущуюся за ширмой. Он мог развеяться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внезапно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опасливо, и прежде всего – смущенно от того, что Шень Янь был не уверен в том, что человек перед ним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инстинктивно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Шень Янь получил ответ собеседника, на его лицо вернулся цвет, и пустые глаза, которые выглядели так, будто бы он находился в трансе, снова зажглись внутренним светом. Казалось, это стало для него огромным утешением, и в тот же миг он то ли вздохнул, то ли издал смешок, а может быть, это была смесь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закрыл глаза, а когда открыл их снова, на его лицо вернулось обычное мягкое и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хотел спросить, что ты любишь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пойдет все, что угодно. Мне нравится все, что приготовлено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так и ответить, Ци Цзин вдруг заметил, что глаза у Шень Яня воспалены, и даже в уголках слегка поменяли цвет. Это точно не показалось ему в утреннем свете. Это случилось из-за недостатка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Похоже, что ты плохо спал. Тебе было неудобно прошлой ночью из-за узкой кровати? – с беспокойством, нахмурившись, спросил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кровати, это моя собственная проблема, – отвечая, Шень Янь слабо улыбнулся, его правая рука сжала левое запястье, лежавшее на колене. Это был его личный способ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вздохнул и тихим голосом пообещал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постепенно я это преодолею…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что нельзя было бы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нужны были правильное время, правильное окружение и правильный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ним стоял полный стол еды, Ци Цзин выбрал несколько простых блюд – ему нужно было просто плыть по течению, принимать это легко и свободно, и это давало ему ощущение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сварил кашу и взбил несколько яиц, чтобы приготовить омлет, который жарят на сковороде без масла. Блюда были настолько легкими для желудка, насколько это возможно. Этого Ци Цзину уже хватило бы, но Шень Янь покачал головой и перешел к простому салату с бок чой [П./п.: сорт китайской капусты], огурцом, нарезанным сельдереем и спаржей для того, чтобы пациент с переломом мог пополнить запас необходимых ему витаминов. Кроме всего этого он приготовил теплое молоко, свежевыжатый сок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чересчур – как мы все это съедим? – Ци Цзин беспомощно улыбнулся, глядя на тарелки с едой, которые стояли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Шень Янь сел рядом с Ци Цзином, как вчера, а не напротив. Так было намного легче передавать блюда со стола и подливать Ци Цзину напиток в стакан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ответил с нежностью, и, несмотря на самые разные вкусы блюд, приготовленных на завтрак, в его сердце остался только один –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Шень Янь вдруг начал перед ним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вчерашней ночи…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Цзина, державшая ложку, при этих словах непроизвольно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Шень Янь не поднял эту тему, скорее всего, он сделал бы вид, что ничего вообще не было. Но раз тот все же начал этот разговор, ему не оставалось ничего иного, кроме как попытаться отшутиться, чтобы скрыть следы неловкости, которую он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просто… был немного удивлен в тот момент. По правде говоря, это я сам сказал кое-что странное, так что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прозвучал весьма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опустил голову и медленно перестал двигать своими деревянными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потому что ты меня дразнил, я захотел тебя немножко припугнуть, – Шень Янь вдруг улыбнулся, повторяя то, что сказал Ци Цзин. – Но в итоге я тебя действительно напугал, так что все-таки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сделал это нарочно? – услыхав его ответ, Ци Цзин вздохнул с облегчением и, приподняв бровь, взглянул на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я больше не буду так делать, обещаю, – тон Шень Яня был очень искренним: без сомнения, он успокаивал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это смогли осознать, атмосфера в комнате, которая похолодела из-за напряженности между ними, снова согрелась, возвращаясь к естественному и прочному взаимодействию двух людей – и да,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краем глаза на человека рядом с собой, Шень Янь молча похоронил невысказанный вздох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Ци Цзин собрался помочь убрать посуду, но Шень Янь слегка поднял руку, жестом приглашая его вернуться на место. Он выглядел так, будто собирался сообщить ему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замешательство, Ци Цзин снова сел, и в этот момент Шень Янь произнес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Регистрация на прослушивание, о которой твои друзья говорили вчера, уже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замешательство затмил громкий стук сердца. Спустя несколько секунд он, наконец осознал смысл слов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не закрыта, ты можешь подать заявку в ближайшие два дня, – Ци Цзин выпрямил спину, и его глаза загорелись, когда он уставился на Шень Яня. –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Ци Цзин слишком сильно обрадовался, это застало Шень Яня врасплох, и он нерешительно опустил голову,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наклонился к нему и вцепился в его руку, будто хватаясь за единственный луч во тьме, не желая, чтобы тот исчез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превратился в утверждение. Это означало, что отступать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тихо вздохнул и, как и надеялся Ци Цзин, действительно не стал отступаться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подумал, что мне пора перестать топтаться на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когда Ци Цзин услышал, что человек, которому он задал вопрос, подтвердил решение своими собственными устами, он не мог не испытать все эмоции разом. В этот момент его обычно неисчерпаемый словарный запас внезапно словно улетучился, и эти два слова остались единственными, которые он смог подобрать, повторяя 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избирательной немоты было сложным и трудным. Однако вероятность выздоровления вовсе не была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жалел о том, что занялся озвучкой ради терапии. Если бы не его занятия дубляжом, он никогда бы не встретил Ци Цзина, не познакомился и не сблизился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наблюдал за тем, как глаза Ци Цзина наполняются радостью, и чем дольше он смотрел, тем яснее чувствовал, что его ночной кошмар уходит от него все дальше и дальше. Придет день, когда все его старые раны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будень слушать,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буду, – Ци Цзин улыбнулся и вздохнул. Я не только буду тебя слушать, я с нетерпением жду возможности записать это и не спеша оценить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говорить до тех пор, пока ты хочешь слушать, – прошептал Шень Янь. Затем он повернул руку и переплел свои пальцы с пальцами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голову и увидел на лице собеседника очень мягкую улыбку, настолько мягкую, что она была похожа на несколько лучей солнца, пробивающихся сквозь занавески. Она была вовсе не жаркой, но, несомненно,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история о том, как два героя исцеляют друг друга. И у Шень Яня и у Ци Цзина есть свое прошлое; тяжесть, которая лежит у них на сердце, может быть гораздо больше, чем они думают. Это только часть истории о детстве Шень Яня, остальное будет раскрыто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