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Лу Ляньгуан лежал в общежитии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там не было. В эти два дня он хотел играть всю ночь, включив микрофон и болтая со своей гильдией. Чтобы не мешать Лу Ляньгуану, он ушел на ночь в интернет-кафе.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Ляньгуан нынешней ночью растратил его добрые намерения впустую. Уже рассвело, а он по-прежнему ворочался в постели, не в силах заснуть. В конце концов он не выдержал, снова достал телефон и открыл последнюю фотографию, которую он сохранил и которую уже посмотрел бесчисленное множество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с информацией о билете на самолет, которую прислал Чжу Шень, чтобы было удобней его встречать. Столбцы с его именем и фамилией были заблюрены, а билет держала худая и чистая рука, с выделяющимися под кожей костями. А еще в углу снимка можно было разглядеть часть узкого тонкого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Лу Ляньгуан никогда не представлял себе, как выглядит Чжу Цуншэн. В его мире Чжу Цуншэн не был материальным существом, да и в огромной группе фанатов Чжу Цуншэна не было ни одного человека, который мог описать хоть какую-нибудь часть его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 без перерыва каждый божий день этот человек публиковал тысячи слов. Он рассказывал истории о множестве удивительных миров, оживил так много трогательных персонажей и опубликовал романы длиной в миллионы слов, но никогда ничего не рассказывал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добрый человек подсчитал количество слов, сказанных Чжу Цуншэном во время общения с фанатами из поста «Вы когда-нибудь встречали такого холодного автора?», и даже включил в их число «Просто сосредоточьтесь на моем романе» из его личного профиля. Дебютировав восемь лет назад, кроме обновлений глав, Чжу Цуншэн в общей сложности написал 187 слов на всех публичных платформах. Если исключить «Спасибо», составлявшее больше половины от общего числа, оставалось только 27.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называли эти 27 слов «Цитатами Чжу Цуншэна» и сделали чехлы для мобильников с принтами из них. Лу Ляньгуан даже один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Цуншэн был таинственным Всевышним богом, чье имя всегда стояло на вершинах всевозможных рейтингов, и тем, кто говорил так мало, что даже его цитаты стали великой ценностью. Лу Ляньгуан считал себя самым близким Чжу Цуншэну человеком среди миллионов людей, но и он не знал его настолько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сегодня он увидел левую руку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фото выглядела так молодо, почти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оттого, что Чжу Цуншэн довольно худой? К тому же, нельзя точно определить чей-то возраст по его рукам. Руки сорокалетнего и двадцатилетнего мужчины могут не очень-то и отличаться. Лу Ляньгуан думал о самых разных вещах, в прострации глядя на чужую красивую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долгих лет Лу Ляньгуан был свидетелем того, как Чжу Цуншэн поднимался на вершину славы. Если воспользоваться жаргоном авторов онлайн-литературы, то это было «легендарное вознесение». Подписав контракт, он дебютировал и был возведен в сан «пишущего бога» после публикации его первого романа «Хризалида вселенной». Затем серия «Лэндис» создала основу для того, чтобы он получил титул «Великого бога». С наступлением золотой эры авторского права сеть Pen Nib расширялась очень быстро. Чжу Цуншэна вместе с двумя другими авторами стали называть «Три бога Pen Nib». Но все в этой индустрии знали, что три бога на самом деле были четырьмя людьми. На сегодняшний день остальная троица, входившая в состав «Трех богов Pen Nib», либо покинула профессию, либо утратила свое положение. На вершине круга онлайн-литературы остался только Чжу Цуншэн. Поскольку никто не мог конкурировать с ним в плане цифровых достижений, Чжу Цуншэн получил титул «Всевышнего».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Цуншэн был спутником Лу Ляньгуана еще с тех пор, когда он был мальчиком, учеником средней школы, потом старшеклассником, учился в университете, а теперь готовился вот-вот закончить учебу. Лу Ляньгуан всегда был жизнерадостным и благожелательным человеком, и у него всегда было полно друзей. Хотя Чжу Цуншэн был всего лишь его онлайн-другом, для Лу Ляньгуана он был самым особенным среди всех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родился в семье ученых. Оба его родителя трудились на достойных уважения работах: отец был профессором, а мать – врачом. И с самого детства Лу Ляньгуан обладал прекрасным характером и способностями. Он привык быть лидером и привык к тому, что на него смотрят как на образец для подражания.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интересовало, почему люди хотели с ним дружить. Хотели ли они воспользоваться респектабельным положением его родителей, привлекала ли их его внешность, или люди искренне восхищались им – ему было все равно. Он относился ко всем одинаково и общался со всеми без энтузиазма.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 своей натуре был высокомерным, и ни разу в жизни не нашлось человека, который сумел бы заставить его добровольно отдать все свое сердце. Родители беспокоились, что он так и умрет в одиночестве, и поэтому приняли его сексуальную ориентацию.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Цуншэн был другим. Когда они познакомились друг с другом, Чжу Цуншэн был всего лишь писателем с небольшой группой фанатов, а Лу Ляньгуан – одним из его поклонников. Чжу Цуншэн не знал ни того, какое положение занимала семья Лу Ляньгуана, ни того, как он выглядел, но все равно относился к нему с терпением и искренностью. Поначалу Лу Ляньгуан увлекался только его романами, но со временем он стал восхищаться личностью, стоявшей за этим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никогда не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общении Чжу Цуншэн был сдержанным и спокойным. Несмотря на свой статус знаменитости, он искренне относился к своему фанату Пянь Юй и отвечал на все его вопросы. Лу Ляньгуан всегда был умен и, пока Чжу Цуншэн по своей инициативе не говорил чего-либо, никогда на него не давил и не спрашивал лишнего, чтобы к нему приблизиться. За эти семь лет они ни разу не разговаривали по видеосвязи и не звонили друг другу. Они не знали даже настоящих имен и фамилий друг друга и того, сколько им лет. Они просто были друзьями, которые искренне друг другу нравились. [Прим. англ.. пер. 君子之交谈如水 – буквальный перевод этого предложения «разговор джентльменов подобен воде». Это значит, что отношения между ними чисты, как вода. Они дружат не из-за славы, богатства или тщеславия, они дружат потому, что просто нравятся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наконец-то встретится с Чжу Цуншэном.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перевернулся на кровати и продолжил разглядывать фотографию на телефоне. Только так он мог почувствовать реальность происходящего. В какой-то мере до сегодняшнего дня он шел по стопам Чжу Цуншэна. И теперь, наконец, он встретится с «богом», на которого равнялся все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Хо Мяо вернулся в общежитие, наступил уже полдень следующего дня. В тот момент, когда он вошел в комнату, он тут же испытал шок: все пространство между двумя кроватями в маленькой комнате было завалено открытыми коробками, а Лу Ляньгуан, человек, который всегда обращал внимание на то, как выглядит, с растрепанными волосами копался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 – услышав звук открывающейся двери, Лу Ляньгуан небрежно его поприветствовал. – Поспать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поспал утром в интернет-кафе, планировал поспать еще, когда вернусь, – Хо Мяо переступил через одежду и с изумлением спросил. – Бро, нет, погоди секунду, что ты ищешь в этой куче барахла?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усилием Лу Ляньгуан вытащил из коробки пальто и прикинул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завтра кое-что важное, поэтому я подбираю одежду. Можешь ложиться спать, я приберу все на полу, когда ты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пасиб, – сказал Хо Мяо. Уже улегшись на кровать, он с любопытством спросил. – Точняк, что с твоими волосами? Ты испортил CP в своем романе, и тебя избили? [Прим. англ. пер. 逆 CP – значит пойти против ожиданий читателей насчет того, кто в паре гун (актив), а кто шоу (пассив).]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школьный гений Сан Шуй и правда очень много знает, – засмеялся Лу Ляньгуан и прибавил. – Жаль, но нет. Я только что встал и не успел причесаться. Я не мог уснуть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ты! – преувеличенно воскликнул Хо Мяо. – Какое же важное событие заставило нашего замечательного Сяо Лу потерять сон? Ты наконец-то будешь раздавать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автографы, – Лу Ляньгуан брызнул на волосы водой и попытался их расчесать. – Я боюсь, что все влюбятся в мою внешность, как только меня увидят. В конце концов, я хочу добиться успеха, опираясь на свое творчество. Хотя мои работы и так уже незаурядные, до моей внешности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Алё? Это 110? – Хо Мяо поднес к уху телефон и крикнул. – Давайте быстрее, тут кое-кто выпендривается* и уже вышел из-под контроля! [Прим. англ. пер. 110 – телефон полиции и службы спасения в Китае. 装逼 – показушничать, выпендриваться, обманывать других, выставляя себя в лучшем свете, чтобы завоевать уважение и привязанность, и выдавая себя за того, кем на самом деле человек не является.]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сложил пальцы пистолетом и притворился, что стреляет в Хо Мяо, а тот схватил себя за грудь и повалился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Завтрашнее событие важней, чем раздача автографов, – энергично заявил Лу Ляньгуан. – Я собираюсь на встречу со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ты по кому-то фанатеешь, – Хо Мяо сел на кровати. – Кто это? Линь Лун?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вообще возможно? – сказал Лу Ляньгуан. – Я не интересуюсь молодыми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ты же согнулся*. Какие парни-знаменитости сейчас популярны? [Прим. англ. пер. (弯的) «Согнутый» – буквальный перевод, на сленге так называют геев.]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настолько безнадежен, что даже не можешь назвать ни одного мужчину-знаменитость, – покачал головой Лу Ляньгуан. – Мой кумир – писатель, а не знаменитость! …Неважно, ты ведь даже романы не читаешь. Кстати, не хочешь завтра днем съездить со мной в центр? Я хочу купить своему кумиру подарок, но мне не хватает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Неа, – ответил Хо Мяо. – Завтра – последний день ивента в новом инстансе «Яо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Лин» была самой популярной игрой на сегодняшний день. Причина, по которой Хо Мяо отправился провести ночь в интернет-кафе, вместо того чтобы поспать в комфортабельном общежитии, заключалась только в том, что он хотел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важнее: игры или друзья? – спросил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без колебаний дал бессердечный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Игры. Кстати, разве ты завтра не собираешься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свидание? Я встречусь с этим человеком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раз вы встречаетесь вечером, это не свидание, – Хо Мяо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одеялом, он не забыл напомнить Лу Ляньгуану: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Бро, не забудь взять с собой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– Лу Ляньгуан схватился за лоб, – мне больше не нужна твоя компания. Спи.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Хо Мяо почувствовал, что слишком сильно устал после бессонной ночи, и быстро заснул. Лу Ляньгуан сидел за своим рабочим столом. Он планировал редактировать свою дипломную работу, но чувствовал себя неловко и хотел еще разок взглянуть на фотографию, которую прислал ему Чжу Цуншэн.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Ляньгуана, человека очень дисциплинированного и обладавшего великолепным самообладанием, это была довольно редкая ситуация. Ни разу за последние годы он не чувствовал себя настолько нервным и взволнованным. Даже в ночь перед гаокао* он волновался меньше, чем сейчас. Он так не нервничал даже тогда, когда получил уведомление о зачислении в общежитие Цан Сю дунлинского университета. [Прим. пер. Гаокао – аналог ЕГЭ. Общежитие Цан Сю дальше упоминается довольно часто, оно сыграет важную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лет, и он вырос из ребячливого ученика средней школы в зрелого и независимого молодого человека. Он стал влиятельным человеком как в реальности, так и в интернете. Однако в присутствии Чжу Цуншэна, этого немногословного бога, он превращался в обычного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Всевышний… – Лу Ляньгуан посмотрел на фотографию и тихо сказал сам себе. – Что же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на востоке континента наконец-то заснул Лу Ляньгуан. А на другой стороне океана был день. Тан Цу стоял в длинной очереди в международном аэропорту, готовясь к регистрации на свой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Я сам найду, где мне остановиться, не хочу вас беспокоить, – вежливо сказал Тан Цу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находилось много азиатов, и все люди впереди и позади Тан Цу были китайцами. Однако по его лицу и тону никто никогда не догадался бы, что он разговаривал со своим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Тан Ци хорошо знал характер своего брата и не хотел его принуждать. – Вообще-то мама хочет, чтобы ты остался дома. Но не волнуйся, я помогу тебе с этим разобраться.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извини за беспокойство, – искренне поблагодарил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Ге, тебе не обязательно быть со мной таким вежливым… Ты прилетаешь в семь вечера, верно? Мне подождать тебя в зале для прибывающих? В прошлом году я получил права и могу за тобой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я… – Тан Цу сделал паузу. Он никогда не думал, что наступит день, когда он это скажет. – Меня заберет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друзья?! – Тан Ци удивился, но вскоре понял, что допустил ошибку и быстро прибавил. – Я имею в виду, ну, имею в виду, что это здорово. Что за друг?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знаешь, – Тан Цу не выдержал, слегка улыбнулся и сказал. –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долю секунды ему пришли на ум сотни прекрасных фраз, которыми можно было ее описать. Он хотел сказать, что она – веселая и живая, полная тепла, чуткая и заботливая. Она была рядом с ним на протяжении многих лет, поддерживала и помогала ему больше всех людей. Но в конце концов он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– девушка, которую я знаю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