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готовился к этому дню рождения больше недели.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заметно внешне, Ли Тан, будучи жителем столицы, находящимся у подножия императорского дворца, чувствовал себя обремененным в присутствии одноклассников из маленького города. Поэтому его день рождения должен был быть особенным, он не мог стать разочарованием.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потерять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попросил тетушку найти ему шеф-повара, к нему у него было два требованиям: он должен был быть известным в округе и мог предоставлять услуги кейтеринга.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означало поиск повара, специализирующегося на семейных банкетах, но Ли Тан считал, что руки такого шеф-повара слишком грубы после приготовления блюд массового производства. Он приложил все усилия, чтобы связаться с шеф-поваром, ранее работавшим в пятизвездочном отеле, купил дорогой набор ножей по его просьбе и договорился о том, что тетушка будет ему помогать.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также составлялось с особой тщательностью. В конце концов, гостей было много, а вкусы сильно различались. Следовало выбирать блюда, которые большинству людей будут по вкусу, например, краба на пару и вареных креветок, которые имели легкий вкус и подчеркивали свежесть.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меню пять или шесть раз, наконец, все было решено. Как только он ответил «хорошо», Ли Тан снова открыл меню и некоторое время его изучал.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только что отправленное сообщение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[Добавьте еще одно острое и кислое блюдо]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нас уже есть кислая рыба]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[Замените суп из морепродуктов на острый и кислый суп из морепродуктов]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отправил голосовое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уверены? Здесь только один суп, а острый и кислый суп не очень-то освежает]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вспомнил человека, сидевшего напротив него в дешевой придорожной закусочной у подножия горы, который вылил на рис смертельную дозу перца чили и уксуса.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ответил голосовым сообщением: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чтобы освежиться, они могут выпить напитки]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все решено? Я пойду подготовлю ингредиенты]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спасибо за вашу тяжелый труд]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своего дня рождения Ли Тан внезапно осознал, что на вечеринке все еще не хватает десертов. В перерыве между занятиями он тайком просматривал отзывы на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Дунцзе, сидевший в задней парте, подошел поиграть и, похлопав Ли Тана сзади по плечу, крикнул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вздрогнул и испугался, телефон выскользнул из его руки, но, к счастью, его быстро сомкнутые бедра поймали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не мог перестать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Чжоу, не дразни Ли Тана, он легко пугается.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тоже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не злишься, Ли Тан? Если да, почему бы тебе в следующий раз меня не напугать?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 про себя: «Я не такой уж ребенок», взял телефон и продолжил просматривать страницы.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занят, двое людей рядом с ним начали 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говорили о предстоящих осенних спартакиадах в следующем месяце. В эти дни ученики с головой ушли в учебу и не проявляли никакого интереса ни к участию в спортивных состязаниях, ни тем более к борьбе за честь своего класса. Будучи представителем по физкультуре, Чжоу Дунцзе чуть не облысел, пытаясь убедить всех зарегистрироваться.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подготовить какие-нибудь призы для участников?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предыдущие годы мы их готовили. Неограниченное количество минеральной воды, бесплатные закуски и обеды за счет класса, — посетовал Чжоу Дунцзе. — Эти мелочи даже не кажутся им важными.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 этот раз мы возьмем что-то покрупнее и организуем групповое мероприятие для участников?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караоке, смотреть фильмы, слушать мюзиклы, квесты… Если людей много, можно купить групповые билеты. Я обращусь к учителю Лю за финансированием из фонда класса; это не должно быть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 Ты давай, подай заявление классному руководителю, а я обо всем позабочусь.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предварительного соглашения, они не забыли поинтересоваться мнением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толкнул соседа по парте локтем.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обеспокоен нехваткой магазинов со сладостями в Сюйчэне и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петь в караоке.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вспомнив прошлый хаос в караоке-баре, невольно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пощади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разразился смехом.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серьезную беседу, они нашли время посплетничать.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инцидент, произошедший несколько дней назад, когда двое мальчиков из второго класса пострадали от падающих предметов в инвентарной комнате?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потом произошло?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сегодня, когда я зашел в кабинет, я слышал разговор учителей. У одного мальчика было восемь швов на голове, а другой в больнице с переломом.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серьезно.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родители пришли в школу, требуя компенсации и тщательного расследования.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расследовать? Там было просто старое оборудование. Там даже камеры наблюдения не было. Им просто не повезло.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можешь не рассказывать.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они попросили Ли Тана высказать свое мнение.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увлеченный телефоном, невнимательно слушал. Он поднял телефон, чтобы показать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неплохо. Кто-нибудь из вас там бывал?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выходным Ли Тан проснулся рано и потратил полчаса на выбор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мог носить только форму, но теперь, когда похолодало, снова настало время щеголять в различных бомберах и кожаных куртках.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выбрав новый наряд, который он купил в модном брендовом магазине в столице перед приездом в Сюйчэн, Ли Тан спустился вниз, где уже находились шеф-повар и нанятый им позже кондитер.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проснулся утром, кто-то постучал в дверь, и Ли Тан получил огромную коробку с роскошным трехъярусным тортом из помадки с изображением мультяшных персонажей. Ее прислал Цао Ян, находившийся далеко в столице.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собираясь позвонить, Ли Тан вспомнил предостережение Ли Мэйци в прошлый раз и лишь отправил Цао Яну сообщение в WeChat, выразив свою благодарность.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цветы — большой букет роз. На открытке не было имени, только надпись: «Моему репетитору по английскому».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только один человек часто обращался к нему с просьбой заняться репетиторством по английскому языку.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позвонил Чжоу Дунцзе, чтобы выразить свою благодарность.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прекрасны, но разве розы не следует дарить девушкам?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девочка это или мальчик, когда дарят подарки? Просто скажи, нравятся они тебе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посмотрел на цветы в своих руках: винтажный розово-красный цвет идеальной насыщенности, закрученные лепестки напоминали страницы книги, обожженной огнем.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они нравятся.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сказал Чжоу Дунцзе по телефону, — дома произошла внезапная чрезвычайная ситуация, поэтому я не смогу сегодня прийти отпраздновать твой день рождения. Я компенсирую тебе это в следующий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сказал, что понимает, но в глубине души считал, что в этом нет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день назывался днем ​​рождения, то это был единственный день в году, и его нельзя было заменить никаким другим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начали прибывать гости, все одноклассники. Ли Тан велел им просто принести свои рты, но несколько студентов все же принесли подарки — небольшие вещи, такие как книги и канцелярские принадлежности, которые не были обременительны ни для дарителя, ни для получателя.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они первым делом отнесли все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своей комнаты, Ли Тан немного помедлил перед плотно закрытой дверью Чжан Чжаоюэ, но в конце концов так и не постучал.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спросил ее, свободна ли она сегодня, и она ответила, что посмотрит, как все сложится. Ли Тан не стал настаивать и не стал особо упоминать о своих планах на день рождения. Он чувствовал, что мама должна понять, что он имеет в виду, и надеялся, что она тоже примет участие.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часто говорят, что день рождения ребенка — это день страданий матери, по крайней мере… она могла бы послать свои благословения, как и все остальные,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мой ребенок будет здоров и счастлив, без болезней и несчастий. Даже простое «С днем рождения» будет уместно.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подобранный им шеф-повар проявил себя очень хорошо. К вечернему чаю из кухни уже доносился аромат еды. Кондитер приготовил несколько десертов, которыми ребята с удовольствием насладились.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прибыл перед обедом, неся корзину с фруктами довольно старомодным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пост в Моментах. У тебя было все, кроме фруктов, поэтому я купил немного по дороге, — сказал Ли Цзычу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Тан приветствовал его, появились новые гости. Это был Хо Сичэнь, выглядевший несколько мрачно, тоже нес фрукты и сухо пожелал Ли Тану долголетия.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что он празднует свое восьмидесятилетие.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возражал и не обращал на это внимания. Он взял корзину с фруктами и посмотрел за спину Хо Сичэня.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Сичэнь был в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было прийти с кем-то?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говорил о том, что приедет.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 появлялся до самого начала банкета.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подавленное настроение Ли Тана стало еще более унылым. За обеденным столом все были заняты едой, но он едва прикоснулся к палочкам. Под столом он достал телефон и несколько раз провел по экрану, наконец отправив Цзян Лу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 Тан. Ты забыл, что должен был сегодня прийти ко мне домой?]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он получил от Хо Сичэня. Ли Тан изначально хотел добавить Цзян Лу в WeChat, но поиск по этому номеру не дал результатов, поэтому ему пришлось отправить SMS.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наши дни текстовые сообщения в основном использовались для рекламы и мошенничества. Было неизвестно, увидит ли их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старшеклассниками, поэтому на столе было только слабоалкогольное фруктовое вино.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слишком большое его количество может привести к опьянению.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банкета Ли Тан, неуверенно встав из-за стола, направился наверх. Опираясь на перила и поднимаясь по ступенькам, он услышал крик одноклассника снизу: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фортепиано! Именинник, сыграй нам!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продолжал идти один, медленно качая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этому в детстве, но теперь я не могу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тихим, и никто его не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втором этаже был темным и тихим. Ли Тан прислонился к стене, вздохнул и прислушался к слабому шуму снизу. Это создавало у него иллюзию, что он наконец-то вырвался из мира, не имевшего к нему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 было всегда, заплатив цену за волнение, он все равно чувствовал, что одиночество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не то волнение, которого он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дверь в конце коридора открылась, и оттуда хлынул свет, осветив весь коридор.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выпрямился от удивления и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Чжаоюэ, казалось, удивилась, увидев Ли Тана в дверях, и улыбнулась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поднялся наверх? Разве ты не должен развлекать друзей?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развлекаются сами по себе, — сказал Ли Тан. — Сегодня на кухне приготовили много блюд, в том числе и те, которые тебе нравятся…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Чжаоюэ прервала его, прежде чем он успел договорить: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развлекайтесь, ребята. Я просто выпью воды и пойду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пошла в гостиную на втором этаже, взяла напиток в баре и вернулась в свою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перед ним, свет погас, словно внезапно погасла свеча на торте.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лишь струйку дыма и почти дрожащее дыхание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стоял неподвижно, не зная, сколько времени прошло, когда в кармане у него зазвонил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столичный номер. Из трубки донесся женский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Мэйци, девушка Цао 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что-нибудь нужно?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говорила тебе держаться подальше от Цао Яна? — Ли Мэйци сердито ответила по телефону. — Что ты ему сказал? Он последние несколько дней был занят выбором подарков для тебя, заказал такой дорогой торт…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ничего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сказал, а он бросился готовить тебе подарки? Он никогда не был так внимателен ко мне. Как ты можешь быть таким бесстыдным?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деле, — подумал Ли Тан, — я такой бесстыдный, зная, что он меня не помнит, я все равно продолжаю пытаться приблизиться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часов вечера Цзян Лу получил звонок с неизвестного местного номера.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после третьего гудка, промолчал и подождал, пока собеседник заговорит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Цзян 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встретиться? Почему, почему ты не пришел?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явное негодование.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 ответил. Через мгновение натиск противника прекратился.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послышалось шмыгание носом.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придешь ко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пришел, так я приду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Цзян Лу. — Ты хочешь прийти ко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иду, я приду к тебе прямо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каплей… Наконец, одна попала точно в цель, накрыв муравья, застрявшего в углублении. Муравей едва успел отбиться, как его конечности затвердели в быстро застывающем воске и перестали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предупреждал вас бесчисленное количество раз и давал вам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ими не дорожишь».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Ли Тан пересек протоптанную сквозь кусты тропинку и пошел по грязной дороге, не замечая, что его штанины пачкаются.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напускное спокойствие, это притворное безразличие и тщательно созданная иллюзия волнения уже были разрушены.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сосуд, полный гнева, обиды, ревности и неразделенных желаний. Когда он переполнится, все начнут над ним издеваться.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ужасный день, в его семнадцатый день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Двигаясь, словно спасаясь бегством, Ли Тан последовал за своей памятью и на одном дыхании вбежал в переулок. Подняв глаза, он увидел фигуру, появившуюся в поле его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стоял у двери, глядя в ночное небо. Услышав звук, он неторопливо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 Тан на мгновение затаил дыхание. Далекий неоновый свет отражался в темных глазах Цзян Лу, мерцая, словно ныряя в морскую пучину.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царство, доступное только Цзян Лу и изолированное от всего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Тан задержался на границе этого царства, неизведанный путь впереди заставлял его колебаться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даже не понял, как Цзян Лу подошел к нему, как он поднял руку и нежно провел кончиками пальцев под глазами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глубокий и холодный голос стал теплым.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