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20 минут — это не мало и не 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прошлом турнире SPL EG получили барона на 20-й минуте и разорвали связь. Это был славный момент, но, в конце концов, такого нельзя было добиваться, это было не то, что можно было делать каждый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команда Гу Цзысина была решительной. Не говоря уже о том, что с таким составом игры прекрасная возможность для EG выиграть была действительно до 20 минут. Если бы игра затягивалась дольше, это дало бы миду и АДК достаточно времени для масштабирования, а EG стал бы несравненно пассивным.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20 минут уже считаются обнадеживающей оценкой.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в EG оправдали их ожидания. Всего за 15 минут WG увидела, как несколько их башен были разрушены до основания. Поклонникам EG уже не терпелось закричать о победе.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игра достигла 20-минутной отметки, помимо полосы Фу Сяохая, где внутренняя башня не была полностью разрушена, две другие полосы уже подтолкнули миньонов к их башне-ингибитору.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сидевший перед телевизором, смотрел с глупым выражением лица. Он мог отчетливо наблюдать за каждым движением и деталью Гу Цзысина, и время от времени в эфире можно было увидеть лихое лицо Гу Цзысина…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Лян Дун на стороне, скорее всего, был не так счастлив. Его собственная команда, которую он поддерживал, которая считалась одной из самых известных команд, неожиданно была вытеснена на свою базу за 20 минут аналогичной командой. Не имело значения, кто это был, они все равно стали бы враждебными.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все дружно поаплодируем, чтобы поздравить EG с победой в турнире!»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башни WG осталась половина здоровья, двое комментаторов уже нетерпеливо объявили результат состязания.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EG выиграли. Это была неожиданная, но ожидаемая победа.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они увидели, как пять участников EG встали и подошли к пяти участникам WG, чтобы пожать друг другу руки. Когда Гу Цзысин шел перед Лиер, трансляция намеренно нацелила камеру на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объективе камеры Лиер выглядел так, будто улыбался, но по его выражению лица у него не было дружеского отношения.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Цзысина это не заботило. Не говоря уже о том, что в альянсе он имел старшинство. На самом деле не стоило пытаться конкурировать с этим новичком.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 вызвали Яо Ле за кулисы для интервью после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СМИ не позвали Гу Цзысина? Потому что СМИ усвоили урок.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SPL несколько раз выходил на мировую арену. Гу Цзысин был любимцем СМИ, но потом что-то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Бог Гу, как вы себя чувствуете, играя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это видели.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не мог сдержать глухой смех: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смотрел вторую половину соревнования, и Богу Гу удалось украсть барона и сбежать невредимым, хотя у вражеского лесника был Smite . Это был немалый выигрыш для EG.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ждет, пока Гу Цзысин продолжит: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который почувствовал, что уже закончил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репортер действительно не понимал, как в этом мире появился такой трудный для интервью человек, как Гу Цзысин.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в своем уме тоже был очень озадачен, откуда такой глупый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вы хотите, чтобы я сказал? Борьба за барона, если не для получения огромной прибыли, то для чего? Пять человек взяли барона, а потом пошли домой варить суп и пить? Думаете, это фильм «Аватар»?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чтобы обе стороны могли вернуться домой и иметь прекрасное настроение, репортеры не стали бы намеренно искать Гу Цзысина, чтобы снова страдать от трудностей. Гу Цзысина тоже больше не мучили эти надоедливые и глупые вопросы.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в доме Цяо Яньчжоу Лян Дун почувствовал, что его пытают до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 лет в Хэдуне, 30 лет в Хэси * . Эта фраза действительно была проницательной и создала беспорядок. Лян Дун был высокого мнения о себе, так как несколько дней назад WG выиграли у SSG, а EG проиграли HNG. В этот момент ему просто не терпелось ударить по телевизору Цяо Яньчжоу.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фраза, описывающая, что дела в мире всегда будут непостоянны и изменивы.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точно смотрю фейковый телевизор с фейковым SPL с фейковым WG и фейковым соревнованием! — Лян Дун протянул руку, желая набить рот картофелем фри, чтобы уменьшить свой гнев, но понял, что весь картофель пропал!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также должен быть поддельный мобильный телефон с поддельным приложением, выпускающим поддельного репортера с поддельной статьей, — по сравнению с Лян Дуном, Цяо Яньчжоу, который всего минуту назад был сумасшедшим, сейчас был неожиданно спокоен. Увидев его, он не мог не покачать головой, напевая мелодию и просматривая анонс игры SPL, опубликованный 3 минуты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отчете о EG против WG автор похвалил стабильную игру EG, подобную точности хирургии. Это не было преувеличением. Каждое движение и способность EG  были точны до миллисекунды. Гу Цзысин единогласно стал MVP соревнований с наибольшим уроном и достижениями.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EG выиграли весь матч. Это было ударом по лицу тех, кто говорил, что EG катится по наклонной.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других команд, это было предупреждение EG о том, что они шаг за шагом продвигаются к вершине альянса на международном уровне.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Цяо Яньчжоу, это значило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Цяо Яньчжоу не потерял ни одного кошачьего очка, и ему не нужно было носить женскую одежду для стрима!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чувствовал, что даже празднование Нового года не было таким счастливым!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 расстраивайся из-за этого матча, — Цяо Яньчжоу изо всех сил пытался сдержать свое тело, чтобы оно не взлетело к небесам и не закричало. Он подошел к Лян Дуну и похлопал его по плечу. — Пойдем, сегодня вечером я угощу тебя хот-потом.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Дун взглянул на Цяо Яньчжоу, надувшись с лицом, полным презрения.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внизу, где жил Цяо Яньчжоу, был немаленьким, однако Цяо Яньчжоу питал особую любовь к ресторану с жареным мясом через дорогу. Забудьте о зиме, даже если бы это были самые жаркие месяцы года, Цяо Яньчжоу все равно ходил бы 2-3 раза в месяц.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Включите кондиционер и ешьте тушеное мясо, потрясающе!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ресторана хот-пот — «This Hotpot Shop». Владельца магазина звали Чжао. Цяо Яньчжоу обычно любил называть его Старым Чжао. Старый Чжао тоже был местным жителем. Он был не слишком стар, ему было всего около 30. Слышал, что несколько лет назад он приехал из города Чунцин и немного разбирался в хот-поте, так что в этом магазине не было недостатка посетителей. Иногда по вечерам этот начальник выносил мангал, чтобы нажарить шашлыков, несмотря на недавние строгие правительственные проверки, но это происходило все реже.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время обеда еще не настало, Цяо Яньчжоу и Лян Дун просто толкнули дверь магазина и увидели Старого Чжао, сидящего за стойкой регистрации и бездельничающего, смотрящего в свой мобильный телефон. Когда он услышал, как кто-то вошел, он поднял глаза и увидел Цяо Яньчжоу, внезапно повеселевшего.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это не Чжоу Цзы? Не видел тебя две недели, думал, ты уже уехал, — старый Чжао продолжал говорить, накрывая столик на двоих. Он повернул голову и увидел, что лицо Лян Дуна похоже на гору Чанбай, поэтому поспешил спросить. — Что случилось, Дун Цзы? Несчастен?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ничто, — Цяо Яньчжоу указал на Лян Дуна, — он съел слишком много боярышника, так что остался кислый привкус.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что тут кислого, — старый Чжао улыбнулся, — съешь немного тушеного мяса, и проблем больше не будет. Сяо На, иди включи кондиционер.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взял меню, с привычной легкостью заказал несколько блюд и отдал меню Лян Дуну. Он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позволю тебе на мгновение выплеснуть свой гнев.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Лян Дун был в плохом настроении, он все же взял меню и начал заказывать. Он был настолько быстр, что Цяо Яньчжоу сомневался, что он вообще смотрел в меню и просто выбирал вслепую. Все это было сделано из мести, чтобы облегчиться.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было не винить себя за то, что позволил EG победить, если бы у него были проблемы, он мог бы найти Гу Цзысина. Цяо Яньчжоу причмокнул губами.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Гу Цзысин.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внезапно подумал о чем-то и поспешил выудить свой мобильный телефон. Он обнаружил, что у него действительно есть два непрочитанных сообщения в Wechat.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Звезда: Подготовь свадебный подарок ба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явный ответ на то, что прислал Цяо Яньчжоу перед соревнованием: «Бог Гу, если ты выиграешь сегодня, папа выйдет за тебяя!!!»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Звезда: Я не чувствую ни капли счастья от своей победы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увидел это и чуть не вскрикнул, поспешив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YZQiao: Маленький орангутанг, просто следуй за мной, ба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Цяо Яньчжоу был слишком взволнован, он случайно напечатал Orangutan вместо Star*. Гу Цзысин ответил очень быстро.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Звезда: Орангутанги не следуют, это делают бабуины.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*Звезда и Орангутанг звучат одинаково на китайском языке, просто пишутся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назвать кого-то орангутангом, по сути, означает сказать, что он большой. Называть кого-то бабуином - это эквивалент орангутанга в гей-сообществе. Так что, по сути,  Цяо Яньчжоу случайно назвал его орангутангом и сказал ему следовать за ним (очень кокетливый/сексуальный).  Гу Цзысин исправил орангутанга на бабуина, что является гей-версией. Так что весь этот разговор имеет немного кокетливую коннотацию.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после того, как Цяо Яньчжоу отправил это, он почувствовал холод с головы до ног. Он чувствовал, что может действительно легко превратиться в заведомого извращенца для Гу Цзысина и оказаться в его черном списке. Но если подумать, что час назад во время турнира SPL тысячи людей гонялись за Сайлером, а он, час спустя, неожиданно позволил себе вольность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разделял телефон, он все равно чувствовал себя очень хорошо! Как! бля! Удовлетворительно!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много улыбаешься? — Лян Дун, собиравший посуду, посмотрел на Цяо Яньчжоу, чье лицо покраснело. Он не мог не избегать его из неприязни.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Нехорошо, нехорошо. Я просто слишком поражен, что не могу не быть таким, — Цяо Яньчжоу запрокинул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больше думать о женитьбе на Гу Цзысине!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потому что он тоже не может родить мне ребенка!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http://bllate.org/book/13929/1227332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