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Синши появилась кое-какая идея: он вернулся в спальню, надел одежду Юй Цзяня и его очки, нашел место, где можно поставить свой телефон, направив объектив к кровати, и начал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домашнего видео он применил то, что узнал из просмотренных фильмов, изобразив из  себя Юй Цзяня и записал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сохранил видео на компьютер Вэнь Яня и поместил его в папку с названием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он сделал, его лицо было очень горячим, а пальцы, державшие мышь, дрожали. Интересно, какой будет реакция мистера Вэня, когда он увидит его видео. Может быть... может быть, он не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больше об этом думать, он быстро выключил компьютер и в тот момент, когда экран погас,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был поражен. Он подумал, что у господина Вэня есть какое-то программное обеспечение для компьютерного мониторинга, и он заметил его вторжение в личную папку. Он поспешно поднял трубку. Оказалось, что это офис управления транспортными средствами уведомляет его о том, что его водительские права готовы, и его попросили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чтобы прийти в себя, переоделся и вышел. Когда он получил водительские права, Вэнь Янь уже должен был уходить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преподнести господину Вэню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вышел из компании и сел в свою машину, припаркованную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Вэнь Тиньи пришла к нему сегодня, чтобы просить о пощаде. Он раздражал его целый день, и, только после конца рабочего дня, он перестал. Теперь Вэнь Янь чувствовал только головную боль и, возможно, нуждался в некотором душевном утешении, например, в том, чтобы подразнить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виски и повернул голову, чтобы посмотреть в окно, но обнаружил, что сцена снаружи уже давно не менялась. Он не мог не нахмуриться и спросил водителя: «Почему мы так долго стоим на месте?»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Вэнь...»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заговорил голосом Юй Синши, что удивило его. Он присмотрелся, это действительно был щенок Юй: «Почему ты здесь?»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«Я...... Я здесь, чтобы забрать г-на Вэня с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Вэнь Яня, казалось, улучшилось настроении, его брови расслабились: «Тебе выдали местные водительские права?»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Ю Синши. повернулся, чтобы посмотреть на него, его глаза блестели и горели желанием получить похвалу: «Теперь я могу забирать господина Вэня с работы каждый день,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«Разве, когда ты был за границей, ты не ездил на машине с правым рулем? Теперь  с левым, тв к этому быстро привыкнешь?»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«Привыкаю», - Ю Синши вывел машину со стоянки. «Это довольно просто, переучиться».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кивнул и откинулся на спинку сиденья, чтобы расслабиться: «Ты просмотрел учебные материалы, которые я тебе 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Вэнь…» Юй Синши выглядел смущенным: «Учебных материалов слишком много, как я мог их все посмотреть? Я смотрел их целый день, и даже некоторые из них в перемотки. Но у меня такое чувство, что я узнал почти все, а остальное–это все повторение, так что... нет больше необходимости в обучение...»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сопротивление в его тоне, Вэнь Янь тихо рассмеялся. Подразнив щенка, он хотел посмотреть, насколько он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похоже, что щенка вот-вот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нормально–быстро обучаться, — спокойно сказал Вэнь Янь, — но если в следующий раз, когда я попрошу тебя попрактиковаться, я узнаю, что ты вообще  ничего не выучил, я  заставлю тебя смотреть это все без остановки три дня подряд».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такую перспективу, Юй Синши вздрогнул и взмолился о пощаде: «Господин Вэнь, пожалуйста, пощадите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я также сделал «домашнее задание», — осторожно сказал Юй Синши, — оно хранится на компьютере. Господин Вэнь может проверить его, если у него будет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Вэня Яня: какое домашнее задание он мог бы сдать с такими учебными материалами?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вечерний час пик, и машина застряла на полпути. Было очевидно, что Юй Синши не очень хорошо знаком с городскими дорожными условиями и не знает, как сэкономить время на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другой водитель и господин Вэнь настолько застрял в пробке, он бы наверняка разозлился на месте, но сегодня он не чувствовал раздражения. Под успокаивающую автомобильную музыку он закрыл глаза, чтобы отдохнуть и простил этого человека, что было с его стороны, очень великодушно. Все таки, это первый раз, когда щенок выехал на дорогу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бесконечные пробки, Вэнь Янь болтал с молодым человеком о разных вещах, чтобы скоротать время: «Подруга пригласила меня на вечеринку по случаю ее дня рождения через несколько дней, хочешь пойти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был расстроен. Он сделал это. Он выбрал самую перегруженную дорогу. Когда он услышал вопрос Вэнь Яня, то очень удивился. Он с изумлением посмотрел в зеркало заднего вида: «Вечеринка? Это будет нормально, если я пойду?»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скажи, хочешь ты этого или нет, а я решу, нормально ли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хочу!»  Юй Синши сказал, не раздумывая: «Могу ли я спросить, кто этот друг? Я веди никого не знаю. Я чувствую, что... Мистер Вэнь, кажется, очень... Почти не говорит о друзьях.»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таких людей, как я, часто много знакомых, но очень мало близких друзей», — сказал Вэнь Янь. «Ее можно считать одной из "близких подруг". Она училась в том же колледже, что и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в колледже...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смутно вспомнил что-то. Это было в той сотни тысяч слов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была на два года моложе меня, но принадлежала к нашему кругу. Когда я встретил ее, я заканчивал последний год обучения и преследовал профессора Юя, а она была ученицей Юй Цзяня и помогла мне", - Вэнь Янь вспомнил свою яркую и безрассудную юность и необъяснимо улыбнулся. Эта девушка во многом способствовала его успеху в погоне за  Юй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задумался над его словами: «принадлежала к нашему кругу». Это означает, что она тоже из второго богатого поколения, верно? Неудивительно, что эта она помогла старшекурснику преследовать учителя. Большинство обычных людей не станут делать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ее зовут?»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 Ван»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 действительно был такой человек, и она помогла Вэнь Яну преследовать его учителя. Более того, когда Вэнь Ян и «Юй Синши» позже встретились, она даже устроила для них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помогла Вэнь Яну преследовать учителя, но и отпраздновала то, что он нашел хорошую замену. Эта сестра Мэн обладала оопределенными способностями....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я не хотел идти, потому что ее день рождения и годовщина смерти Юй Цзяня слишком близки. Она приглашала меня каждый год, но я ни разу не был», - объяснил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господин Вэнь хочет пойти в этом году?»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некоторое время молчал,  вздохнув про себя: «Пришло время оставить прошлое, в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после ухода Юй Цзяня он очень устал и был истощен как физически, так и морально. Однако ему следует серьезно обдумать предложение своего помощника и попытаться начать выходить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Юй Цзяня, но эта любовь не должна стать бременем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переспросил: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А почему, нет?— улыбнулся Вэнь Янь, — я нашел нового любовника, который так похож на Юй Цзяня, разве мне не следует похвастаться этим перед моими друзьями?»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«Покрасоваться?» Юй Синши мгновенно понял, что он имеет в виду, и на его лице расцвела улыбка: «Показать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что другое?»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был так счастлив, его хвост был гордо поднят к небу. Мистер Вэнь сказал, что хочет похвастаться им перед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является заменой, достойной того, чтобы господин Вэнь хвастался им! Это является отличным подтверждением его актерских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счастливый вид, Вэнь Янь не мог не поднять брови: щенка было так легко уговорить. Просто дать ему немного сладости, и он мог стать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серьезным и сказал: «Веди машину,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быстро отбросил самоуспокоенность и сосредоточился на движении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 пробке почти час, они наконец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http://bllate.org/book/13982/1229389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