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 душа Вэнь Янь сел в кабинете, сказав, что ему нужно разобраться с некоторыми рабочими делами, и предложил Юй Синши делать все, что он хочет, не беспокоя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никогда не приносил домой дела с работы, но сегодня было исключение. Он решил уволить Вэнь Тиньи, поэтому влияние, которое это скажет на компании стоило  продумать заранее. Вэнь Янь ненавидел любую ситуацию, которая находится вне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достаточно быстро, и на все  у него ушло около часа. После того, как он закончил разбираться с делами, он открыл бутылку вина, добавил льда в бокал и выпил его почти залпом, чувствуя, что его настроение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экран компьютера, вдруг что-то вспомнил и повернулся, чтобы включить другой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два компьютера. Один рабочий. Он чистый и не содержит ничего, кроме рабочего ПО. Другой частный и наполнен различными любовно собранными им «сокровищами».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те сотни учебных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сегодня возвращались домой, Юй Синши сказал ему, что сдал домашнее задание, и предложил просмотреть его. Теперь у него просто есть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рабочем столе не было нового документа, а когда он открыл папку, в которой хранились учебные материалы, то не увидел так называемого «домашнего задания».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Юй Синши умудрился сохранить "домашнюю работу"?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уже подумывал, стоит ли спросить щенка, но его взгляд зацепился за папку с названием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вообще-то забыл ее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открывал «учебные материалы» и забыл, что среди них есть такая папка, он  не хотел показывать ее содержание Юй Синши, потому что немного стеснялся того, что находится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Переместив указатель мыши вверх, чтобы отобразить дату последнего входа в эту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Щенок Юй все-таки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вздохнул и открыл папку. Вверху был указан недавно добавленный видеофайл с названием «Домашнее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 и осторожно нажал на видеофайл.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по времени должно было длиться двадцать минут. Местом, где было снято видео, очевидно, была его спальня, а человек, появившийся в кадре...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установил телефон, слегка поправил очки и сказал в камеру:  «Вэнь Ян, ты слышишь голос? Я правда не привык так с тобой разговаривать».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действительно показалось, что он открыл видео, оставленное Юй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дела в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Цзянь» на видео нежно посмотрел на него, как будто через камеру, глядя на своего возлюбленного, сидящего перед экраном: «Мне жаль, что я не смог выполнить свое обещание заботиться о тебе всю оставшуюся жизнь. Но я все еще надеюсь, что ты сможешь позаботиться о себе, когда меня не будет рядом».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Цзяня и его тон... Даже слова были теми, что сказал бы Юй Цзянь. Через экран он мог не догадаться, кто был этим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похоже на видео из «того мира», показывающее его покойную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 скучаешь по мне, и я тоже скучаю по тебе, но даже если это так, я не хочу, чтобы ты находил случайные фильмы для взрослых и успокаивался перед людьми, похожими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«Ю Цзянь» в видео медленно расстегнул ремень: «Если тебе это нужно, просто скажи мне, и я выполню все твои требования. Независимо от того, чего ты хочешь, я дам это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подсознательно затаив дыхание, смотрел на человека на экране. Он пытался разглядеть знакомые детали, появляющиеся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этот парень все же не похож на Ю Цзяня. Независимо от того, насколько схожи эти два человека, они не могут быть абсолютно одинаковыми. По сравнению с Юй Цзянь, тот, что был на видео, ощущался свежим и зеленым. С первого взгляда можно сказать, что аура исходит от человека, который еще не раскрылся. От того, кто еще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никакие детали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почувствовал, что у него пересохло в горле, он нежно облизнул губы и снова наполнил бокал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прочувствовать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смерти Юй Цзяня у него уже давно не было такого сильного сексуального импульса. Иногда он чувствовал, что жизнь была слишком скучна и ему нужно удовлетворить некоторые «нормальные физиологические потребности человека», чтобы расслабиться. Но когда он действительно начинал действовать, он даже не всегда  мог довести дело до логического конца. Не говоря уже о том, что невозможно было начать без учебных материалов, но и с ними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выбрал несколько фильмов, где главные действующие лица напоминали  Юй Цзяня, это было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все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 на видео, он почувствовал сильный порыв, которого не накрывал его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спальне человек на экране делал что-то неприглядное на камеру, и другой, сидящий перед компьютером, делал то же самое вместе с ним. В определенный момент частота двух людей достигла одинакового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Вэня Яня постепенно участилось, а его мозг находился в небывалом возбуждении. Это было похоже на американские горки, которые за один раз долетели до самой высокой точки, и когда  медленно соскользнули вниз, он почувствовал своего рода утомление и чудесное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видео тоже закончил. Когда зрение Вэня Яня снова прояснилось, он увидел, что изображение было частично чем-то заблокировано. «Ю Цзянь» слегка извиняюще улыбнулся ему: «Извини, это кажется грязным».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закрыл ноутбук и прислонился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Юй Синши...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сдавать подобное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вкус у него довольно приятный.... Если бы его попросили дать оценку, он бы определенно поставил бы высший 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на некоторое время успокоился, поправил одежду, выпил вино из бокала,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Недостаточно,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Кратковременное удовольствие угасло, пробуждая более сильное желание. Он больше не хотел удовлетворяться одним лишь укусом, и дыру глубоко в его сердце нужно было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«Приходи ко мне, если тебе что-нибудь понадобится.»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смысл этого предложения и решил немедленно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спальни: «Юй...»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горел свет, а на кровати крепко спал тот, кто должен был его 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Вэнь Яня дернулись, он подошел к кровати и похлопал Юй Синши по лицу. Парень не проснулся, но обнял его за руку и нежно потерся о нее, неопределенно бормоча во сне: «Господин Вэнь… Вечеринка…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должен был понять, что Юй Синши, возможно, устал от слишком усердного обучения в течение дня, поэтому он заснул не дождавшись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 не могло случиться немного позже?!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в его голове мгновенно исчезли, он с невыразительным лицом лег на кровать, выключил свет и повертевшись,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ты пропустил большой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http://bllate.org/book/13982/1229390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