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Янь посмотрел на Цао Хаотяня с улыбкой на лице и почти нежным тоном: «Вы ученик Юй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Хаотянь был ошеломлен этим вопросом. Тон Вэнь Яня был таким, как будто он вообще не помнил, что он был его бывшим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учитель скончался три года назад. Конечно, сестра Мэн, не могла пригласить его сюда, если только мы не решим сегодня вечером вызывать призраков", -спокойно сказал Вэнь Янь, как будто для него не имело значения, кто такой Юй Цзянь. Казалось, он был готов  беспринципно посмеяться над ним: «Поскольку мы все ученики Юй Цзяня, почему бы нам всем не пойти в одну комнату . О, кстати, я еще не спросил,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неловкая атмосфера стала еще более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Хаотянь был последним бывшим парнем Вэнь Яня. После того, как Вэнь Янь расстался с ним, он отправился преследовать Ю Цзяня. В то время этот инцидент считался большим событием, потому что Цао Хаотянь был «разбит»,  когда Вэнь Янь бросил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Университетский кампус всегда являлся местом, где сплетни распространяются быстрее ветра. Хотя прошло десять лет, никто из тех, кто был студентом в то время, был в курсе душераздирающих историй, связанных с Вэнь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был хорошо известным молодым мастером  Вэнем, с ярким и плохим характером. Он осмелился насильно поцеловать Ю Цзяня, когда они впервые встретились. Естественно, что он легко бросил своего парня Цао Хаотяня, с которым встречался три месяца, в тот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господина Вэня тодс менять парня было все равно, что менять одежду.  Каждый раз новая модель популярная в этом сезоне. Когда она выходила из моды, то была быстро заменена следующей. Но для брошенного человека, для которых Вэнь Янь был золотым бедром, которое можно небрежно обнять, это было трагедией. Многие люди, такие как Цао Хаотянь, плакали и умоляли его не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Вэнь Ян никогда не обращал внимания на попытки очередного брошенного паре, остаться, и единственная разница между Цао Хаотяном и другими предшественниками заключалась в том, что он плакал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длилось полсеместра, все прекратилось, после окончания Вэнь Янем колледжа, ему пришлось полностью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за эту половину семестра все студенты узнали имя Цао Хаотянь.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были так связаны, а теперь, когда они встретились снова, Вэнь Янь отнесся к нему как к незнакомцу и спросил: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Цао Хаотяня застыла на его лице. Он не ожидал, что Вэнь Янь не проявит к нему милосердия, но под пристальными взглядами стольких пар глаз он мог только стиснуть зубы и сказать: «Господин Вэнь действительно хорош. Хотя я — всего лишь одна десятая часть твоей жизни, я не смог оставить никаких следов,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десятая…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Синши было странное выражение лица, и он подумал про себя: этот парень слишком высокого мнения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знакомым со сценарием, он уже догадался, что этот человек мог быть одним из бывших парней Вэнь Яня. Но, как говорил Вэнь Янь,  Юй Цзянь составлял 99%, а все его бывшие вместе взятые были менее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старался остаться с Вэнь Яном, просто чтобы занять место среди 1%, но человек перед ним на самом деле вообразил, что он одна десятая?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взглянул на Мэн Ван. Сегодня у нее была вечеринка по случаю дня рождения. Он не хотел слишком нагнетать обстановку, поэтому взял на себя инициативу и оставил Цао Хаотяну немного гордости: «Мне очень жаль, после автомобильной аварии я  многого не помню — мы знали друг друга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я Сяо Цао!» Выражение лица Цао Хаотяня снова изменилось с мрачного на яркое, и он снова подошел к нему с игривой улыбкой: «Я тот, которого ты бросил, когда мы учились в колледже».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Вэнь бросил так много людей. Но Вэнь Янь не стал напоминать об этом в этот момент. Он кивнул: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вошли в приватную комнату. Там Цао Хаотянь сел рядом с Вэнь Яном, смеясь и шутя, и его бесстыдное поведение снова проявилось.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был вынужден сесть на диване подальше и почувствовал себя несчастным, когда увидел Цао Хаотяня, прижавшегося к боку Вэнь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эта позиция должна принадлежать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обидой посмотрел на Цао Хаотяня. Если бы он не хотел создавать проблемы на вечеринке по случаю дня рождения друга Вэнь Яна, он бы хотел избить этого надоедливого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его взгляд был слишком прямолинейным, Цао Хаотянь не обратил на него внимания, но Вэнь Ян заметил его. Как будто он что-то вспомнил, он махнул ему рукой: «Почему ты убежал так далеко? Иди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позвали и его настроение быстро изменилось. Когда он занял позицию рядом с Вэнь Янем, тот обнял его за плечи и сказал всем: «Я забыл познакомить вас с Юй Синши, племянником Ю Цзяня».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не жил в стране долгое время. Поэтому все присутствующие увидели его впервые. Даже Мэн Ван была шокирована: «Племянник Учителя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молодого человека и не поверила своим глазам, хотя она уже это заметила ранее. Ей сразу показалось, что он и Ю Цзянь слишком похожи друг на друга, но она не подумала, что они были родственниками: «Тогда… какие у вас сейчас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 поднял на нее брови: «Разве ты меня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Ван прошипела: «Он тоже 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 улыбнулся, ничего не сказал и сорвал виноградину с тарелки с фруктами на кофейном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отсутствие отрицания было равносильно молчаливому согласию, и Мэн Ван восхищенно посмотрела на него: «Господин Вэнь просто развлекается. Ты даже был готов попросить племянника Учителя Юя стать заменой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неоднократно кивнул: «Я вызвался добровольцем.»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Ван: «Ух...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Хаотянь слушал и был готов громко рассмеяться - он думал, что этот Юй Синши был новой любовью Вэнь Ян, но он был всего лишь заменой Юй Цзяня, это–не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даже нельзя назвать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внезапно стали презрительными, когда он посмотрел на Юй Синши. Этот человек был таким же, как он, лижущая собака Вэнь Яна, даже хуже, чем он. Он был так горд, хотя и был только заменой.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просто лицо, как у Юй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Заменяет своего дяди, тск тск.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Юй Синши, Вэнь Ян вернул Мэн Ван гостям, ведь сегодня вечером у нее была вечеринка по случаю дня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Ван с большим энтузиазмом развлекала своих друзей. Все пели караоке, пили, ели и играли в игры. Атмосфера была очень оживленной.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день рождения, праздничный торт был просто незаменим. Официант протащил трехслойный торт в отдельную комнату. Мэн Ван задула свечи и разрезала торт, доведя атмосферу до кульминации.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госпоже Мэн было уже тридцать лет, ее мышление все еще было молодо, как у девушки. Даже со студентами колледжа она могла хорошо ладить. После нескольких порций выпивки все были немного сбиты с толку. Неизвестно, кто это начал первым, но они начали играть друг с другом в сомнительные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отдельной комнате было так много шума, что у Вэня Яна заболела голова, он лениво откинулся на диване, не желая двигаться и не имея сил присоединиться к скучным играм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отдельной комнате, пожалуй, он был самым неуместным.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сел рядом с ним с куском торта: «Господин Вэнь, у тебя нет аппетита? Кажется, ты ничего не ел. Хочешь кусок торта?» Он протянул самый лучший...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кусок торта, который парень долго выбирал, Вэнь 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нравится  сладкое, ты можешь сам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отказ, Юй Синши почувствовал небольшую жалость и сказал ему, что торт очень вкусный. Вэнь Ян махнул рукой, и у него не было другого выбора, кроме как взять вилку и съесть его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отдельной комнате был головокружительным, а свет и тень падали на тело Юй Синши, делая его профиль больше похожим на Ю Цзяня. Вэнь Ян прищурился, разглядывая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очень соблазнительно ест вкусную еду: даже торт, который казался ему очень сладкими, словно превратился во что-то восхитительное, вызывая  желание его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Алкоголь и головная боль сделали  разум Вэнь Яна неясным. Когда он увидел крем, размазанный по уголку рта Юй Синши, он протянул руку и осторожно соскреб его кончиками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прикоснулся к Юй Синши, тот  удивленно поднял голову, а затем увидел, как мужчина приложил палец к губам, провел кончиком языка и слизнул крем.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 положил сливки на кончик языка и проглотил, осторожно пробуя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они действительно были очень вкусными и не таким жирными, как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посмотрел на него в шоке: «Господин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передумал». Вэнь Ян наклонился к нему. «Накорми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http://bllate.org/book/13982/1229393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