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чуть не выплюнул свою еду и посмотрел на старосту своего класса с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ситуация такая? Почему он услышал странный намек «Я хочу, чтобы меня накормили» в холодном тоне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сервировочную тарелку из рук Жуань Цинму и поставил ее на обеденный стол. «Что с вашим классом 9 не так? Ребята, вы не слишком скупы? Оставь здесь хотя бы 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спокойно издал «мм». Он протянул руку, взял тарелку свиных ребрышек, тушеных в водорослях, стоящую впереди, и передал ее Жуань Цинму. «С вами, ребята, поделиться и половиной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уставился на него и, наконец,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мальчикам 9-го класса, высунувшим головы, и помахал им. «Садись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специально открыли угол и поставили длинный стол для групповых обедов учеников, за которым изначально предполагалось сидеть мальчикам из этих двух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9-го класса посмотрели друг на друга, закричали «Оооо» и бросились к ним, неся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 красным лицом взял свою тарелку и поставил ее перед Фу Сонхуа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потянул и толкнул его в сторону, затем посмотрел на Жуань Цинму. «Все еще не сядешь? Ждешь личного приглашения на  восьмилифтный седан*?» (Прим: *кресло-карета, которое поднимают восемь человек и обычно используется для официальной свадьбы)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покосился на него. «Если я скажу, что действительно сидел на нем, ты поверишь?»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посмотрел на него и внезапно зло ухмыльнулся. «О, ты, должно быть, носил корону феникса с красным плащом и красный макияж, когда сидел на нем,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слишком небрежно. Он совершенно не мог жить под одним небом с этим долбаным тупым здоровяком.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из 9-го класса шумно сели. Никто не боялся, что станет жарко, хотя день был жаркий и они были в тесноте. Они только что закончили физкультуру, и почти все были в спортивных жилетах, так что их голые руки терлись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Цинь Юанем никто не сел, поэтому там было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брови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1-го класса выбежал с напитками, неся несколько чашек черного чая со льдом, и смело поставил их перед мальчиками из 9-го класса. «Вот, берите, пора 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остальные поспешно приняли их и тут же подтолкнули к ним мясные блюда. «Извините, мы только что съели все последние три порции тушеной рыбы. Вот, ешьте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протянул руку, взял чашку черного чая со льдом и молча поставил ее перед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повернул голову, чтобы посмотреть на него,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напиток и посмотрел на Фан Ли. Фан Ли был ошеломлен и, наконец, отреагировал, поспешно взяв свой черный чай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повернул голову к Цинь Юаню и Фу Сонхуа рядом с ним и поднял чашку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официально благодарю вас, двух шаося*.…..» (Прим: *Шаося: Молодой и многообещающий воин, в древние времена так называли подростков или молодых практикующих боевые искусства, которые были вдали от дома).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взглянул на него и слегка поднял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чай со льдом был кристально чистым, и внутри него были крошечные поднимающиеся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почесал затылок, затем внезапно обнял Фан Ли рядом с собой и гордо ударил его чашку о свою. «Ахахаха. Это должно бы искоренить все зло. И чтобы дальше без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«Ура!» ребята из 1 и 9 классов начали свою групповую трапезу с беспрецедентным и сложным составом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их самый удивительный староста класса с отличием, «три хороших ученика»* (Прим: *Почетное звание, присуждаемое отличникам китайских школ. Три хороших ученика должны иметь хороший нрав, хорошо учится и отличаться хорошим здоровьем), Фу Сонхуа, недавно продвинутая влиятельная фигура, отстающий Жуань, самый робкий и трусливый Фан Ли и группа лучших учеников и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ел, говоря: «Эй, я хочу сказать правду. Пожалуйста, не обижайтесь на меня за любопытство».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чашку и снова ударил ею о чашку Фан Ли. «Лю Цзюнь, этот дурак, если бы он был в нашем классе, уже давно был бы избит до потери рассудка. Если все в вашем классе немного объединились бы, то он не смог бы так расхаживать».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засунул в рот свиную тефтельку и покачал головой. «Бред. Мы не такие сильные, как вы. Мы ему не ровня,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пренебрежительно посмотрел на его толстую фигуру. «Тебе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лицо Фан Ли рядом с собой. «Я все еще мог бы немного понять, если бы он сказал, что он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Фан Ли в черной оправе были разбиты. Линза не сломалась, потому что пластиковая, но оправа очков была кривая. Его зрение теперь было немного нечетким без очков, и он всегда 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тычок Фу Сонхуа попал точно в опухшую половину его лица. Боль была настолько сильной, что его глаза тут же немного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обиженно потянулся, чтобы ударить его по тыльной стороне ладони. «Ты не можешь не тыкать когтем?»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убрал руку. Он внезапно что-то обнаружил и наклонился ближе к лицу Фан Ли, словно увидев необычное зрелище. «Эй, ты еще больше похожа на маленькую невестку, когда снимаешь 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симпатичным, когда носил большие очки в черной оправе. Теперь его пара янтарных зрачков была раскрыта, напоминая янтарный пруд, а его кожа казалась мягче, чем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 9-го класса поспешил сказать: «Вот почему Лю Цзюнь и другие назвали его неженкой».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расхохотались, но лицо Фан Ли было немного бледным. Он опустил голову и молча положил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недоволен. «О чем вы, ребята?! Какая неженка?! Я вижу, что он робкий. Мало того, что Лю Цзюнь издевался над ним, но, должно быть, в этом тоже была доля вины и ваших парней!»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«Айо, мы не случайно назвали его так. Мы только рассказываем историю». Бай Цзин и несколько других недовольно закричали. «Лю Цзюнь также победил Жуань Цинму».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повернул голову и молча взглянул 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взял свою чашку и ударил ею о его, небрежно сказав: «Это все в прошлом,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него. «Не волноваться 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улыбнулся. «Не волнуйся. Никто больше не будет обижен. Ты прав; Я возьму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не был громким, он явно достиг ушей всех. В течение короткого мига молчания он поднял голову и посмотрел на Бай Цзина, Фан Ли и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никто не сможет просто так лезть за спортивным инвентарем на уроке физкультуры в 9 классе. Никто не будет приказывать другим собирать мячи и выполнять поручения». Он поднял голову и сделал глоток холодного напитка, как будто выпил большую чашу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от них будет один, я побью одного. Если их будет двое, я побью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