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казался длиннее,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прозвенел звонок, указывающий на окончание вечерних самостоятельных занятий, и Цинь Юань быстрыми шагами покинул класс, направляясь в общежитие большими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толкнул дверь, свет горел, а Жуань Цинму уже сидел за своим столом. Увидев, как он вошел, он тоже не выглядел несчастным, а слегка улыбнулся в качестве приветствия и опустил голову, чтобы снова уткнуться свои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украдкой взглянул на книги на своем столе. На этот раз это был другой учебник, не английский, а китайский.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действительно… хотел получить хорошие оценки на экзаменах по английскому и китайскому языку, а не просто так поспорил?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вошел в ванную и вышел после того, как закончил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самостоятельная работа заканчивалась в половине девятого, а электричество в общежитии отключалось в половине одиннадцатого. В конце концов, второй год был не очень напряженным. Ученики, которые возвращались в свои общежития в это время, редко учились, но, как правило, болтали и играли до сна. Некоторые тайно раскладывали фишки для маджонга за закрытыми дверями, некоторые собирались вместе, чтобы посмотреть фильмы, а большинство выходили в интернет и играли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продолжить учебу, обычно хотели старшеклассники, которые оставались в здании школы и не возвращались в этот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сел рядом с Жуань Цинму и включил настольную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Люминесцентное освещение общежития было размещено в центре комнаты, а столы — сбоку. Если бы они читали, полагаясь только на потолочный свет, на книги падали бы тени, что затрудняло бы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включения дополнительного света стало намного лучше. У настольной лампы был простой дизайн, а внизу был даже крошечный экран, показывающий время. Он излучал мягкий и теплый свет, когда светил.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рассеянно посмотрел на свою книгу, но не мог не бросить взгляд в сторону краем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вообще не смотрел на него. Он просто смотрел в свою книгу, полностью сосредоточившись, время от времени перелистывая страницы книги.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быстрыми и размеренными.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сделал мысленную оценку и вдруг кое-что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Временной интервал между переворачиванием книги Жуань Цинму и его обычной скоростью чтения книги на самом деле казался похожим.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Жуань Цинму слегка потянулся. Он встал, отошел в сторону, чтобы налить чашку воды, и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сел, он, казалось, был ошеломлен некоторое время. Он слегка прищурился и посмотрел на настольную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вдруг встал и вошел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и снова сел, он, наконец, вздохнул. Он повернулся, чтобы посмотреть на Цинь Юаня, и в его черных глазах блестел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поставить настольную лампу прямо посередине. Кажется, тебе нетрудно двигать её по одному дюйму за раз, но я все еще чувствую усталость за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Цинь Юаня напряглось, и он повернул голову. "Я…"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Электричество резко отключили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Флуоресцентный свет на потолке и маленькая настольная лампа перед их столом погасли одновременно. Зрачок Цинь Юаня заблестел во внезапной темноте, как поверхность спокойного ночного озера в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его глубокий голос. "Мне жаль."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 него галлюцинации,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Бескрайняя тьма словно придавала людям мужества. Голос юноши напротив был низким и гулким, когда он сказал: «В будущем… лучше, если ты будешь брать свои костыли. Тебе не придется так страдать, если тебя как-нибудь накажут».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посмотрел на него, и его голос был мягче, чем обычно. «Моя нога в порядке, правда. Я просто притворяюсь калекой».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упрямо покачал головой. «Ты же не пошел на переосвидетельствование».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рассмеялся. Он не стал останавливаться на этой теме и только кивнул головой. «Хорошо, я не позволю, чтобы меня снова наказали».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грубить в течение дня. Не принимай это близко к сердцу» с трудом сказал Цинь Юань: «Я думал, что…»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"Понятно" Жуань Цинму прервал его. «Тебе не нужно объяснять».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человек перед ним на самом деле хотел для него самого лучшего. Он такой и в прошлой жизни, и в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того момента, как все это началось, их точки зрения были уже слишком далеки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хорошего начала они не могли не сражаться друг с другом каждый раз, когда встречались. В прошлом они даже много раз спорили и дрались друг с другом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расставания иногда он чувствовал негодование и ярость, когда вспоминал об этом человеке, но иногда чувствовал себя потерянным и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 забрались на свои кровати и легли.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экран телефона Жуань Цинму слабо загорелся, а затем снова быстро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снова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внезапно сказал: «Уже так поздно. До какого времени ты планируешь играть на телефоне?»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вылез из-под тонкого одеяла, покрывавшего его голову. «О, все еще светит? Я сделаю экран темнее».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внезапно поднял москитную сетку, схватил его за руку и перевернул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 Ты не в своем уме?" сказал он приглушенным голосом. «Ты собираешься усердно учиться без еды и сна?»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его телефона показывал интерфейс приложения на английском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фыркнул. «Цинь-шаося, кажется, ты меня не понимаешь — я из тех людей, которые никогда не отступают от своего слова».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твердо посмотрел на него,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небрежно махнул рукой. «Ладно. Я поменяю свою позу для сна, чтобы не беспокоить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просто хотел изменить направление своей подушки, Цинь Юань потянул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договоримся. До какого часа ты планируешь не ложиться спать?»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зевнул. "Как я могу знать? Я, естественно, засну, если мне захочется спать и я больше не смогу держаться».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спрыгнул с кровати, взял что-то со стола и снова взобрался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щелчком нажал кнопку, и маленькая настольная лампа неожиданно зажглась снова, осветив небольшую часть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до 11 часов. Я выключу свет, когда придет время». Он небрежно нащупал тетрадь и прислонился к стене с раскрытой книгой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был ошеломлен и поднял телефон. «Не надо, можешь спать. Я выключу его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оранжевый свет сиял на гладком и ясном лице Цинь Юаня. Его ресницы опустились, когда он посмотрел на книгу на коленях. «Мне тоже нужно ещё немного почитать».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