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тоже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также понял, что закапывает себя в яму, ругаясь про себя: «Продолжайте смеяться, ублюдки, я говорю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действительно нашел другого, и это ещё и из-за меня, спорим, вы этого не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мне плевать, верите вы мне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продолжим. Мы прошли только один раунд». Ли Сяо боялся, что Лу Шицзинь станет еще более раздраженным, если они продолжат, и влез, чтобы сгладить ситуацию: «Сяо Лу, на этот раз тебе нужно выбирать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искать новую редиску. Через несколько минут они собрались вместе, чтобы сравнить свои находки. На этот раз Ли Сяо был с самой большой, а Чжао Юэ  с самой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«Юэ-ге, правда или действие?»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«Действие, вызовы более захватывающие».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немного подумал и сказал: «Тогда почему бы тебе не станцевать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Чжао Юэ легко согласился: «Но это как-то просто. Хочешь что-то более захватывающее?»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улыбнулся: «Этого достаточно. Я не могу придумать что-то более захватывающее. Тогда начнем? Я включу немного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Сяо достал телефон и приготовился включить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внезапно вспомнил, что сейчас у него есть проблема: он начинал танцевать, как только слышал музыку, и поспешно закричал: «Не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сделал паузу, с любопытством глядя на него: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 . . Я…» — Лу Шицзинь долго заикался и не мог придумать подходящего оправдания, поэтому подошел к Ли Сяо и прошептал: «Мне нужно в туалет, ребята, продолжайте, я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покинул поле. На самом деле ему не нужно было в туалет, но он боялся, что начнет танцевать, когда услышит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планировал просто прогуляться, пока Чжао Юэ не закончит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камеры, записывающей каждое его действие, он чувствовал, что может дышать легче и открыто 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обеспокоен тем, как продвигается Тао Цинхун в похудении, и отправил ему сообщение, спрашивая, начал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Цинхун, возможно, и сказал, что изменил кумиру, все было бы в порядке, если бы ему все еще нравился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раздражал, но он должен был признать, что у него есть харизма. Если бы он захотел, ему было бы очень просто уговорить толстяка похудеть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[Таотао, ты начал худеть? &amp;lt;тыкает&amp;gt;]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[Я собираюсь это сделать, но думаю, мне нужно немного мотивации. &amp;lt;умоляю&amp;gt;]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[Какого рода мотивация? Фотография Сюй Ифаня? Конечно! Я пришлю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[Нет-нет, не фотография Сюй Ифаня, но довольно близко &amp;lt;хе-хе&amp;gt;]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[Ге, можешь прислать мне совместные селфи с Сюй Ифанем?]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[Не поймите неправильно! Я, очевидно, знаю, что с Сюй Ифанем у тебя ничего не происходит! Сахар, который вы, ребята, добавили в стрим, предназначен только для рекламы, но мое сердце становится слаще меда, когда я вижу вас двоих вместе! Тогда я даже ничего не хочу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потребовалось много времени, чтобы понять, что имел в виду Тао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Шицзинь долгое время не отвечает, Тао Цинхун решил, что тот занят съемками,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Шицзинь понял суть слов Тао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ему просто приходилось игнорировать вещи, которые он вроде как понимал, но не совсем. Часть «даже есть не хочу» была самой важной!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есть, то естественно похудеет. После этого Сюй Ифань заметит его, и Лу Шицзинь выполнит свою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Тао Цинхун бросит есть, он уже выполнит половину своей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там не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поспешно перечитал сообщения, отправленные Тао Цинхуном.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того, что он видел сцены с ним и Сюй Ифанем.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был репортером, он писал о политике и понятия не имел, как работает развлекательная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трудно понять мысли Тао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Тао Цинхуну не нравился Сюй 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игнорировать тот факт, что он явно никогда не проливал сахар с Сюй Ифанем, разве любовь к кому-то не должна означать, что вы хотите монополизировать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чувствуете себя счастливым, если этот человек находится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у меня есть идея. Приоритет сейчас — заставить Тао Цинхуна похудеть, верно?» - с нетерпением сказала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поскольку он сказал, что сахар между тобой и Сюй Ифанем может заставить его забыть о еде, почему бы тебе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"Попробовать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шипом вместе с Сюй Ифанем».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думаешь,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