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 наполнило воздух, когда напряжение замерцало между ними, и начали вспыхивать искры, скользя по их расшатанным нервам. Это побуждало их что-то предпринять, пока энергия, которая, казалось, потрескивала в воздухе, не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это злило. Она не была неразумной женщиной, она знала, что это был первый раз у Фан Чи, но она вела себя как сука во время течки. Она не хотела чувствовать себя так, но у нее не было сил бороться с жаром, который пульсировал в ее теле. Она смотрела на Фан Чи, щеки которого раскраснелись, а так как вся комната была освещена тусклыми красными свечами, его кожа была покрыта капельками пота. Ей следовало бы немного приглушить свое возбуждение и успокоиться, но вместо этого вид его раскрасневшегося и потного тела возбуждал ее еще больше, словно она получала подпитку от одного его вида. Она разжала кулаки и сомкнула челюсти, а затем прошептала со смертельной силой, от которой по коже Фан Чи 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 меня,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 даже не успел спросить, почему она извиняется, потому что в следующую секунду ее рот накрыл его рот, а ее язык погрузился внутрь. Вот так... легким прикосновением она разожгла пламя в его теле. Все мысли о том, захочет ли она его после того, что случилось с Сюй Юси, улетучились, и он чувствовал только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просто поцеловала его, она полакомилась его ртом, который всегда был для нее предметом любопытства. С тех пор как она обручилась с Фан Чи, она хотела знать, так ли он сладок на вкус, как говорит... И она с удивлением обнаружила, что он вовсе не сладок на вкус, а экзотичен. Она облизывала и покусывала его губы, толкая его на кровать, и впивалась в его рот так, что могла бы с таким же успехом взять его внутрь себя, настолько это было чувственно.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осторожно поцеловал ее в ответ, но вскоре его темп стал соответствовать ее темпу, и он отвечал на ее поцелуи так же неистово и жадно. Его руки вцепились в ее плечи, он выгнулся дугой, прижимаясь к Ю Донг, его твердый и жесткий ствол упирался ей в живот, заставляя их обоих впадать в очередной приступ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потянула за шнурок халата и стянула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кулаке ее рубашку и стянул ее через голову, а затем он снял нижнее белье, которое скрывало ее великолепные достоинства. Мягкая кожа прижалась к его коже, когда Ю Донг снова пленила его рот, а ее вторая рука скользнула вниз и обхватила его ствол без каких-либо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выгнулась дугой, когда он застонал в ее губы. Он хотел ее... он нуждался в ней, хотел ее. Ю Донг прикоснулась к нему так, как никто и никогда не прикасался к нему. Она ела его рот, принимая каждый его хриплый стон и хныканье. Он чувствовал, как пульсирует и болит его ствол, полностью потерянный в потребности быть внутри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обхватил ее за шею, а когда Ю Донг отстранилась, он стал лизать и целовать ее горло и груди. Он не знал, что с ними делать, но когда Ю Донг поднесла к его губам свою бусинку, тугую и розовую, он понял, чего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затаила дыхание, когда Фан Чи накрыл ртом ее сосок и стал сосать его. Она провела рукой по другой своей пренебрегаемой груди и показала ему, что нужно делать с ней, и вот так он начал сосать и сжимать ее бугорок. Она выгнула спину и зарылась пальцами в его волосы, она нуждалась в нем внутри себя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научился переходить от одной груди к другой. Он сосал и покусывал, потягивал затвердевшие соски и проводил по ним языком.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делал это, Ю Донг громко задыхалась. Она чувствовала себя горячей, нуждающейся и отчаянной, но она не могла торопить его, поэтому она провела рукой по его стволу и начала надавливать пальцами на длинный и толстый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стонал и хныкал, когда он отпустил ее, а его глаза остановились на ее попе, которая все еще была прикрыта красными штанами. Он облизал губы, а затем запустил руки в штаны Ю Донг и схватил ее так же, как она обхватила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ахнула, почувствовав, как пальцы Фан Чи скользнули по ее влажным складкам. Она посмотрела на него - его глаза сияли вожделением и потребностью. Он облизнул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дышала. Ее взгляд метнулся к его твердому и блестящему кончику, прежде чем она сглотнула и сняла штаны, освобождая свои влажные складочки, которые буквально сосали кончики пальцев Фан Чи. Она поймала его запястье и направила его руку,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Засунь в меня два пальца,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сделал. Без колебаний он ввел два пальца в нее, а Ю Донг задыхалась: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начни ими 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она стала стонущим беспорядком, когда заставляла его качать, резать и вращаться внутри нее. Он словно проходил курс обучения тому, как он должен доставлять ей удовольствие, и сдавал все ее тесты на отлично, потому что он прикасался к ней именно так, как она хотела, и именно там, где ей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кончила с пронзительным криком, затаив дыхание, и смотрела, как Фан Чи вынул пальцы из 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вытереть их, он неуверенно лизнул их языком - раз и два, а потом взял все пальцы в рот и вылизал их дочиста. Он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вкусная, Донг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вскинула бровь, устроившись между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посмотрим, какой ты на вкус, - а затем она взяла его ствол в рот, заставив Фан Чи вскрикнуть и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