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Маленький колобок позволил этой красивой сестренке играть с ним, а сам вел себя очень хорошо все это время, удивляя всю семью. А почему бы им не удивиться? Кроме Ю Донг, маленький колобок никого не слушал, по крайней мере, не хотел. Так кто же этот добрый и послушный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маленький колобок, который был центром притяжения и благоговения, не обращал внимания на других. Он наслаждался красотой красивой сестры, которая играла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 не так плохо, как он думал. Может быть, если он будет играть с ней хорошо, то станет ее первым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Ты собираешься собирать со мной клубнику? - Ю Май, который не мог долго усидеть на месте, сразу же бросился вперед и протянул руку Сюй Ран для пожатия. - Меня зовут Ю Май, а тебя как? Ты будешь моим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колобок, которого подбросило в воздух, застыл на месте и медленно повернулся, чтобы посмотреть на своего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Ты пытаешься создать гарем, как твоя сестра? Разве у тебя уже нет прекрасной подруги? Почему ты должен приходить и выхватывать мою? Она моя! Я заказал ее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колобок очень завидовал своему дяде, у которого появился хороший друг, красивый и умный, а у него был только старый папа, который играл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хотел иметь светскую жизнь! Он тоже хотел иметь хорошего друга, который был бы приятным на вид! Как его дядя мог так перехватить его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меня зовут Сюй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маленькая булочка все еще ругал своего дядю, Сюй Ран уже протянула руку и пожала ладонь Ю Мая. Маленький колобок еще больше съежился.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 даже этого друга у меня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чтобы посмотреть на своего дядю, и издал гневный рев с маленькими огоньками, горящими в его глазах. Это... Это было то, что он никогда не забудет! Подожди, дядя! Подожди, пока он заговорит, и тогда увидишь, как он все расскажет Ланг Ру!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счет еще не был сведен!!!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Бо? Ты хочешь поиграть с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Май услышал плач маленького колобка и поднял руки, чтобы взять его. В конце концов, маленький колобок был еще ребенком, и, даже если он и пытался реветь, как дракон, его рев был не страшнее писка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возьми меня на руки, и я сделаю тебя лысым,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Ю Май успел взять его, и цепкие пальчики Бо Бо смогли дотянуться до головы его дяди, маленький колобок был выхвачен из рук Сюй Ран его папой, который, казалось, был единственным, кто наконец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он голоден. Я пойду и покормлю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Чень Ми развернулся и ушел с маленькой булочкой на случай, если его сын расстроится еще больше. Он знал, как придирчив был маленький колобок, когда дело доходило до знакомств, и когда ему наконец-то понравился кто-то, его друг был похищен его дядей - было бы удивительно, если бы его сын не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Ми покачал маленького колобка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расстраиваться. Ты найдешь других друзей или всегда сможешь стать ее вторым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колобок бросил на папу скучающий взгляд - он был первенцем в своей семье и первым сыном и приоритетом своей матери! Неужели он может подумать о том, чтобы стать вторым другом?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сосал и покусывал большой палец - он обязательно вернет дяде этот удар в спину!!! Просто пусть подождет, пока сестра Ланг Ру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Ланг Ру, ехавшая в карете семьи Ю с папой, чихнула, почувствовав, как по позвоночнику пополз холодок. Почему? Почему она вдруг почувствовала, что ей нужно быть в другом месте, а не в этой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 Ру,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Цянь, заметивший, что его дочь чихает и дрожит одновременно, немедленно проверил ее. Хотя Ланг Ру уже становилось лучше, она все еще поправлялась. Если его дочь снова заболеет, это сильно ударит по ее организму, ведь она была еще молода.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папа, - сказала Ланг Ру, вытирая нос и принюхиваясь, чтобы прочистить нос. - Просто в нос попало немного пыли и, возможно, поэтому я чихнула.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волновать папу и, более того, она не чувствовала, что заболевает.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Цянь кивнул и вздохнул с облегчением, когда карета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Ланг И, которая управляла каретой, слезла и помогла спуститься мужу и дочери, после чего достала пакеты с клубникой, которые брат Лю дал ей перед тем, как она отправилась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 был очень мил. Он даже дал нам столько клубники, чтобы мы привезли ее твоим родителям, - сказала Ланг И, закрывая карету и убирая ключ в карман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Цянь кивнул в знак согласия. Он тоже был счастлив, что им посчастливилось встретить таких людей, как семья Ю, которые не только купили их, но и так хорошо к ним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действительно очень хорошо к нам относятся.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чтобы посмотреть на дом своих родителей, и вдруг на его лбу образовалась складка... Как одноэтажный дом его родителей стал трехэтажным?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глазами и посмотрел на жену. В его сердце поднялось плохое предчувствие, и он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ты посылала деньги моим родителям в течение последних нескольких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ответила Ланг И, угрюмо глядя на стоящий перед ней дом. - Но я посылала им деньги, чтобы они позаботились о малыше Хуэе.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Тан! Подожди, куда ты убегаешь!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Ланг Ру вывел их из оцепенения. Они обернулись и увидели старшую внучку семьи Чжу, которая торопливо вбежала в дом при виде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Ланг И мерцали, она бросилась за Чжу Тан и ударом ноги открыла дверь, когда Чжу Тан пыталась закрыть ее. Как только она это сделала, все члены семьи Чжу вышли, но она не увидела своего сына Ланг Хуэя. Глаза Ланг И потемнели, она посмотрела на семью Чжу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http://bllate.org/book/14120/1242043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