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летит, и вот уже наступил июль. Солнце в небе неустанно светило, поддерживая землю. Линь Синчжоу оставался дома и отказывался выходить на улицу. Он глубоко осознал изречение «моя жизнь зависит от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Метеорологическое бюро выпустило предупреждения о высокой температуре на протяжении трех дней подряд. Казалось, что весь Цзинцюань превратился в огромный пароход, который обдает паром бесчисленных офисных работников и школьников, заставляя их чуть ли не вариться вживую. Выделяемый ими пот быстро высыхал, образуя слой соли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скоро, учёные собаки будут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Даньян оставался последний экзамен, а потом каникулы. Линь Синчжоу позвонил ей за день до экзамена, и спросил, что она хочет поесть. Потом пошел в супермаркет, чтобы купить еды, и, наполнив холодильник, позвонил Лу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который каждый день был «занят делами», на данный момент, делал слепой массаж в каком-то массажном салоне. Когда он ответил на звонок, его голос был тихим,  и он пробормотал на пекинском диалекте: «Что случилось, Чжоуэр?»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кашлянул и спросил: «Можно взять твой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машина?» Лу Цзе задумался, и сразу понял: «У Даньян ведь скоро каникулы, да? Мне он не нужен, можешь на нем ездить. Но... в прошлый раз, когда шел дождь, я оставил машину на улице, и она теперь грязная, а я ее еще не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помою», — сказал Линь Синчжоу. «Давай я зайду к тебе позже... завтра, перед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на второй день приближалась к 40 градусам по Цельсию. Линь Синчжоу проснулся рано, и тяжело вздохнул, но ему было пора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помыл машину и поехал в колледж Линь Даньяна, до окончания экзамена оставался еще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когда Даньян сдавала вступительные экзамены в колледж, их отец погиб, мать серьезно заболела, и ее оценки были невысокими. Линь Синчжоу помог ему заполнить заявления. Хотя колледж был средненьким, он находился недалеко от города, не в центре, но и не особенно далеко. Здесь можно были места, где можно было поесть, выпить 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Линь Даньян училась не очень хорошо, она ни разу не провалила выпускные экзамены. Она освоила «метод трехдневного интенсивного обучения», и все экзамены не были для нее проблемой. Она не стремилась к высоким баллам, а просто хотела легко их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ей не терпелось вернуться домой, поэтому она взяла чемодан и пошла сдавать экзамен с ним. Она сдала свою работу за сорок минут до окончания. Когда она выбежала из аудитории, то увидела белый внедорожник, припаркованный в тени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брал эту машину у друга каждый раз, когда забирал ее. Во-первых в этом внедорожнике, багажник был просторным и мог вместить чемодан девушки. Во-вторых, автомобиль был полностью оборудован. Хотя Лу Цзе выглядел как представитель чистой и простой социальной элиты, на самом деле он любил вести довольно экстравагантный образ жизни. Он покупал все, что было популярно, независимо от того, мог ли он этим воспользоваться или нет. Поэтому он собрал в этой машине множество мелких аксессуаров, среди которых был даже автомобильный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однажды он купил этот холодильник просто так, чтобы хранить в нем шоколад, которые он хотел подарить своей богине. Конечно богиня шоколад отвергла.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Сяо Лу вырос и стал господином Лу, он все еще не мог избавиться от проклятия, его подарки не 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этот холодильник, который использовался им всего один раз, стал выгодным приобретением для Линь Синчжоу. По пути в колледж он проезжал мимо магазина и остановился. Подумав, что Даньян будет не очень хорошо после экзаменов, он купил стаканчик фруктового мороженого, и поставил его в холодильник. Потом он въехал на территорию колледжа, и стал ждать, когда сестра спустится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издалека увидел девушку, быстро идущую с чемоданом, и вышел из машины, чтобы, как обычно, поприветствовать ее. Неожиданно девушка, которая обычно просто говорила ему: «Я здесь, пойдем»,  бросилась к нему и крепко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был застигнут врасплох и споткнулся, когда она набросилась на него. Он задавался вопросом, что происходит. все ли с ней в порядке? Почему она была так рада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Даньян крепко обнимала его некоторое время, пока вездесущая волна тепла не обожгла ее кожу, а затем она неохотно отпустила его. Линь Синчжоу с удивлением посмотрел на нее и обнаружил, что сегодня она не пользовалась никаким макияжем и даже выглядела изможденной.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подсказывала ему,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его сестра от природы была красива, и ее лицо без макияжа не менее красиво, чем у интернет-знаменитостей, она привыкла пользоваться легким макияжем, чтобы улучшить цвет лица. Обычно было две причины, по которым она не пользовалась косметикой: во-первых, она поздно встала; во-вторых, у нее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на 80% — это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Линь Синчжоу спросил: «Что случилось? Почему у тебя такой вид, будто ты сейчас заплачешь? Ты что, провалила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Даньян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кто-то издевался над тобой? Тебя бросил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Даньян закатила глаза: «Очевидно, это я его бросила. Брат, я поговорю с тобой, когда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не смог придумать третьего варианта, поэтому он помог ей положить чемодан в багажник и сказал: «В холодильнике есть фруктовое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тебя люблю,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сели в машину с кондиционером, и роскошный внедорожник выехал с территории колледжа под завистливыми и ревнивыми взглядами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Даньян сидела на заднем сиденье и ела мороженое. Неожиданно, она сказала: «Брат, я подозреваю, что в нашем общежитии обитают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Линь Синчжоу услышал это, его рука соскользнула, и он чуть не врезался в поребрик.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взглянул на сестру в зеркало заднего вида: «Почему ты так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трудно объяснить в двух словах. Я расскажу, когда приедем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от школы до дома не заняла много времени. Когда Линь Даньян доела фруктовое мороженое, Линь Синчжоу уже парковал машину внизу у дома. Они вдвоем поднялись наверх. Линь Синчжоу нес чемодан, и с любопытством спросил: «Что-то не так. Почему он такой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 Линь Даньян, войдя в квартиру, бросилась на диван. «Я как раз собиралась тебе рассказать. В последнее время я не могу найти многие свои вещи, и я подозреваю, что они были украдены».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«Украдены?» Линь Синчжоу достал из холодильника еду, приготовленную утром. Услышав это, он удивленно обернулся. «Что ты потеряла? Ценное или бесполезное?»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казалось, поставил Линь Даньяна в тупик. Она некоторое время тщательно обдумывала его, прежде чем сказать: «Если говорить о ценных вещах, то кое-что было. Я купила недавно довольно дорогую помаду. У меня также пропали эссенции, тональник... В общем, я потеряла много всего из косметики и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Синчжоу разболелась голова, когда он услышал о бутылочках и баночках, которыми пользуются девушки. Они все выглядят одинаково, но девушка может назвать десятки названий. Даже очищающие средства для лица  классифицировались на высокие и низкие. И это только для того, чтобы просто умыть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Цзе однажды насмехался, услышав его рассуждения: «Ты прав, что изменил свою сексуальную ориентацию, и переключился на мужчин. Такой, как ты, никогда не нашёл бы себе девушку. Многие молодые парни сейчас прекрасно разбираются во всех этих средствах, но ты все еще пользуешься мылом Safeguard, чтобы умываться. Ты живешь тяжелой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ответил: «Я беден, господин Лу. Если бы я был таким же богатым, как ты, я бы купил всю эту дорогую косметику и поставил дома, даже если бы не пользовался ею, просто чтобы похвастаться. К тому же ты живешь изысканной жизнью, но все равно не поймал свою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Лу Цзе больше никогда не говорил с ним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Даньян добавила: «Но если говорить о чем-то более ценном, то ничего не взяли. Телефон, компьютер, банковская карта и т. п. — все на месте. И знаешь, что самое раздражающее?»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