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Семья Хун занимала третье место среди четырех великих кланов Цзиньчэна. В свое время брак Хун Мань и Ли Пэя был заключен исключительно ради выгоды обеих семей. Хун Мань, также происходившая из семьи воинов, уже достигла второго уровня стадии Сяньтянь, лишь на одну ступень отставая от Ли Пэя. Благодаря своему благородному происхождению и репутации кроткой, добросердечной женщины, она пользовалась в поместье Ли огромным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законной женой и хозяйкой дома, госпожа Хун занимала покои, разительно отличавшиеся от остальных. Это была отдельная усадьба с тремя внутренними дворами, защищенная высокоуровневым массивом. Даже мастер девятого уровня стадии Сяньтянь вряд ли смог бы прорваться сюда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Тяньянь вошел, госпожа Хун уже восседала на почетном месте в главном зале. Невидимая волна давления накрыла юношу, заставив его слегка нахмуриться. Разница между воинами стадий Сяньтянь и Хоутянь действительно была колоссальной.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пустил духовную энергию по меридианам, совершив полный цикл, и тяжесть на плечах наконец отступила. Сделав несколько шагов вперед, Ли Тяньянь сложил руки в приветственном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Хун была слегка удивлена сегодняшней реакцией Ли Тяньяня, но ничем не выдала своих чувств. Она лишь подала знак стоявшей рядом служанке подать гостю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слуги донесли мне, что ты отправился на тренировочное поле и даже участвовал в поединке. Похоже, твое здоровье окончательно восстановилось. Но скажи, когда ты начал изучать боевые искусства? Раньше я ничего об этом не слышала, - мягким, полным заботы тоном спросила госпожа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обучился лишь самым азам, это не стоит упоминания, - Ли Тяньянь спокойно сел на место по левую руку от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Нанести Ли Хуну такие раны... Для этого нужно быть как минимум на втором уровне. Разве это «азы»? Впрочем, Ли Хун все же твой двоюродный брат. Ты обошелся с ним слишком сурово.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госпожа. В следующий раз я буду осмотрительнее, - невозмутимо отозвался Ли Тяньянь.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Хун на мгновение лишилась дара речи от такого прямолинейного ответа, но быстро сменила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взял с собой Чэн Ци? Я знаю, что этот шуан'эр тебе не по нраву, но раз уж он стал твоим фуланом, тебе следует научиться ладить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перевел взгляд на занавеску, за которой кто-то прятался,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собирался привести его, чтобы он выразил почтение госпоже. Но позавчера шестая сестра зачем-то явилась в Зал Созерцания и без всякой причины осыпала его ударами плети. Мальчик сейчас залечивает раны и не может показаться вам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госпожи Хун на мгновение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я была так расстроена твоим внезапным обмороком, что в гневе отправила Чэн Ци в Зал Созерцания. Не думала, что Вань-эр окажется такой импульсивной. Не сердись на нее, она ведь просто за тебя переживала.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про себя восхитился мастерством этой женщины. Она была куда искуснее юной Чэн Сы. Всего одной фразой она превратила жестокое избиение в проявление сестринской любви и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преувеличиваете, госпожа. Просто Чэн Ци слаб здоровьем, и сейчас ему требуется особый уход. Если госпожа действительно чувствует неловкость, пары тысяч лянов серебра на лекарства для Ци-эра было бы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госпожа Хун успела ответить, из-за ширмы выскочила разгневанная Ли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мы должны давать тебе деньги?! Ты вчера сам чуть не убил Ли Хуна, но что-то я не видела, чтобы ты платил ему компенсацию! Требовать тысячи лянов за этого уродца... Как у тебя только язык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Ли Хуном сошлись в честном поединке на тренировочном поле. Разве шестая сестра, будучи воином, не знает правил помоста? К тому же фулана мне выбрала сама госпожа. Называя его уродцем, ты намекаешь на плохой вкус нашей матери? - Ли Тяньянь с притворным непониманием посмотрел на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замолчите оба! - голос госпожи Хун прервал Ли Вань, которая уже собиралась разразиться новой тирадой. Эта девчонка вечно не могла сдержать свой нрав.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Няня Лю, принеси пятьдесят лянов серебра для третьего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Ли Вань в негодовании топнула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Хун лишь спокойно обратилась к Ли Тяньяню: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Тяньянь, не обессудь, что мало. Хоть Тяньчэн и попал в секту бессмертных, что принесло славу нашему роду, расходы на его содержание там огромны. Покупка духовных камней для культивации поглощает почти все средства семьи, так что сейчас я стеснена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рассудил, что пятьдесят лянов - это, конечно, крохи, но все же лучше, чем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благодарю вас,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Визит оказался вполне удачным: он вернул дорогую шпильку и получил немного денег. Ли Тяньянь демонстративно взвесил кошель на ладони перед Ли Вань, после чего откланялся и покинул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уйти, как Ли Вань капризно схватила мать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почему ты все еще так добра к нему? Если кто-то хотел его смерти, зачем ты приложила столько усилий, чтобы спасти Ли Тяньяня?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Глупая девчонка, что ты понимаешь? Инь Жун, эта дрянь, должна была сдохнуть, но Ли Тяньяню умирать пока рано - это было бы слишком милосердно, - глаза Хун Мань вспыхнули застарелой ненавистью. Она никогда не забудет, как во время ее тяжелых родов Инь Жун сделала все, чтобы удержать Ли Пэя и всех опытных повитух у себя в покоях.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Ли Тяньянь родился, Ли Пэй сразу дал ему это имя. Неужели он надеялся, что этот бастард продолжит род Ли? В то время как на ее собственного сына, законного наследника, отец даже не смотрел. Ли Пэй дал ему имя Тяньчэн лишь после того, как она пригрозила вмешательством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чтобы Ли Тяньянь жил. Чтобы Ли Пэй каждый день видел, как его любимый сын превращается в никчемный мусор. Однако ее беспокоило одно: Ли Тяньянь принял настой травы Алой Горечи. То, что он не остался инвалидом, уже было чудом, но он выглядел совершенно здоровым и даже сражался на поле. Здесь явно было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еще не успевший отойти далеко, отчетливо слышал каждое слово матери и дочери. Он на мгновение замедлил шаг, но затем как ни в чем не бывало продолжил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полагал, что за покушением на его жизнь стоит главная ветвь, но теперь стало ясно: госпожа Хун хотела лишь лишить его сил, а не убивать. Тогда кто же ввел смертельный яд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ответа, Ли Тяньянь решил не забивать себе голову лишними думами. Главное - быть настороже. Теперь, когда он начал восстанавливать силы, подобраться к нему снова будет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неспешно возвращался назад, но чем ближе он подходил к дворику Цинчжу, тем сильнее росло его беспокойство. В воздухе витали резкие, чужие запахи, смешивающиеся с уже знакомым тонким ароматом. Похоже, в его обитель нагрянули непрошеные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во дворе няня Син, уперев руки в бока, кричала на Сяо Лю, которого крепко держали двое дюжих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теперь скажешь в свое оправдание? Мало того что занял комнату, предназначенную для личного слуги господина, так еще и смел спать в одной постели с хозяином! Тебя что, в этом доме правилам приличия не 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заставил Сяо Лю жить со мной! Я сам попросил его спать рядом! Это все моя вина, не бейте его, прошу вас! - Чэн Ци, понимая, какую беду накликал на слугу, пытался пробиться к нему, но его грубо отталкивали.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фулан, отойдите, вам же хуже будет! - крикнул Сяо Лю, видя, как Чэн Ци снова и снова бросается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фулан, не усложняйте нам работу, не ровен час и вам достанется. Я лишь исполняю волю госпожи. Если сегодня не наказать Сяо Лю, завтра все слуги в поместье распояшутся и забудут про стыд, - няня Син прищурилась, окинув Сяо Лю оценивающим взглядом. - Ты уже в том возрасте, когда пора остепениться. Ли Шэнь как раз искал себе пару. Я решила: ты ему вполне подойдешь. Согласишься пойти к нему - и сегодняшний проступок будет забыт.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поместье Ли слуги, достигшие пятого уровня стадии Хоутянь, имели право выбрать себе в жены одну из младших служанок. Ли Шэнь раньше был стражником, но после ранения ноги стал обычным привратником. Ему было уже за семьдесят, а он все еще оставался один. Пару дней назад он подкупил няню Син, чтобы та подобрала ему кого-нибудь помоложе.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принадлежу третьему молодому господину. Только он вправе распоряжаться моей судьбой, - твердо ответил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смеешь дерзить? - няня Син обернулась к слугам. - Бейте его! Забейте до беспамятства, а потом сразу тащите к Ли 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Повинуясь приказу, двое мужчин повалили Сяо Лю на землю. Третий замахнулся тяжелой палкой, но не успел нанести удар - оружие внезапно вырвалось из его рук и исчезло. Не успели люди опомниться, как все трое рухнули на землю от точных ударов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забыли в моем дворе? - Ли Тяньянь стоял над ними, опираясь на отобранную палку. Его взгляд был холодным и пронзительным. Все пришедшие были воинами третьего уровня, и если бы он не подоспел вовремя, Чэн Ци и Сяо Лю пришлось бы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хотели забить Сяо Лю до смерти! Брат Тяньянь, умоляю, не давай им в обиду Сяо Лю! - Чэн Ци бросился к Ли Тяньяню, словно к единственному спасению, захлебываясь от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посмотрел на рыдающего мальчика. Тот даже не пикнул, когда его самого секли плетью, а сейчас буквально содрогался от отчаяния. Юноша почувствовал, как внутри него закипает глухой гнев. Что же нужно было сделать, чтобы довести этого ребенка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не слушайте его. Я лишь наказываю слугу, нарушившего устав дома, - няня Син заметно присмирела, увидев, как легко Ли Тяньянь уложил троих крепких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какой же такой проступок совершил мой слуга, что сама главная экономка внутреннего двора соизволила явиться в дворик Цинчжу, чтобы лично его проучить? - Ли Тяньянь не верил ни единому слову. Чтобы наказывать обычного человека силами воинов третьего уровня - это было равносильно смертному приговору.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http://bllate.org/book/14216/1253768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