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был измотан после стольких игр и, полежав немного в рукаве Ян Бошена, заснул, шатаясь во все стороны. Его внезапно разбудил смех, он причмокнул и прищурился. Его коготочки уцепились в манжету рукава, он непонимающе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перед Ян Бошеном стояли двое. Один из них - знакомый ему Пятый Старший Сяо Лань. Другой - юноша, выпучивший глаза при виде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уставился на Линь Суци, удивление в его глазах немного смущало. Котенок подумал, осторожно поднял лапу и дружелюбно вежливо помахал.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проигнорировал его и с униженным выражением спросил Ян Бошена: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взялся этот кошачий детеныш! Первый Старший, ты о нем заботишься? С каких пор ты стал интересоваться такими слабыми и бесполезными штуками?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сердито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ненавижу кошек!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парнишка сказал "Первый Старший", значит это, скорее всего младший из старших, тот, кого он еще не встречал, Чжунли Хаймин.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торжественной мордой он поднял лапу и задумчиво потер пушистый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из старших выглядел не очень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Эй-эй-эй, малыш Хаймин, это Линь Суци, наш новый ученик. Он не духовный питомец. Ты так внезапно вернулся, что у меня не было времени рассказать тебе. В любом случае, давайте сперва поздороваемся, - поспешно попытался вмешаться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думал, в этой семье не может быть никаких конфликтов. Этот мальчишка выглядел младше его, и как старший, который выглядит как младший, он должен вести себя гораздо толерантнее.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похлопал по рукаву, наступив на протянувшуюся в нужный момент руку Ян Бошена, прыгнул на землю, встряхнулся и изменил форму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Шестой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радостно улыбнулся Чжунли Хаймину и дружески протянул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закатил глаза и в ответ на дружелюбие злобно отвернулся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посмотрел, как исчезает вдалеке упрямая спина этого мальчика, и опустил руку. Его испуганный взгляд и тихий робкий голос вызывали боль в людских сердцах: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Бошен, Бошен, я неприятный?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 Бошена екнуло, он остановил взгляд на кусающем губы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котеночек выглядит таким испуганным? Несмотря на то, что он постоянно смеялся, он сильно расстраивался, когда сталкивался с неприкрытым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еще детеныш…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опустил взгляд, насмешка, возникшая в нем только что, тихо исчезла. Непривычно мягким голосом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Значит... я тебе нравлюсь? Я вам всем нравлюсь? - Глаза у Линь Суци уже увлажнились, окруженные слезами радужки напоминали нефритовые камни на дне озера, блестящие и полупрозрачные.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не стал ждать реакции Ян Бошена, он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ты нам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делай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Линь Суци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проблема в нем,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не понял, что тот имеет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нравлюсь всем, но не ему... - На лице Линь Суци появилось искреннее беспокойство, а в глазах заблестело сочувствие, - Шестой Старший такой жалкий. Он так молод, а его мозг уже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забыл, что это маленькое существо никогда не сдастся и не покажет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даже вздохнул смиренно: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ладно. Кто позволил мне быть хорошим добрым котом, любящим людей? Если увижу его снова, обязательно буду внимательнее к нему, чтобы он не обнаружил свою опустошительную ненормальность и не начал жить в неуверенности в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Ян Бошен молчал, потом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будешь к нему лезть, это будет величайшее проявление доброты, что ты может подарить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искренне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Первый Старший, ты не понимаешь. Мое сердце будет болеть, если я буду просто смотреть, как дитя сходит с верного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должен просто смириться с этой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Бошена заболела голова, он знал, как котенок умен и поэтому, взяв его к себе, решительно бросил играть с ним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вернувшийся старший не полюбил Линь Суци и все время смотрел на него с презрением. Котомальчик потер руки, опустив веки и хитро изогнув губы, он наблюдал за этим старшим, который рассказывал о своих приключениях.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Хаймин принес более тысячи духовных кристаллов и преподнес их Цин Фу. Последний не взял их, а раздал всем присутствующим ученикам. Даже Линь Суци, под презрительным взглядом Шестого Старшего, тоже получил сто духовных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кристаллы... Линь Суци собрал кучу драгоценных камней в руки и ткнул в Ян Бошена: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засыпать их старшему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они не нужны, - Линь Суци все еще пытался отдать ему драгоценные камни. - Оставлю их у тебя. Если они мне понадобятся, то я просто попрошу.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Бошен, казалось, задумался о чем-то и взял его сто духовных кристаллов,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 Бошен разбудил спящего Линь Суци. Он был таким сонным, что не мог открыть глаз, он схватился за рукав парня и зарылся в него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меня разбудил? Еще так рано, дай поспать, моему телу нужно развиваться...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жестоко поднял обмягшего котеночка,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сегодня уходим, ты не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растянулся на Ян Бошене, как будто растворившись в нем всем телом. Он отказывался двигаться и продолжал лежать с закрытыми глазами, но когда услышал слова Ян Бошена, его тело дернулось, а глаза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...Уходим?!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спокойно за ним наблюдал. Ушки и хвостик котенка возбужденно задрожали, а в глазах вспыхнули звездочки.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был в восторге...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хочешь идти, то забудь...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иду!!!!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прыгнул на спину Ян Бошена, его глаза прищурились в улыбке. Подняв руку,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идти, идти, идти, идти, идти!!!!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был... маленьким котом проказником.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понес котенка на спине, глаза его смягчились, и, прикрыв рот,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http://bllate.org/book/14237/1257009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