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информация поступила от его брата, управляющего игорным заведением, то, скорее всего, это было правдой. Ходили слухи, что Чи Ен был бессердечен, даже в отношении смерти своей семьи, а теперь появились слухи о том, что он охотится на себе подобных. Хисонн не мог понять, как кто-то с таким красивым лицом мог совершать подобные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во время их третьей встречи, произошел инцидент с Чи 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Хисонну пришлось столкнуться с домогательствами со стороны этого ублюдка — Хисонну не хотелось использовать термин “ублюдок”, учитывая, что он сам был собакой, но, по иронии судьбы, этот парень тоже был 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брат просто посмеялся над этим, но Хисонн упорно утверждал, что это было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произошло: Накануне вечером Хисонн прибрался в комнате, которую разгромил клиент, и крепко заснул на диване, вернувшись к своей первоначальной маленькой форме из-за сильной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маленькой белой собачкой, Хисонн мог свернуться калачиком под пиджаком, и его можно было принять за груду постиранного белья, часто оставаясь незамеченным в течение длительного времени. Это было единственным преимуществом того, что он был маленькой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Чи Ен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понятия не имел, как долго Чи Ен пробыл рядом с ним, но когда он проснулся, тот был уже рядом и смотрел на него своими темными глазами сверху вниз, сидя на спящем Хисонне.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сумасшедший ублюдок кусал белую переднюю лапу Хисонна!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показаться банальным, но ужас становится реальным, когда испытываешь его на собственном опыте. Зверолюди постепенно раскрывают свой истинный облик, когда не могут контролировать свои эмоции. Представьте, что вы просыпаетесь и обнаруживаете существо, похожее на вампира, с черными волчьими ушами и клыками, которое грызет вашу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Хисонн заметался. Затем радостный смех Чи Ена пронзил его уши. Он даже зашел так далеко, что схватил одной рукой убегающего щенка и потерся губами о его пушистую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закричал, чтобы тот убирался, и сильно укусил пальцы Чи Ена, державшие его,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 Ен, казалось бы, не обращая внимания на свои окровавленные пальцы, перевернул белый комочек и уткнулся губами в его розовое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проявлял такое собачье внимание, у Хисонна в конце концов пошла пена изо рта, и он потерял сознание. Это было неизбежно. Как и в дикой природе, где животное может потерять сознание от укуса хищника, во много раз превосходящего его по размерам, это был автоматический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ненависть Хисонна к Юн Чи Ену только усилилась.На самом деле он был напуган слухами о том, что Чи Ен охотится на себе подобных, хотя и не признавался в этом. Точно так же, как он сам не хотел признавать, что его суровая внешность резко контрастировала с его истинным обликом маленькой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http://bllate.org/book/14241/1257773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