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возникла у Е Шу, когда он услышал замечание Сяо Хуана, была о том, что этот человек не мог быть послан Цзинь Ваном, чтобы проверить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 в своих подозрениях, потому что, хотя Цзинь Ван не относился к нему так в последнее время, его история бесчисленных подрывных трюков в прошлом заставляла Е Шу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Шу по-новому взглянул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определенных генетических влияний, Кунцзюнь, как правило, имел нежный темперамент, но это не относилось к молодому человеку перед ним. Сяо Хуань родился в семье мастеров боевых искусств и тренировался в этой области с юных лет. Его черты лица, вся красота и галантность, в сочетании с праведным поведением не позволяли усомниться в его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притворством, то, возможно, актерское мастерство этого человека уже достигло вершины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 оставался неубежденным. Он немного взвесил свои слова, а затем сказал: "Боюсь, что это неправильное обращение к Его Величеству, молодой господин 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неправильного?" Сяо Хуань фыркнул. "Если бы мой отец не помог ему тогда, был бы у него шанс занять трон? Он молодец, но как только трон был узурпирован, он также очистил своих бывших придворных. Разве не так он убил Е Шу-геге?".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Шу дрогнули, уловив подтекст Сяо Хуана. "Вы хотите сказать, что господин Е погиб несправедливой смертью?"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слушал, тем больше запутывался, он спросил, "Но ведь у Его Величества сейчас все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не беспокоиться, я вас не обманываю", - голос Сяо Хуана немного смягчился, а затем он серьезно сказал: "Я знаю, что с тех пор, как умер Е Шу-геге, этот собачий император ищет вас из-за твоего близкого сходства с ним, и держит вас рядом, чтобы всячески мучить. Поэтому неудивительно, что вы его так боялись".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образ в глазах посторонних стал таким?????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брови. "Молодой господин Сяо, вы, кажется, неправильно поняли суть дела, Его Величество обращался со мной довольно хорошо и не мучил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глаза Е Шу, а затем облегченно вздохнул: "Это так мило с вашей стороны, что вы заступились за него, когда он так унизил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так похожи на Е Шу-гэгэ, чтобы это случилось, тоже должно быть предопределено судьбой". Сяо Хуань шагнул вперед и сказал теплым голосом: "Пойдемте со мной в южную вотчину. Этому собачьему императору придется предстать перед моим отцом, даже если он узнает о вашем местонахождении, он не посмеет так просто прийти и забрать вас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Никто и никогда больше не причинит вам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настолько искренним, что отказаться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это место Е Шу уже давно мечтал. Он не принадлежал себе здесь с самого начала. Он всегда опасался за свою жизнь, оставаясь с этим тираном. Если бы Сяо Хуань пришел на несколько месяцев раньше, Е Шу не стал бы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спрятанная в лисьем мехе, поднялась вверх, чтобы погладить живот, а глаза слегка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не так стремился уйти,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еще не уверены во мне, не так ли?" спросил Сяо Хуан. "Как насчет этого, я дам вам несколько дней на размышление".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"Близится конец года. Через десять дней наступит лунный Новый год, в который Его Величество устроит во дворце банкет в честь придворных. В третью четверть цзыси я буду ждать у дерева перед воротами Чондэ. Если ваше высочество что-то решило, то приходите и найдите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убеждал: "У меня добрые намерения, надеюсь, что Ваше Высочество поразмыслит над ними. Этот собачий император считает вас своим заместителем. Не говоря уже о том, как он обращался с вами до сих пор, даже если однажды он будет относиться к вам хорошо, как вы можете быть уверены, делает ли он это для вас или для того человека в своем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темно, и даже лунный свет был заблокирован высокими стенами дворца, поэтому Сяо Хуань не заметил, что цвет лица Е Шу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прислонился к стене дворца, его глаза слегка потемнели. "Разве вы не знаете, я все эти дни раскаивался. Если бы я знал, что так случится, я должен был настоять на том, чтобы увезти Е Шу-гэгэ. Столица - это место, которое кишит безжалостностью и жадностью, я не должен был позволять ему оставаться с этим собачьим императором."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то ни было, подумайте хорошенько".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 Шу по плечу и повернулся, чтобы пойти в темный переулок, где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одиночестве вернулся в свою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свет в пустом зале постепенно тускнел. Е Шу лежал на спине на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говорил в другом контексте, но слова, которые он обронил перед уходом, продолжали звучать в голове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"Даже если однажды он будет хорошо к тебе относиться, как вы сможете быть уверены, делает ли он это для вас или для того человека в своем сердце?".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всегда понимал, что Цзинь Ван хорошо относился к нему только из-за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даже намеренно использовал чувства Цзинь Вана к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на кону стояла его жизнь, и он не мог долго раздумывать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жизни ничего не угрожало, но он все равно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Некоторую ложь легко сказать, но гораздо труднее принять обратно, чем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ему Цзинь Ван,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перевернулся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Цзинь Ван так хорошо относился к нему в эти дни; так хорошо, что он почти забыл о своей собственной личности, так хорошо, что он почти чувствовал, как ему нравится то, что говорил ему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лампы были полностью погашены, и лунный свет вытеснил огоньки свечей, освещая зал все более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как вдруг из окна раздался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ветрено; вероятно, он забыл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привык, чтобы ему прислуживали другие люди. Он никогда не позволял никому прислуживать ему по ночам во дворце Юншоу, поэтому обычно все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медленно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тут из темноты на него посмотрела пара ярких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 Е Шу только собирался вскрикнуть от шока, как его рот тут же с силой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