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смотрел на усиливающийся за окном дождь. Он ненавидел дождливую погоду - вода пропитывала одежду и пачкала обувь. Весь мир становился сырым и промозглым. Нужно было снять развешенную на улице одежду, из-за постоянных дождей школьная форма не успевала просохнуть и начинала неприятно пахнуть. С крыши часто протекало, приходилось надевать дождевик и лезть наверх, чтобы установить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вернутся поздно, и ему нужно успеть сделать все до наступления темноты, иначе может отключиться электричество. Домовладелец не станет вызывать мастера для ремонта выключателей.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еще и забыл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наблюдал, как одноклассники один за другим покидают класс. Он собрал рюкзак, обернул его полиэтиленовым пакетом, чтобы не промок, и крепко прижал к груди. Спустившись вниз, он неожиданно столкнулся с тем, кого в последнее время старательно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стоял у подножия лестницы, подняв голову и глядя на хмурое небо. Его сложенный зонт оставался закрытым. Почувствовав чей-то взгляд, он медленно обернулся и встретился глазами с немного растерянным Мун Ын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остановившись на крепко прижатом к груди рюкзаке. С легкой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Забыл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уже слишком поздно избегать встречи. Мун Ын Сан спускался по ступенькам, чувствуя на себе изучающий взгляд Пэ Сока, в котором отражались его неловкость и неухоженность. Встав рядом с Пэ Соком, Мун Ын Сан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мы давно не виделись, - сказал Пэ Сок. Сейчас было не лучшее время для светских бесед, но он, похоже, не собирался уходить и продолжал смотреть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целенаправленные поиски, их жизненные пути, как две параллельные прямые, никогда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мой зонт, - Пэ Сок улыбнулся и протянул зонт, но Мун Ын Сан не взял его,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заметно? - Пэ Сок моргнул и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Мун Ын Сана дрогнул. Он должен был держаться подальше, не вступать ни в какие разговоры, не задавать вопросов, не проявлять никакого беспокойства...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скучно, - равнодушно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ты специально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Ын Сан, - он улыбнулся. - Сейчас только ты можешь меня немного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таких холодных слов сердце Мун Ын Сана невольно дрогнуло. Он крепче сжал рюкзак, полиэтиленовый пакет издал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баре гремела оглушительная музыка. Двое молодых людей в школьной форме Сучхона неуместно смотрелись за ВИП-столиком с открытым алкоголем стоимостью в десятки миллионов вон. Мун Ын Сан безучастно смотрел на танцующих людей в свете разноцветных огней. Рюкзак лежал на диване, и даже без алкоголя от грохочущей музыки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услужливо стоял рядом, положил несколько кубиков льда в квадратный стакан, а затем, поймав взгляд Пэ Сока, открыл бутылку шампанского. На столе также стояла батарея бутылок соджу и розовый коктейль с горящим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откинулся на диван с улыбкой на губах. Он достал сигарету, его длинные белые пальцы привычно щелкнули зажигалкой. Он прищурился, вдыхая никотин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пил? - он бросил взгляд на сидящего рядом безучастного Мун Ын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слегка нахмурился и покачал головой. Он никогда не пробовал ничего, что могло бы лишить его рассудка. А Пэ Сок действительно сильно отличался от того образа, который показывал обычно - в глубине души он был неконтролируемым, безумным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кивнул бармену, и тот поставил стакан перед Мун Ын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ты можешь попробовать, - все с той же мягкой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колебался, но в итоге протянул руку, взял стакан и под заинтересованным взглядом Пэ Сока залпом выпил. Слишком крепкий алкоголь обжег горло, словно пламя, опалившее сердце. Мун Ын Сан, тяжело дыша, поставил стакан на стол, и бармен тут же снова наполнил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Продолжай, - спокойно сказал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поджал губы, уголки его глаз покраснели. Казалось бы, всего один стакан, но в голове уже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 продолжил пить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пьян...] - раздался голос системы, которой было жаль смотреть, как над Мун Ын Саном издеваются, ведь до этого он уже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курил, опустив взгляд на шатающегося и дрожащего Мун Ын Сана, и усмехнулся: [Я думал, что первоклассный человек должен быть первоклассным во всем. Похоже, его алкогольная выносливость не на высоте.]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злишься?] - система что-то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что ты], - с улыбкой ответил Пэ Сок. - [Мне просто любопытно, что же может его изменить.]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Мун Ын Сана распирало, он совершенно не помнил, сколько выпил, только в какой-то момент без сил упал на диван. Его затуманенный взгляд неотрывно следил за профилем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руку, пытаясь дотронуться до него, но даже на таком коротком расстоянии не смог этого сделать - пальцы дрожали в воздухе, не в силах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Мун Ын Сан уже хотел сдаться, чья-то рука перехватила его. Он немного пришел в себя, широко раскрыв покрасневшие глаза, глядя на Пэ Сока. Тот потянул его руку к своей щеке - мягкой, прохладной...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сон? - пробормотал Мун Ын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рассмеялся, глядя на него нежными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снился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кивнул, уже потеряв всякий контроль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Снился много раз... Но я никогда не мог к тебе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влюбился в меня? -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посмотрел на него, в его обычно холодных глазах появилось что-то новое, но в итоге он ничего не сказал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 Сока стал холодным, он убрал руку и, держа бокал,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открыть еще вина? - спросил стоявший рядом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Пэ Сок улыбнулся. - Пожалуйста, организуйте, чтобы его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свернулся калачиком на диване и крепко спал. Во сне он снова вспомнил тот разговор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скажи, как я могу все исправить! - в отчаянии умолял он, но Пэ Сок лишь холодно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никаких возможностей что-либо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не мог в это поверить. Он единственный наследник EC Group, у него будет бесконечное богатство, он обязательно найдет способ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ты глупый ребенок, - Пэ Сок улыбнулся, его красивая рука коснулась щеки Пэ Вона, словно гладя животное. - То, что принадлежит тебе, и то, что дают другие -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брат, ты хочешь стать наследником? - Пэ Вон покраснел и спросил, хотя знал, что отец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Пэ Сок. – Мне не нужно становиться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хорошо помогать тебе, Пэ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мягким, глаза Пэ Сока оставались холодными. Его взгляд больше походил на оценку дорогого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резко проснулся,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открылась, темную гостиную осветил свет снаружи. Пэ Сок стоял в дверях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заговорил Пэ Вон, прогоняя леденящий страх. Он попытался улыбнуться. –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спал беспокойно. Ему казалось, что он плывет в темном бушующем море без единого проблеска света. Но вскоре сквозь клубящиеся облака пробился луч, он открыл глаза и смутно увидел силуэт человека на фоне света. Эти нежные и прекрасные, как у оленя, глаза смотрели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действительно пьян, – знакомый голос эхом отозвался в ушах, словно через тонкую пленку, нечетко. – Тебе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открыл глаза, его сердце бешено колотилось. Он лежал на мягком диване в полутемной комнате, наполненной странным, но знакомым запахом. Голова сильно болела. Он с трудом сел, и теплое полотенце упало с его лба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шел дождь. Кажется, он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бывал здесь, в доме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доносились звуки, пробивался теплый свет. Вскоре Пэ Сок вышел в халате. Увидев очнувшегося Мун Ын Сана, он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голос был хриплым, Мун Ын Сан невольно нахмурился. –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сильный дождь. – Пэ Сок задернул шторы. – Водитель уже отдыхает. Ты хочешь пойти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неуверенно встал, собираясь искать свой рюкзак. Пэ Сок догадался о его намерениях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рюкзак промок насквозь. Я уже попросил горничную просушить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чувствовал себя очень неловко. Нахождение наедине с Пэ Соком заставляло его чувствовать, что у него больше нет секретов. Он невольно поднял глаза на Пэ Сока. Тот оставался спокойным и уверенным, с мягкой улыбкой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душ, – сказал он. – Иначе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войдя в эту ванную комнату, Мун Ын Сан снял влажную одежду и посмотрел на свое слегка покрасневшее лицо в зеркале, невольно нахмурившись. Алкоголь еще не полностью выветрился. Он лег в ванну, представляя недавний образ Пэ Сока, и закрыл глаза. Но вскоре дверь ванной открылась, сквозь белую занавеску он увидел, как Пэ Сок 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Мун Ын Сана забилось еще быстрее. Шрамы на его теле уже исчезли, обнажив его истинный, самый настоящий облик. Пэ Сок оценивающе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делать?] – система не удержалась и заговорила. Такая атмосфера заставляла ее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 Сок не удостаивал взглядом людей, живущих на дне общества, потому что игры с ними не приносили никакой ценности и не доставляли ему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Мун Ын Сан был другим. Что-то в его голове постоянно твердило, насколько этот человек особенный, какую огромную ценность он создаст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будет стоять на вершине пирамиды?] – Пэ Сок улыбнулся, развязывая пояс. Мун Ын Сан нервно сглотнул, его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[...Конечно], – система чувствовала напряжение. – [Это его судьба].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опустил взгляд и усмехнулся: [А что, если сейчас все разрушить?] - Сказав это, он шагнул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поцелуев, без объятий, только чистая потеря контроля и доминирование. Мун Ын Сан не сопротивлялся, даже немного покорно ожидая действий Пэ Сока. Но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ласково погладил щеку Мун Ын Сана, внимательно изучая его правильное красивое лицо. Он заметил в его глазах глубокое отчаяние, безнадежность и желание. Конечно, больше всего там было любви, о которой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влюбился в меня... –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Пэ Сок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глядя сверху вниз на Мун Ын Сана. Он никогда не терял контроль из-за таких вещей. А нынешний главный герой не представлял никакой ценности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 дальше, – сказал Пэ Сок, усмехнувшись. – Посмотрим, как высоко ты сможешь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