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когда Хэ Яньчжи услышал, как парень произносит его имя, он почувствовал, что его голос был странно приятным, и у него защемило сердце. Когда он услышал вторую половину предложения, то мгновенно дернул уголком рта, и все эмоции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Приятно, что тебя помнят таким уникальным образом, но на самом деле это беспрецедентно.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слышал, что вы отправились на трассу смерти Ваншань под сильным дождем”, - Ю Хэн принял более расслабленную позу, как будто хотел продолжить неприятную тему. "Почему вы не могли заранее подумать о последствиях?"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“Прошлое не изменить.  Жизнь, разве это не просто путь к смерти... Пока ты сам по-настоящему не рискнешь, ты не примешь." Хэ Яньчжи опустил веки и потом снова поднял их. “Давай не будем говорить об этом - давай перейдем к делу. Я могу назначить тебе зарплату в размере 60 000, но у меня есть несколько условий".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кивнул и принял позу ”весь внимание".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уж ты сказал, что можешь делать все, что угодно, то давай определимся." Все тело Хэ Яньчжи, словно растаяло на солнце, выглядя немного иллюзорно, как будто он мог рассеяться в любой момент. "Сначала приготовление пищи. Мне не нужно трехразовое питание.  Я часто не могу встать к завтраку. Ты должен позаботиться о двухразовом питании - есть проблема?”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- Ю Хэн огляделся по сторонам, - Но мне немного любопытно, у вас разве нет няни? Кто раньше готовил для вас?”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заколебался: “Изначально ... я нанял одну женщину для готовки еды, стирки одежды и уборки мусора. Она здесь не жила, просто приходила к определенному времени. Но недавно ей нужно было вернуться в свой родной город, и я не хотел приспосабливаться к новому  стилю приготовления пищи, поэтому я просто нашел того, кто помогал убираться, и заказывал еду навынос.”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был очень удивлен: “Вы такой человек, вы заказываете еду навынос? Вы не боитесь отравиться?”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“Так, поэтому я тебя и нашел." Хэ Яньчжи нетерпеливо махнул рукой и продолжил предыдущую тему: “Во-вторых, мне нужно, чтобы ты жил в моем доме. Ты только что сказал, что тебе нужно поступать в аспирантуру. Ты можешь перевезти сюда свои вещи, я не стану влиять на твою жизнь.”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“Это..." Ю Хэн немного поколебался. “В любом случае, все в порядке, я уже заканчиваю занятия в этом семестре".”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ты живешь там", - Яньчжи протянул руку и указал. “Это не рядом с моей комнатой. Если я по какой-то причине буду шуметь ночью, ты просто притворимь, что не слышишь этого. На самом деле, ты не должен ничего услышать, эффект звукоизоляции в моем доме очень хороший.”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не понял, что означало его “шуметь”, но не спросил, а уточнил: "Есть ли третье пожелание?"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“В-третьих..." Хэ Яньчжи ненадолго задумался, и, казалось, ему было немного трудно сказать, а затем он все же быстро проговорил: “Ничего особенного, ты должен помогать мне принимать ванну".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внезапно рассмеялся: “В чем проблема, ты не женщина.”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блуждал по мужчине: "На самом деле, более жесткие требования в порядке вещей, например, ... тебе не нужно менять подгузники?“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Яньчжи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глубоко вздыхал и подпирал рукой лоб, страдая от головной боли: “Благодарю, я не инвалид до такой степени. Ты можешь не беспокоиться о подобных вещах, со мной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был спокоен, как ручей: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тебе следует сегодня собрать вещи и приготовиться к переезду", - Хэ Яньчжи протянул руку и взял с журнального столика лист бумаги формата А4 и авторучку. Он написал на нем несколько строк и расписался своим именем: "Контракт для тебя, ты подписываешь его, и можешь забрать. В любом случае, я сейчас не могу особо покинуть дом, к тому же я такая знаменитость... Ладно, не волнуйся.”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радостно расписался, сложил "контракт” и убрал его. Через некоторое время он сказал: “У меня недружелюбная просьба. Могу я упомянуть об этом?"”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могли бы вы сначала авансировать мне зарплату за один месяц", - тон Ю Хэна  был довольно пустым, "Ну ... полмесяца - это 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сейчас думают дети в своих головах? Просто хочет взять деньги и сбежать в первый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“Тут такое дело", - поспешно объяснил Ю Хэн, увидев, что выражение его лица стало не очень хорошим. "Мой приятель подрался, и это привело к серьезным последствиям. Теперь я должен разобраться с этим делом для него, поэтому я решил найти работу на неполный рабочий день.”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понял: “Твоему приятелю следовало обратиться к своим родителям, раз он зашёл так далеко. Почему ты решаешь его проблемы?”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него плохие отношения со своей семьей", - сказал Ю Хэн со вздохом. “Мы поговорили с его родителями, но его отец сказал, что ему все равно, и добавил, что не выпустит моего друга на улицу до конца 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Хэ Яньчжи не смог удержаться от "шипения” - как это могло быть так похоже на то, что сказал его старик перед своей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"жалость к единомышленнику", но Хэ Яньчжи постучал пальцами по виску и решил сделать шаг назад, чтобы выразить свою искренность. Ему действительно нужен телохранитель-няня: “Ты можешь сначала поработать у меня неделю, и, если будешь хорошо это делать, я выдам тебе аванс в размере одной месячной зарплаты.”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“Хорошо", - довольно заинтересованно согласился Ю Хэн и снова взглянул на время. "Тогда я сейчас вернусь и соберу свои вещи, и, кстати, куплю по дороге какой-нибудь еду. Надо проверить что у вас есть из продуктов".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на кухню, но Хэ Яньчжи махнул ему рукой, давая знак возвращаться: “Не смотри, в холодильнике ничего 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Хенгу пришлось обернуться: "Что вы хотите поесть? Я куплю.”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твое усмотрение.”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снова надел свой рюкзак и вышел за дверь. Перед уходом Хэ Яньчжи дал ему связку ключей от двери и карточку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смотрел ему вслед и вдруг почувствовал, что все, что произошло сегодня, было немного иллюзорным. У него всегда был беспокойный характер, но он целый месяц просидел дома не видя ни людей, ни призраков, только для того, чтобы почувствовать, что вот-вот заплесневеет.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период времени, он последовательно пережил серию ударов, таких как автомобильные аварии, расторжение контрактов с компанией и распад пластикового братства со своими друзьями-собаками. Хотя в конечном счете все это было сделано им самим, нельзя сказать, что в его сердце не было колебаний, а его физическое состояние вызывало беспокойство. Он чувствовал что находится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хотел найти кого-нибудь, кто был бы рядом с ним. Не имеет значения, телохранитель это или няня. В основном он хотел найти кого-то, с кем можно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 не говорить, просто видеть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Ю Хэна, казалось, пролило луч солнечного света в его темную и безжизненную комнату. Такой яркий и оживленный, из-за чего он не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захотелось спать, он слишком долго сидел на солнце, и у него начались боли в спине. Он поехал на инвалидном кресле обратно в спальню и забрался в кровать, чтобы приготовиться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автомобильной аварии он всегда чувствовал, что ему двадцать с небольшим, и он может не задуматься о чем-то серьезном еще лет через десять. Только теперь он понял, что все его глупые поступки, которые он совершил в ранние годы, были ямами, вырытыми для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которые проливаются сейчас, - это вся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ему слишком хочется спать, но что-то постоянно мешало ему, не давая отключиться. Он лежал в таком полусне-полудреме в течение получаса, и вдруг он испугался, задрожал всем телом и внезапно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внезапно просыпался, его сердцебиение ускорялось, и он чувствовал только панику и одышку, словно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рухнул на кровать весь в поту. Наконец он успокоился. Какое-то время он был немного напуган и не хотел продолжать спать, поэтому взял свой мобильный телефон и приготовился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зайти в Weibo, но каким-то образом зашел в журнал вызовов. Он добавил заметку к номеру Ю Хэна и указал его в качестве контактного лица, но ему показалось, что он слишком далеко в конце списка, поэтому  добавил “А” перед именем контрагента.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Ю Хэна нужно собрать свои вещи и ещё сходить за продуктами, он определенно не вернется слишком рано, но в его сердце тихо росло беспокойство. Он чувствовал, что у него ничего не было в руках на этого парня, и тому уйти было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 ”соглашения", то оно вообще не имеет особого эффекта. Оно было в руках другой стороны, и это было равносильно одностороннему ограничению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немного подумал и почувствовал, что это не соответствует его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бич, полный черного пороха, как он мог дойти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действительно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