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Хэн был ошеломлен. Он никогда раньше не видел подобного, он чувствовал, что мистер Хэ действительно хорошо справлялся со смертью: “Ты даже отругал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здравомыслящих фанатов, а не глупых", - равнодушно сказал Хэ Яньчжи. "В некоторых вещах изначально виноват я.  Я просто наступил на черный материал других людей, в результате вышел на первое место. Что такого хорошего в том, чтобы изумлять меня в грязи. Слышал, например, что я убил кого-то, и только потому, что был хорош собой,  не попал в тюрьму? Есть ли такая правда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нужно меня жалеть, я сделал это сам. Неважно, по какой причине, результат не изменится." Хэ Яньчжи поставил чашку с водой и повернулся, чтобы посмотреть на парня. “Мне самому себя не жалко. Зачем мне твоя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 собой, - это твое дело, а что я с тобой – мое," – сказал Ю Хэн. "Это твой путь, но я больше обращаю внимание на процесс. Это мой выбор. Если человек кого-то убил, очень важно, почему он это сделал. Преднамеренное убийство непростительно, но что, если это в целях самозащиты или для защиты других? Даже закон рассматривает причины,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больше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молодого человека, не говоря ни слова, и наконец поднял руку, чтобы прикрыть лицо: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обсуждать логику со студентом, который решил пойти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одержал победу в этом странном разговоре и удовлетворенно кивнул: "Что ж, ты просто знаешь,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есть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подумать пять минут назад, и плотно закрыть свой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временно отпустил своего аутичного работодателя, он взглянул на настенные часы в гостиной: “Уже поздно, ты идешь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спать, - сказал Хэ Яньчжи с беспомощным видом, - Но теперь я не могу уснуть из-за твоих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предложил: "Тогда давай еще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заинтригован: “О чем ты хочешь поговорить посреди ночи? Хуан Дуань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твое нынешнее физическое состояние должно избавить тебя от низкопробного вкуса." Ю Хэн безжалостно ударил его: “Я хочу спросить тебя о нескольких личных вещах, и ты ответишь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подумал, "ты здесь для того, чтобы допросить заключенного?" Он вздохнул: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месяцев к тебе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великого Яньчжи в тупик. Он молчал целых полминуты, а затем неуверенно сказал: “Да ... Я точно не помню. Если считать время, которое я провел в больнице, то должно быть там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сам точно не знаю. В то время я был в коме. Я часто был без сознания, а когда приходил в себя, не мог двигаться и реагировать. Время от времени я ощущал движение рядом со мной, но я не мог слышать, о чем говорили приходившие люди. Я просто слышал какой-то шум. Я хотел, чтобы они заткнулись, но я не мог открыть глаза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Хэ Яньчжи изо всех сил пытался вспомнить: “После того, как я полностью очнулся, ко мне пришел только один человек. Это был один из той колонны... Он принес мне немного фруктов, сказал "Прости", а затем убежал. Я не знаю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уловил ключевой момент: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друг, который участвовал в гонке на горе Ваншань в тот день", - Хэ Яньчжи почему-то чувствовал себя немного виноватым. "После моей аварии та команда тоже распалась. Возможно, они испугались, что им придется взять на себя ответственность. Они больше никогда не связывались со мной. Потом я сменил номер мобильного телефона.... В любом случае, сейчас их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"Брата Яньчжи” приветствовали с радостью, но  он попал в аварию, и они все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поднял брови: “Ты называешь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“Друзья–собаки..." - сказал Хэ Яньчжи, ха-ха-ха. "Ты же знаешь, добродетели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покачал головой, не зная, сказать ли, что Яньчжи был “беспечен в приобретении друзей” или спросить “Ты вообще не хотел заводить хороших друзей?” Некоторое время в его сердце были смешанные чувства, и в конце концов он смог только вздохнуть: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посмотрел на него, чувствуя, что то, что он сказал “понимаю”, совершенно не значит, что так оно и есть, поэтому он переспросил: "Еще раз,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ответил: "Ничего важного. Уже действительно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Хэ Яньчжи поспешно остановил его руки, пытавшиеся поднять его. - Разве ты не говорил, что есть ‘несколько вопросов’? Ты задал только один. а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я спрошу, когда подумаю об этом." Ю Хэн протянул рук, согнул колени, подхватил его и поднял с дивана. Казалось, это было не более трудной, чем поднять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сопротивлялся и чувствовал, что он и рыжий кот были в понимании его телохранителя, одинаковыми домашними питомцами. Возможно, он  не был так хорош, как рыжий котяра, тот, по крайней мере, мог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а его уже потащили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задаешь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“Узная тебя, - Ю Хэн донес его до кровати, - мне так будет проще относиться к тебе лучше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который, вероятно, никогда в жизни не был избалован, растерялся. Он непонимающе посмотрел на телохранителя: “Мне действительно интересно, организовывал ли ваш университет дополнительное обучение по приобретению социальных навыков, уходу за пожилыми людьми и инвалидами и так далее. И ты не закончил его, и теперь проходишь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 Хэн  наклонился к нему и сказал со смешком: "Почему бы мистеру Хэ просто не сотрудничать со мной и не позволить мне спокойно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инстинктивно отпрянул, но его талия не выдержала, и он упал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 сочувствием посмотрел на его жалкий вид. Его взгляд говорил “ты можешь упасть даже без ветра”, и очень искренне сказал: “Я думаю, тебе нужно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взглянул на свои неподвижные ноги: “Какое упражнение, поднятие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Ю Хэн отказался от плана в своей голове до того, как он оформился. Он легко помог мужчине надеть пижаму и начал ”ежедневный массаж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ты не сможешь поднять даже утюг. Тебе надо сначала начать хорошо есть и потолстеть.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хотел, чтобы он делал массаж, но он знал, что сопротивление ни к чему не приведет, поэтому он просто сдался. Он взял мобильный телефон, открыл WeChat и пролистал список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 мобильного телефона был  изменен, и на WeChat также была подана новая заявка. Этот номер был ориентирован только на несколько грязных публичных аккаунтов, и контактов было очень мало, так что он фактически вычеркнул весь бывший круг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 Ю Хэн. Он зашёл на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студент университета,  довольно удивительный человек. Его круг друзей  делился только двумя вещами: фотографиями и видеороликами, связанными со вступительными экзаменами в аспирантуру, а также снимками и небольшими роликами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"Иногда я нежусь в объятиях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естественно, не мог понять первого, поэтому он   просмотрел последнюю подборку видеороликов “Кошки в песочных скульптурах”, которой поделился Ю Хэн. Затем он обнаружил предыдущее видео с подписью: “Если вы любите кого-то, вы должны любить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видео, главным героем был его рыжий кот-евнух Да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поднял брови и сказал про себя, что этот ребенок слишком умен. Если подумать об этом еще раз... Подожди, разве его поведение, когда он пялится на этого кота,  не является подтверждением подписи “Если ты любишь кого-то, ты должен любить и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замер с улыбкой на лице, но через полминуты мистер Хэ, понявший, что его снова подставили, сердито отложил мобильный телефон,, закрыл лицо одеялом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вероятно, догадался, что смотрел Яньчжи, но не стал разоблачать его. Он просто улыбнулся и помассировал подошвы его ног, затем завернул его в одеяло, плотно укутав, выключил люстру и лег на другой стороне кровати: “Хочешь, я обниму тебя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завернутый в одеяло, сказал тихим голосом: “... Нет, пока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станет больно, будет слишком поздно", - Ю Хэн повернулся на бок и посмотрел ему в лицо. "На самом деле, я давно хотел задать вопрос. Тебе не больно днем, а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в порядке, по крайней мере, я могу это вынести", - Хэ Яньчжи, вероятно, подумал, что одеяло слишком душное, и вывернулся. “Играя с мобильным телефоном, смотря телевизор или что-то в этом роде, я не чувствую боли, когда отвлекаюсь. Ночью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Ю Хэн уже понял его,  он утешающе похлопал мужчину по плечу: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