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Лао-Юаня оказался не слишком серьёзным и не потребовал хирургического вмешательства. Врач зафиксировал травму и рекомендовал покой и отдых. Когда завуч и учителя пришли в больницу, Хо Жань и Коу Чэнь помогали Лао-Юаню выйти из лечебного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Так быстро? —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надеялись, что меня прооперируют и оставят здесь ещё на несколько дней? — отшутился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 мог успокоиться и побежал в кабинет, чтобы лично расспросить врача, затем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машине,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давайте лучше вернёмся в школу. После случившегося ученикам наверняка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ужинать. Побеспокоятся, ничего с ними не станется. А эти мальцы точно не будут молчать, когда вернутся. Обязательно всё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всё передаём в чат, — сказал Коу Чэнь. — Все в классе рады узнать, что вы не пострадали серьёзно. Если хотите что-то сказать, сделаете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Спортивный праздник… — начал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гарантирую, на всех соревнованиях, куда мы записались с Хо Жанем, наш класс займёт первые места, — уверил Коу Чэнь.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указал на него с Хо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это сказали. Я запомню.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сказали,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 уставился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Лао-Юаня находился в противоположном направлении от школы, поэтому завуч дал парням денег на такси. На этот раз Коу Чэнь не отказался. Он взял деньги и смотрел, как уезжает машина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обочине и наблюдая за исчезающей на другом конце дороги машиной, Хо Жань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Коу Чэнь повернулся к нему. — 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гарантирую нам первые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 разве? — серьёзно спросил Коу Чэнь, пытаясь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на какие соревнования мы записались, чтобы гарантировать первые места? Стометровка! Бег на четыреста метров! На тыщу метров! Тройной прыжок! Прыжок в высоту! Эстафета! Ты в курсе, что у нас в школе так-то спортсмены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Чжоу Хайчао спортсмен у нас. — Коу Чэнь закинул руку ему на плечи и посмотрел на него, наклонившись поближе. — Ты думаешь, я с ним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в чём. Я знаю, что ты боевая мощь, но не знаю, хорош ли ты в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Хо Жань-Жань, я не могу перестать видеть в тебе порядочного человека… Ну почему ты такой..?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взгляд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порядочный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почувствовал? Через одежду свою? Она слишком толстая, не обманись.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— Коу Чэнь засунул руку себе под форму и начал шарить. — А тут у нас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Отъебись. Такси вызываем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где-нибудь. Я сегодня чутка распалённый и не хочу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самоподготовку не пойдёшь???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Решу, как поем. А ты хочешь вернуться? — Коу Чэнь потянулся, нависая на нём. — Если хочешь вернуться,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сначала. — Хо Жань полез в телефон. — Позвать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зови. — Коу Чэнь взъерошил свои волосы. — Я хочу побыть с тобой наедине. А то они опять, если придут, галдеть будут. У меня и так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ожидал, что Коу Чэнь выберет такое далёкое место. Школа находилась на востоке, а Коу Чэнь взял такси до западной части, и они проехали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сидел в машине и чувствовал, что дорога предстоит длинная. Водитель слушал буддийскую музыку и напевал шестислоговую мантру Бодхисатвы, а веки Хо Жаня начали слипаться. Коу Чэнь же заснул сразу. К тому же, в неизысканной, нелепой позе — нелепой в том смысле, что использовал его в качестве подушки. Руки заграбастали Хо Жаня, голова с заткнутым под ней капюшоном форменной олимпийки покоилась на его плече. Коу Чэнь сладко спал,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 их совместный товарищеский бэкграунд в драках, Хо Жань не стал его отталкивать и расслабленно сидел, прислонившись к автомобильной двери. По правде, он тоже хотел спать, но если он заснёт с Коу Чэнем, лежащем на нём в такой позе, то скатится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повернулся к Коу Чэню. С этого ракурса он смотрел вниз на его лоб. Обычно он не особо присматривался, но, взглянув поближе, обнаружил, что ресницы Коу Чэня поразительно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— не сдержался он и воскликнул тихим голосом. — Ты сегодня накладные ресницы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продолжал сопеть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какое-то время смотрел на него, затем взглянул на водителя и, убедившись, что их не видно в зеркале заднего вида, подул на ресницы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ещё раз, но на этот раз не рассчитал силу выпускаемого воздуха и брызнул мелкой слюной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по-прежнему не 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скука может довести человека. Хо Жань протянул руку, очень осторожно ухватил ресницы левого глаза Коу Чэня и легонько потянул их. Веко Коу Чэня поднялось следом, а затем снова закрылось. Хо Жаню хотелось рассмеяться, но он не осмелился издать ни звука. Оставалось только откинуться на спинку сиденья и беззвучно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руки отхуярить надо, — внезапно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потрясённо воскликнул Хо Жань и посмотрел на него: —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какую ебанину ты бы решился, если б я реально крепко спал? — Коу Чэнь не пошевелился и не убрал руки, его голос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задремал или вообще не спал? — спроси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дремал. Проснулся, когда ты плюнул мне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плевал! — возразил Хо Жань. — Я просто дул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вырвался смех. Хо Жань посмотрел в его сторону, потом, сконфузившись, перевёл взгляд на Коу Чэня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А, да,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узнал? — Коу Чэнь зевнул и повернулся к Хо Жаню спиной, чтобы улечься на него. Когда он по привычке поднял ласты, собираясь закинуть их на дверь машины, то, видимо, понял, что находится в чужой машине, и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раньше не замечал. Ты носишь накладные ресницы?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если б на мне были накладные ресницы и ты осмелился за них дёргать, то уже мёртвым бы валялся, сечёшь? Малёх потянешь, и эти штуки отпадут.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дёргал накладные ресницы Коу Сяо? — сразу догадался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сказал. Он налегал на него спиной и посмеивался,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пиздец, она меня чуть не грохнула.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в которое Коу Чэнь привёл его, находилось рядом с презентабельной барной улицей на задворках оживлённого торгового района западной части города. Здесь подавали хого*, рассчитанные на одну персону, — каждому по котелку.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*火锅 — гибрид самовара и кастрюли, в котором варят рагу с разными ингредиентами (мясо и овощи), имеет два дна и встроенную печь для разогрева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ещё когда садился в машину, позвонил и забронировал зал на двоих, иначе бы их рассадили по разным местам. Официант провёл их через главный зал и коридор во внутренний коридор-веранду — забронированное место находилась в самом конце. Из панорамных окон открывался вид на улицу, и хотя это был только второй этаж, задний двор ресторана с его каменным ландшафтом и водоёмом дарил чувство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сел, огляделся, наклонился над столом к Коу Чэню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приводил сюда девчонок, за которыми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нагнулся над столом поближе к нему, опираясь на локти,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чувствуется, что здесь вполне подходящее для свидания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краешками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можешь приводить сюда девчонок.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некого сюда водить. — Хо Жань откинулся на спинку стула. — На классном обсуждении я смотрел, как они всё это активно обсуждают, и грустно стало, мне-то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обычно один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Ты не похож на человека, который ходит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раньше у меня не было друзей, а так, шакалий сброд придурков. После того, как я перевёлся в вашу школу, Чуань-гэ и Супермен стали моими друзьями, а потом ты со своими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Хо Жань кивнул. — И каково это, есть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еду я ел, отнюдь не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Одиночество ел, да, я понял, — прервал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Хуй-то там. Не одиночество, а тяжесть на душе. Я хожу поесть в одиночестве только когда у меня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официант принять их заказы. Коу Чэнь заказал котелок терпко-острого отвара и большой котелок супа на костном бульоне, Хо Жань заказал отвар с помидорами и, подумав ещё, добавил в ингредиенты грибы. Официант ушёл,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тяжесть на душе? Ты каждый день ведёшь себя как дурачина и ни о чём не думаешь, а тут на тебе —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были натянутые отношения с папой. — Коу Чэнь налил ему кукурузного сока. — Я уходил после того, как мы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папа… А Чжифань сказал, что он очень славный, и Лао-Юань сказал,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он плохой. Он на самом деле заботится обо мне больше, чем о моей сестре. А цзе он просто балует, даёт ей всё, что она захочет, и позволяет делать всё что вздумается. — Коу Чэнь сделал глоток. — Ко мне же очень много требований, как бы это сказать — ты ж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несправедливое отношение,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мама ему то же самое говорила. Но возможно ли изменить засевшую установку и поменять отношение? Это не так-то просто. И он продолжает поступать согласно этой установке. Балует маму, а ей нужно лишь балдеть и быть старушкой-принцессой… Только не говори ей, что я назвал её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улыбкой промычал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меня — старушка-принцесса, а папа — её рыцарь, — вздохнул Коу Чэнь. — Я тогда не хочу быть лучшим во всём, не хочу брать на себя много, не хочу во всём выкладываться по полной, не хочу быть рыцарем, я хочу быть принцессой,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— Коу Чэнь протянул руку и постучал пальцем по его подбородку, — ещё раз так назовёшь меня, и трындец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— кивнул Хо Жань. — Мужчины должны быть как мужчины, а женщины как женщины, но кто определяет, что является мужским, а что женским, и на каком основании,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нахмурился и снова вздохнул: — Папа упрямый, а у меня плохо со словами, поэтому он не может достучаться до меня… И иногда мне кажется, что мы с ним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остаётся лишь уйти в ресторан и есть хого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 уходит кушать хого в котелочке.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маленького хого и впрямь услаждал вкусовые рецепторы, особенно когда ёмкостью служил старый каменный котелок, придающий еде уникальный вкус. Когда подали хого, Коу Чэнь заказал две бутылки спиртного Цзян Сяобай*.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*江小白 — бренд китайской водки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ели шашлыки, заказывали эрготоу*, а на этот раз Цзян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пить. — Коу Чэнь налил Хо Жаню. — А я пью не так хорошо, как ты. Если я выпью буду в хламину, как ты отправишь меня обратно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отправлять тебя обратно? Я оставлю тебя здесь, только схожу в уборную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*Крепкая китайская водка 60—70°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прочитаю. — Коу Чэнь посмотрел на надпись на бутылке и продекламировал: — «Тешусь надеждой, что через десять лет всё так же буду чарку наполнять тебе, и встретимся с тобой мы старыми друзьями». Видал, да? А ты как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— Хо Жань взял другую бутылку. — Посмотрим, что здесь… «Впереди у нас целая вечность, но придёт ей конец — мы не встретимся боле…»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нахуй. — Коу Чэнь выхватил у него бутылку, взглянул на неё и нажал на кнопку вызова персонала. Как только зашёл официант, он передал ему бутылку: — Поменяйте её на другую бутылку. Я не хочу  с посылом «Мы не встретимся больше», найдите мне со строчками по типу «Будем вместе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— сказал официант, развернулся и быстро ушёл с бутылкой. Через две минуты вернулся с другой: — Посмотрите, как вам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взяв бутылку, с серьёзным видом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«Сорвите маски с лиц своих, и настоящий я раскроюсь перед вами»…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ушёл, Коу Чэнь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это, — искренне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тебе нравлюсь? Тем, что перед тобой сейчас, или тем, что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видел, что выражение его лица очень серьёзное, поэтому он вдумчиво отнёсся к ответу и помедлил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обе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Коу Чэнь вздохнул с облегчением, — а то я думал, ты скажешь, что и тот и другой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немного удивлён этими словами. Он долго смотрел на Коу Чэня, прежде чем нерешительно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прозвучало так самоуничижительно с твоих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и правда слегка самоуничижительно. — Коу Чэнь наполнил рюмки и протянул одну перед собой: — Давай-ка.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«давай-ка»? — Хо Жань по привычке испугался. Каждый раз, когда Коу Чэнь говорил «давай-ка», за этим следовали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Чокаться! — Коу Чэнь стиснул зубы и процедил: — Или ты поцелуя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взял рюмку и чокнулся с Коу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дружбу! Долгую как небо, и постоянную как земля!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слабовато! — тем же угрожающим тоном сделал замечание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десять лет всё так же буду чарку наполнять тебе, — произнёс Хо Жань и снова чокнулся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же?! Наполнять-то ты будешь, но щас ты ничего не наполнил. Это я налил тебе, блядина, — сквозь зубы возмутился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десять лет всё так же будешь чарку наполнять мне. — Хо Жань опять чокнулся об его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самому, значит, влом наполнить?! — сказал Коу Чэнь, забыв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уставился на полную рюмку в его руке и, больше не удосуживаясь спорить, придвинулся, чтобы отхлебнуть из неё, затем взял бутылку и снова наполнил его рюмку: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порядок, принцесса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 или нет? А то расчирикался.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Блядский рот твой. — Коу Чэнь чокнулся с ним, выпил всю рюмку, запрокинув голову, вытер рот и указал на его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запрокинул голову и опустошил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снова разлил спиртное и сказал с некоторым трепетом: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маленький секрет. Никто не знает, что я прихожу сюда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вид, что не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Теперь ты будешь составлять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проводить с тобой время. Я чувствую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такой жалкий? Принце…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подумай о последствиях. Бессмертный,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— исправился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