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Ученик-управляющий проводил Чжу Чанъяна и Цзюнь Шу в приготовленные для них комнаты в секте Байгун.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зарегистрировались вместе, люди из секты Байгун специально разместили их в соседних комнатах, что действительно продемонстрировало их заботу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нужно быть таким заботливым! Если возможно, было бы лучше, если бы он держался подальше от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те, кто зарегистрировался, будут находиться в своих комнатах, используя материалы, предоставленные сектой Байгун, для изготовления инструментов, и представят свои работы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работа пройдет проверку, то можно официально поступить в эту техническую школу Ланьсян и стать учеником на испытательном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и проживание включены в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ученика-управляющего, Чжу Чанъян вернулся в свою комнату, закрыл дверь и вошел в мастерскую, которая переместилась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доставал велосипед из кармана только днем, чтобы обмануть других, заставив этих уроженцев мира культивации ошибочно думать, что у него в кармане мешочек цянькунь. На самом деле мастерская была открыта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во второй раз вошел в мастерскую. В первый раз он зашел сюда, когда собирал свой велосипед. Тогда у него было мало времени, и он не успел как следует осмотреть это место. Только сейчас у него появилось немного свободного времени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мастерская была создана с использованием плоскостной технологии Пуцзяна. В ней было все необходимое для современной промышленности оборудование и инструменты. Предполагалось, что она будет использоваться в мире «Свет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внезапное пространственное искажение разрушило его планы. К счастью, мастерская решила путешествовать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научный мир, и роль мастерской здесь была сильно ослаблена, это не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Чанъян все еще не был уверен, насколько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существовала как независимое пространство. Если бы люди из мира культивации увидели ее, они были бы очень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такие карманные измерения, как правило, были доступны только великим мастерам, достигшим уровня Махаяны на Туманном континенте, и назывались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и инструменты в мастерской в настоящее время существовали в виде данных. Оглядываясь вокруг, можно увидеть только парящие фотоэлектрические тени, а реальных объектов или границ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ввести правильный код на панели управления, можно будет вывести соответствующее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что-то маленькое, как гаечный ключ, или большое, как сборочная линия. При наличии сырья и чертежей теоретически можно было создать универсальный промышленный комплекс, от добычи полезных ископаемых до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только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многие расширенные функции еще не были активированы, они были неактивны и не могли быть выбраны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настроек канала «Возрождение страны с помощью науки и технологий». Ее цель состояла в том, чтобы не дать некоторым ведущим слишком сильно полагаться на передовые технологии и сделать игру менее сложной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конкурса «Возрождение страны с помощью науки и технологий» по мере развития соревнования ведущие будут продолжать совершенствовать и открывать новые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оказался в мире культивации, можно ли было разблокировать эти функции? И если можно, 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вопросы пока нельзя было ответить, поэтому Чжу Чанъян не слишком беспокоился. Перепроверив работу мастерской, он переключил внимание на текущие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лежала груда низкосортных камней, которые секта Байгун считала мусором. Чжу Чанъян взял несколько камней и положил их на верстак. Раньше было не слишком светло, поэтому он лишь бегло осмотрел их. Теперь он рассмотрел их более внимательно при свете верстака. Приглядевшись, он не мог не почувствовать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действительно было много выдающихся людей, и камни, которые эти культиваторы выбрасывали, на самом деле были чрезвычайно высококачественной 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уже видел неиспользованные духовные камни на придорожном рынке. Все они были покрыты слабым сиянием, из-за которого было трудно разглядеть их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поглощения духовной энергии, они оказались кусками руды, некоторые из которых были почти цельными кусками чистых минералов. Он даже не мог разглядеть никаких примесей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смутно ощущал, что между духовными камнями в этом мире и минералами в современном мире есть определенное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период был еще относительно ранним, сопоставимым с Древним Китаем. Люди не знали о других минералах, кроме золота, серебра, меди и железа, которые было относительно легко плавить и добывать, не говоря уже об их использовании. В их глазах большинство этих руд, вероятно, были просто камнями с немного другими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Чанъян размышлял об этом, он включил анализатор руды и начал сканировать образцы. Вскоре он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видов необработанной руды, которые в совокупности назывались низкосортными отходами. В этой первой партии машина обнаружила более двадцати различных видов минералов, все они были распространенными.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существовало множество различных видов, среднее количество каждого вида было очень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качество этих руд было очень высоким: почти все они содержали около 90% минералов, а некоторые даже достигали поразительных 100%. Их даже не нужно было плавить или очищать, их можно было использовать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один за другим вводил результаты тестирования руд в систему. После ввода руды автоматически классифицировались и сохранялись.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него наконец-то появился инвентарь, но количество было немного непостоянным: некоторые предметы весили больше килограмма, а другие — всего несколько десятков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было невозможно изготавливать крупные детали, а высокопроизводительная сборочная линия еще не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развел небольшую плавильную печь, положил в нее немного руды, которую еще нужно было очистить, и в то же время задумался о том, что можно сделать из имеющихся у него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Марганец, цинк, графит, кварцевый песок, остатки железа от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Чанъяна остановился на куске черной руды, похожей на пластину. В его мире этот минерал долгое время не признавали и не использовали. Только в настоящее время он стал известен широкой публике. Древние называли его «тяжелым камнем», а современные люди — «вольфрамом».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сразу же взбодрился и начал рисовать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проснулся от голода. Сухая еда и консервы, которые он взял с собой, официально закончились. Вчера он долго катался на велосипеде, и это отняло у него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прошлой ночью он был занят до самого утра, голод разбудил его, как только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 жадностью открыл дверь и случайно столкнулся с учеником-управляющим, который вчера показывал им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быстро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подадут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выглядел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еще больше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подаете еду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продлится два дня! Неужели я слишком многого прошу, если прошу их обеспечить нас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на мгновение замолчал, а затем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начал поститься?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Чанъян вытер лицо, на мгновение забыв, что у совершенствующихся все еще есть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Байгун не пыталась быть скупой, но большинство людей в мире культивации придерживались поста, а те, кто еще не полностью отказался от еды, все равно приносили с собой таблетки для голодания, чтобы сэкономить как можно больше времени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ученик-управляющий встретил кандидата, который встал рано утром, чтобы найти что-нибудь поесть. Разве это не означало, что он громко заявлял о том, что его уровень развития недостаточно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 больше и больше походил на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стал еще более подозрительным, но все же указал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находится у ручья. Если пойдешь в ту сторону и продолжишь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тщательно записал маршрут и прикинул, что отсюда до него почти два ли1.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 ли –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поблагодарил ученика-помощника и вынес велосипед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только шины коснулись земли, дверь соседней комнаты открылась, и Цзюнь Шу высунул голову. Его черные волосы спадали на плечи, и он выглядел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очарование исчезло, как только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прокатиться?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установил камеру наблюдения на мой велосипед? Он узнал об этом, как только я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так голоден, что ему совсем не хотелось спорить, поэтому он обреченно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тут же прищурился, подошел в несколько шагов и с улыбкой запрыгнул на заднее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Фарфоровый Шу казался высоким и стройным, на самом деле он был не таким уж тяжелым, когда сидел на велосипеде, не оказывая на него сильного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особо задумывался об этом. Его волновало только то, как бы найти что-нибудь поесть. Он пошел по маршруту, указанному учеником-управляющим, и вскоре нашел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местом с самым низким уровнем присутствия в мире культивации. Культиваторам не нужно было ни есть, ни пить, когда они достигали индиации, и лишь изредка они наслаждались духовными плодами и бессмертной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этом месте обычно было всего несколько разнорабочих и новых учеников, которые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это обычное место сегодня пришли двое симпатичных мужчин, да еще и на странной двухколесной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секты Байгун, которые ели, с любопытством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обратил на них внимания и направился прямо к месту, где подавали еду. Он показал свое удостоверение кандидата, затем заказал все, что увидел, нашел столик, сел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не был таким уж диким. Он оглядел блюда с легким отвращением на лице. Поразмыслив, он наконец взял тарелку с выпечкой и сел напротив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 — Цзюнь Шу посмотрел, как он быстро все смахивает со стола, и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даже не поднял головы и неопределенно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мире культивации качество зерна, овощей и мяса было высочайшим, но приправы были немного скудными. Он не знал, было ли это из-за того, что эти люди не следили за своим аппетитом, или из-за того, что им изначально не хватало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недостаток был ничем по сравнению с настоящим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быстро убрал со стола всю посуду и добавил две большие миски риса. Он неохотно отложил миску и палочки, когда понял, что больше не может есть, и сказал голосом Ван Цзинцзэ: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Ван Цзинцзэ — это мем, основанный на истории одноименного мальчика, который снялся в телешоу «Перемена», в котором избалованные дети, живущие в богатых районах города, меняются местами с бедными детьми, живущими в сельской местности. Ван Цзинцзэ был одним из таких избалованных богатых детей, и в какой-то момент он отказался есть приготовленную семьей еду, сказав: «Я, Ван Цзинцзэ, лучше умру с голоду или на улице, спрыгну отсюда, чем буду есть вашу еду!» Однако примерно через два часа он сдался под натиском голода и даже получил удовольствие от еды, сказав: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члены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мире культивации действительно редко можно увидеть людей, которые так питаются.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Чжу Чанъян достал из кармана металлическую шкатулку, нашел повара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босс. Не мог бы ты дать мне немного соли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секты Байгун: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чтобы съесть все, но ему еще нужно было оставить немного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хотел готовить вкусную еду? Какой смысл просить соль и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шеф-повара светилось от радости. Обычно практикующие считали еду препятствием на своем духовном пути. Все, кто приходил сюда поесть, вели себя очень сдержанно. Они ели очень мало, и их реакции были очень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встретить кого-то, кто так хорошо ест. Шеф-повар сразу же почувствовал удовлетворение, и его положительное впечатление о Чжу Чанъяне тоже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Чанъян что-то просит, шеф-повар без лишних слов достал солонку и пакет с мукой: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быстро поблагодарил его, а затем начал наполнять металлическую коробку, которую держал в руке, мукой и солью. На самом деле он принес эту коробку с собой. Съев содержимое, он не захотел выбрасывать коробку, так как подумал, что она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 энтузиазмом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Этого, наверное, хватит только на две булочки. Ты уверен, что не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быстро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втайне подумал про себя: «Этот шеф-повар действительно талантлив и готов отдать свои вещи. Если он завтра провалит экзамен, ему придется вернуться и купить несколько килограммов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 делу! Пока рано беспокоиться о худшем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свои вещи, Чжу Чанъян вышел из столовой. Увидев это, Цзюнь Шу сразу же последовал за ним, не нуждаясь в напоминании. Это было похоже на заранее запрограммированный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уже оцепенел. Как раз, когда он собирался достать свой велосипед, он увидел, что к нему идет Чан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Чан Фэнчи пребывал в очень сложном расположении духа. Вчера он увидел, что Чжу Чанъян, похоже, обладает талантом к созданию вещей, поэтому он сделал исключение и позволил ему участвовать в предварительном экзамене. Однако ему было неудобно слишком сильно вмешиваться, поэтому дальнейшее наблюдение было поручено ученику-управляющему.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этим утром он встретил ученика-управляющего и вскользь спросил, как обстоят дела у всех, когда они выбирали материалы. Полученный ответ превзошел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что Цзюнь Шу попросил лишь горсть перьев 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еще более возмутительным. Он не взял со склада никаких материалов, а вместо этого взял кучу низкосортных камней, которые собирались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рассказал, ученик-управляющий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чувствовал, что ему хочется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нерешительным взглядом ученика-управляющего, поведение Чжу Чанъяна удивило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знал, что некоторые искусные ремесленники-смертные извлекали определенные металлы, такие как медь, железо, золото и серебро, из отходов и использовали их. Особенно медь и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методы совершенствования этих смертных были довольно грубыми. Мало того, что создание чего-либо требовало огромных усилий, так еще и то, что получалось в результате, было не более чем обычным предметом, который даже близко не мог сравниться с инструментом для духовного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этого куска пустой породы можно было извлечь очень мало меди и железа. Этого было бы недостаточно даже для изготовления кинжала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подумал об этом и решил, что спросит Чжу Чанъяна, поэтому он пришел сюда,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Чанъян встретился с Чан Фэнчи, тот почувствовал себя немного неловко. Он подумал, что не стоит задавать ему прямые вопросы, поэтому ему пришлось спросить вскользь: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слышал от людей в зале управляющего, что прошлой ночью ты, кажется, не нашел ничего подходящего на складе. Это потому, что все нужные тебе материалы уже были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опоздали, и оставшиеся товары действительно были некачественными, что несправедливо по отношению к вам. Если вам нужно что-то еще, вы можете сказать мне. Если это в рамках правил, я могу принять решение и выдать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на самом деле было немного предвзятым. Обычно так делать не следует, но Чжу Чанъян действительно не использовал никаких серьезных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смог ничего принести завтра, Чан Фэнчи потерял бы лицо, поэтому ему пришлось сделать еще одно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размышлял о том, какие еще материалы можно выдать в рамках правил, а какие нельзя, когда увидел, что Чжу Чанъян слегка улыбнулся и показал металлическую коробку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доброту. Мне действительно чего-то не хватало, но я только что получил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присмотрелся повнимательнее: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была обычная соль и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его бы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Туманного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 молодого главы секты такие глупые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о людях. В этот момент мы с ним выглядим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[Чанъян, должно быть, очень голоден, раз взял с собой соль и муку. Может быть, он действительно хочет вернуться и сам приготовить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Не затягивай шутку слишком надолго! Он готовится к худшему. Если завтра он не сдаст экзамен, ему нечего будет есть. Он поступает разумно, запасаясь мукой сейчас,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ужасно. Я впервые вижу, чтобы кто-то так голодал в прямом эфире в мире культивации. В таких условиях все голодают,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