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Съев пирог, Чжу Чанъян сразу же достал свой нефритовый жетон для обмена сообщениями и отправил сообщение Чан Чунву.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Шэнь Чжэ заставила его увидеть возможности для бизнеса в сфере бытовых электрических рисоварок.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нельзя было продавать в больших количествах из-за проблем с электроснабжением, все же можно было продавать небольшими партиями.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Чжу Чанъяна очень прост. Он будет производить рисоварки в мастерской, а затем отправлять готовую продукцию обратно в секту Байгун, где секта Байгун будет оснащать их соответствующими батареями духовной энергии для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мог усовершенствовать духовные накопители энергии, но пока, независимо от качества или эффективности, он все равно не был так хорош, как Чан Чунву.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уж вышло, что Чан Чунву уже собиралась открыть мастерскую по производству фонариков, так что рисоварку можно было продавать вместе с ними как новый продукт.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этой технической школе Ланьсян не было знаменитых выпускников, по крайней мере, она существовала в городе Бучэнди уже много лет, так что их цепочка поставок определенно была лучше, чем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хотя материалов, из которых делали рисоварки, было не так много, их было много. Ему потребовалось бы много времени, чтобы найти их все самостоятельно, поэтому лучше было обратиться за помощью к секте Байгун.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Чунву ответила очень быстро. Через несколько минут после того, как Чжу Чанъян отправил сообщение, он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Чунву ответила в своей обычной лаконичной манере: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«Разве эта мастер секты не слишком лаконична?!»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через некоторое время Чан Чунву отправила еще одно сообщение, в котором подробно описала некоторые планы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«…Кажется, она просто слишком торопилась, и ее рука соскользнула».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обе стороны пришли к соглашению, и их новое сотрудничество официально вступило в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Чунву придавала этому большое значение и специально назначила Чан Фэнчи ответственным за транспортировку товаров и материалов между двумя сторонами.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не мог не вздохнуть: секта Байгун была по-настоящему приземленной. Даже достойный молодой глава секты лично подрабатывал курьером. Ничто не могло быть более обнадеживающим.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об этом, затем записал рецепт пирога в рисоварке и отправил его Чан Фэнчи.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вошел в мастерскую, открыл панель прямой трансляции и обменял весь питательный раствор.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Питательный раствор превратился в ци и наполнил его линтай, заполнив его море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от многодневной беготни исчезла, его внутренние органы очистились, а сознание стало ясным и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Чжу Чанъян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царство поднялось на новый уровень и успешно достигло пика Создания Фундамента. Но ему было 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его царство достигло средней стадии Создания Фундамента, и он был всего в шаге от достижения вершины Создания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прямая трансляция набрала большую популярность, особенно в день противостояния с учениками секты Юйсюй в приемном зале. В то время популярность трансляции была почти такой же высокой, как во время свадьбы в Башне Чанчунь.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потери от очищения духовной энергетической рисоварки были слишком велики, поэтому ему пришлось обменять много очков популярности, чтобы восстановить свое море сознания, а затем потребовалось несколько дней, чтобы снова его наполнить.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на этот раз он мог бы напрямую перейти на два уровня выше и сформировать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Формирование Золотого ядра — огромная веха для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последнее время не было никаких новых событий, и популярность его прямых трансляций начала снижаться. Если он хочет как можно скорее сформировать ядро, ему нужно найти способ стимулировать интерес своей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немного подумал, затем достал свой нефритовый жетон и открыл ежедневную рассылку Тяньцзицзы, читая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него было немного больше денег, он также оплатил подписку на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бывшим интернет-пользователем, он слишком хорошо понимал важность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Чжу Чанъян вышел из своей комнаты и поднял руку, чтобы постучать в соседнюю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он вдруг кое-что вспомнил, остановился, полез в карман и начал доставать велосипед.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как только переднее колесо велосипеда коснулось земли, почти одновременно открылась дверь соседней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Изнутри высунулась знакомая голова и посмотрела на него ясными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прокатиться?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подтверждено. Поймать мошенника было очень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этот парень выучил фразу «прокатиться»?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Чжу Чанъян спокойно убрал велосипед обратно в карман и улыбнулся, — просто хотел кое-что с тобой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на мгновение замолчал. Затем, притворяясь, что это не его только что обманули, он вышел, как ни в чем не бывало.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было открыто несколько Тайных царств, и я хочу их посмотреть, — Чжу Чанъян посмотрел на него. — Ты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эту информацию он увидел вчера вечером в ежедневной информационной рассылке.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культивации время от времени открывались Тайные царства. Так называемое Тайное царство на самом деле было чем-то вроде карманного измерения. Обычно это было духовное место, существовавшее с начала времен, или «маленький мир», оставленный могущественным культиватором после его смерти или вознесения.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Тайные царства были полны опасностей. Если обычные люди, не обладающие достаточной силой, попадали внутрь, они могли не выбраться наружу. Каждый год в Тайных царствах погибало немало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всякий раз, когда открывается Тайное царство, множество культиваторов отправлялось туда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 них часто можно было найти природные сокровища, тайные книги и духовные инструменты, оставленные предшественниками. И обычно, чем опаснее было Тайное царство, тем больше в нем было хорошего. Если везло, можно было даже найти возможности, оставленные предшественниками.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причина, по которой Чжу Чанъян хотел попасть в Тайное царство, была гораздо проще. Он просто хотел повысить рейтинг своей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мире культивации не было никаких новых сплетен. Даже секта Юйсюй, которая когда-то была королевой этих тем, притихла из-за всей той критики, которую они получали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Чжу Чанъян решил изменить ситуацию и показать зрителям пейзажи Тайного царства и то, как его исследуют культиваторы.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Приключенческая тематика всегда имела хорошую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Тайное царство? — Цзюнь Шу слегка нахмурился, и на его лице отразилось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Чжу Чанъян сухо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идти, я могу пойти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прервал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был ошеломлен: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был необъяснимо несчастен и посмотрел на него опущенными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забыл, что сказал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фыркнул, подражая тону Чжу Чанъяна в тот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представить себе не могу, что бы я без тебя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благодарности. Он действительно довольно хорошо имитировал.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Чжу Чанъян не мог не вздрогнуть: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очень трудно объяснить ему, что на самом деле Сяо Юэюэ сказала Янь-цзы1…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Это цитата из мема, известного как «Юэ Юньпэн гонится за Янь-цзы», который является отсылкой к сцене из романтической комедии 2016 года «Проходя мимо твоего мира». Сяо Юэюэ гонится за Янь-цзы в такси, выкрикивая эту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Забудь об этом. Чжу Чанъян просто отбросил разбитый горшок и обнял Цзюнь Шу за плечи.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Янь-цзы, с тобой я чувствую себя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Шу сначала застыл, а потом задумался: «Почему я вдруг стал Янь-цзы?»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раньше он не был Маленьким Фарфориком?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умело притворялся глухим, а Хуа Гуанбай как раз вошел в дом через главные ворота и позвал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Хуа из Башни, — Чжу Чанъян поспешил поприветствовать его и спросил: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возвращаемся в город Цанбо, — с улыбкой сказал Хуа Гуанбай.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деревней Шиху в основном разобрались. Он оставил нескольких учеников разбираться с последствиями, но остальным не нужно было больше здесь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приезда сюда, то он специально приехал, чтобы пригласить Чжу Чанъяна и Цзюнь Шу пожить в Башне Чанчунь.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считал Чжу Чанъяна хорошим другом. Зная, что у него нет ни секты, ни учителя, он предложил ему присоединиться к Башне Чанчунь.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махнул рукой и с улыбкой отказался: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вашу доброту, но мы с Цзюнь Шу решили посетить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остаться в этой богатой семье, но, к сожалению, Хуа Гуанбай и его семья не были Кардашьянами и не могли ежедневно повышать его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почувствовал легкое сожаление, услышав это, но, видя, что Чжу Чанъян полон решимости, он не стал его заставлять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молодым людям нужно больше путешествовать и набираться опыта. Тайные царства странны и непредсказуемы, и это действительно хорошее место, чтобы закалить свой характер. Я не боюсь, что вы будете надо мной смеяться, но, когда я был молод, я тоже любил ходить в Тайные царства и специально выбирал опасные места. Я там несколько раз чуть не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он сделал паузу, и в его голосе появилось чуть больше эмоций: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благодаря этому я смог быстро продвинуться вперед, а позже возглавить Башню Чанчунь.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мастера Башни был такой опыт. — Чжу Чанъян восхищенно вздохнул: — Действительно, достичь бессмертия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 талантом и смелостью ты точно добьешься еще большего успеха. — Хуа Гуанбай был очень оптимистично настроен по отношению к нему: — Кстати, в какое Тайное царство вы собираетесь?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не решили. Недавно открылось несколько Тайных царств, и я не знаю, как выбрать… — Чжу Чанъян уже почти закончил свою речь, когда ему в голову пришла идея. — Кстати, мастер Башни должен хорошо разбираться в Тайных царствах, так почему бы вам не помочь мне взглянуть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естественно,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достал свой нефритовый жетон, открыл список недавно открытых Тайных царств и стал спрашивать Хуа Гуанбая о каждом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терпеливо отвечал на них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хорош. Внутри нет никакого наследства или сокровищ, но он богат духовной энергией, которая очень подходит для такого культиватора,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Чанъяна волновало только одно: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ли там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и много. Там должно быть очень тихо, — сказал Хуа Гуанбай. — Так что это очень подходящее место для просветления…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Перефразируя — смотреть на это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подумал, что Чжу Чанъяну это показалось слишком простым, поэтому он указал на другое: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Тайном царстве есть несколько формаций, оставленных предшественниками, и каждая из них очень изысканна. Особенно последняя формация, связывающая души. Говорят, что через каждые три шага там есть барьер, а через каждые десять шагов — катастрофа, что удивительно и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Хуа Гуанбай кивнул с видом великого наставника: — Но если ты стремишься к Небесному Дао, ты, естественно, не будешь бояться этого небольшого риска,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 глубокомысленно согласился Чжу Чанъян, — тогда давайте продолжим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сдался очень прямолинейно.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на мгновение потерял дар речи, молча глядя вниз, а затем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Тайное царство Гу Пэна снова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почувствовал, что его реакция была не совсем обычной,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об этом беспокоиться, друг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был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тоже был озадачен: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слышал о Тайном царстве Гу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немного помолчал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известный?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Не хочу больше разговаривать.jpg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слегка кашлянул и со сложным выражением лица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Тайное царство Гу Пэна было оставлено Бессмертным Владыкой Гу Пэном, великим предком секты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одной из двух крупнейших сект меча на всем Туманном континенте, секта Куньлунь за последние десять тысяч лет выпустила множество великих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самым известным сегодня людям был Бессмертный Владыка Гу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потому что Бессмертный Владыка Гу Пэн был активен относительно недавно, около нескольких сотен лет назад. До сих пор живы старшие практикующие, которые были свидетелями его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потому, что конец Бессмертного Владыки Гу Пэна был слишком прискорбным.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лет назад Бессмертный Владыка Гу Пэн достиг совершенства в своем культивировании и столкнулся с испытаниями на пути к вознесению.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никто не сомневался, что он преодолеет свои невзгоды.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самым многообещающим гением-фехтовальщиком на всем континенте, Бессмертный Владыка Гу Пэн обладал огромной силой и достиг уровня, позволяющего разрубить гору одним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все обладавшие такой силой успешно возносились на Небеса и становились богами.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Бессмертный Владыка Гу Пэн не выдержал своего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объяснить, почему он потерпел неудачу. Единственное, что они знали, — в конце концов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другие павшие мастера, Бессмертный Владыка Гу Пэн после неудачной попытки вознесения также оставил после себя Тайное царство, которое называлось Тайным царством Гу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царство Гу Пэна унаследовало имя Бессмертного Владыки Гу Пэна и сохранило его намерение меча, тайные сокровища и различные возможности, которые он собирал на протяжении всей своей жизни. Можно сказать, что раньше это было одно из самых известных Тайных царств в мире, которое привлекало бесчисленное количество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заметил ключевое слово в словах Хуа Гуанбая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раньше так и было, — Хуа Гуанбай кивнул и объяснил: — Тайное царство Гу Пэна было слишком знаменитым, поэтому, как только оно открылось, туда отправилось множество культиваторов. Все духовные инструменты, тайные книги и мечи, которыми пользовался и которые добыл Бессмертный Владыка перед своей смертью, были изъяты. К двадцатому открытию, то есть триста лет назад, Тайное царство было зачищено, и там не осталось ничего ценного.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ситуацию, когда популярная онлайн-аттракция была чрезмерно развита, а окружающая среда сильно пострадала и в итоге устарела.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раз показывает, насколько важно устойчивое развитие!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попросили меня не идти, потому что никто больше не ходит в это Тайное царство,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вовсе нет, — Хуа Гуанбай махнул рукой, — я попросил тебя не идти, потому что в этом году там точно будет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на мгновение замолчал и в замешательстве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только что не сказали, что это место вышло из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Вышло из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туда больше никто не 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внезапно понял и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так и было, но в этом году Куньлунь набирает новых людей, так что, должно быть, многие практикующие фехтование отправляются туда, чтобы найти ядро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Куньлунь набирает новичков каждые три года, и каждый раз это привлекает множество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лучшей сектой мечников на континенте, секта Куньлунь, естественно, предъявляла очень строгие требования к поступающим — почти один к тысяче, и конкуренция была чрезвычайно жесткой.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перед отбором новых талантов в Куньлуне большое количество мастеров меча отправлялись в Тайное царство для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большинство сокровищ из Тайного царства Гу Пэна уже были вывезены, ядро царства все еще находилось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называемое ядро, как следует из названия, было главным сокровищем, поддерживавшим все Тайное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сокровище обычно было самым важным предметом для владельца при жизни. Оно сохраняло силу и волю владельца и было источником духовной энергии, необходимой для выживания тайного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ядро царства обычно было спрятано очень глубоко, и его было очень трудно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Тайные царства были открыты тысячи лет назад, но их ядра до сих пор не найдены.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Легенда гласит, что главным сокровищем Тайного царства Гу Пэна является Куньшаньский меч, которым Бессмертный Владыка пользовался перед своей смертью. Этот меч — самое ценное сокровище Куньлуня. Он сопровождал Бессмертного Владыку, когда тот столкнулся со своим несчастьем пятьсот лет назад. После смерти Бессмертного Владыки меч исчез вместе с ним. — рассказывал Хуа Гуанбай: — Если вам удастся найти Куньшаньский меч, Куньлунь обязательно сделает для вас исключение и примет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означает, что университет Цинхуа, специализирующийся на фехтовании, теперь открыт для поступления, и кандидаты со всей страны спешат туда, где старые профессора университета Цинхуа хранили свои реликвии, в поисках их конфиденциальных исследовательских заметок, которые они оставили в надежде, что смогут использовать их, чтобы поступить в университет по особой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заметить, что в каком бы мире они ни находились, диплом престижного университета сводит всех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более цивилизованном современном обществе максимум, что вы могли бы сделать, — это попросить профессора написать вам рекомендательное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Моральный уровень в мире культивации был намного ниже. Они решили выкопать могилу старого профессора.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Чанъяну, который, к сожалению, потерял свою предыдущую степень, захотелось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сокровища в Тайном царстве Гу Пэна встречаются крайне редко, в них все равно есть намерение меча владельца, которое сильное, но не ужасное, так что можно пойти и посмотреть. Однако в этом году время выбрано неудачно, и там, должно быть, очень оживленно. Друг мой, поскольку ты не практикуешь фехтование, тебе не нужно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можете так говорить, — Чжу Чанъян сразу же выразил свое неодобрение и спокойно сказал: — Если хочешь набраться опыта, то нельзя ограничиваться только своей сферой. Следует больше общаться с другими практикующими из разных дисциплин. Особенно это касается практикующих с мечом. Я слышал, что им особенно трудно практиковаться, поэтому на этот раз я хочу отправиться в Тайное царство Гу Пэна, чтобы пообщаться со всеми практикующими с мечом и поучиться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ситуация такова: это место для интернет-знаменитостей, не слишком опасное и очень оживленное. Такое место очень подходит для стримеров вроде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был потрясен его академическим складом ума и не удержался от вопроса: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Шэнь Чжэ и Мин Жусу тоже практикуют фехтование в секте Чжанцан…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подразумевается, что он никогда не видел, чтобы он общался с ними и 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серьезным студентом Пекинского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дело, — сказал Чжу Чанъян, не меняя выражения лица. — В основном я хочу почувствовать дух тех мастеров меча, которые усердно тренируются, чтобы попасть в Куньлунь.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Гуанбай: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поверил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Окунитесь в Тайное царство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Регистрация заезда при посещении популярных достопримечательностей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http://bllate.org/book/14315/1267285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