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были напряженными. Су Мин уложился в срок, чтобы обновить свой последний комикс, и вскоре наступил День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четверг он отправился навестить своего учителя в Иши, а после завтрака с Су Мином Цзоу Бэйюань пошел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не имея ограничений в виде тренера и наслаждаясь вкусной едой Су Мина, Цзоу Бэйюань немного потакал своим желаниям, что привело к небольшому увеличению процента жира в его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соревнований не предвиделось, он решил увеличить интенсивность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Боксерский зал, который он часто посещал, принадлежал его другу Цзян Цзуфану. Он был техническим консультантом на этапе подготовки, поэтому, хотя условия и не были такими же, как на американских тренировочных базах, их было достаточно для базовых ежедневных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жизнь в городе Жун состояла из ежедневных тренировок в спортзале, редких появлений в баре и времяпрепровождения с Су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Цзоу Бэйюань думал, что после ухода с боксерского ринга он будет чувствовать себя подавленным, но теперь ему казалось, что такая жизнь на самом деле довольно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толкал штангу, кто-то подошел к нему сзади и сказал по-английски: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расслабишься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бруклинский акцент, Цзоу Бэйюань сразу понял, кто это, и не стал оглядываться. Он продолжал равномерно дышать и напрягать мышцы и ответил по-английски: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после моего ухода ты расслабишься.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позади него,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расслабился, потому что получить визу для въезда в твою страну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обращал на него внимания, пока не закончил четвертый подход с жимом штанги, а затем повернулся и посмотрел на человека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тренер,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была примерно такого же роста, как Цзоу Бэйюань, с пивным животиком, густой растительностью на теле, вьющимися светлыми волосами и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больше месяца, Цзоу, — сказал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Цзоу Бэйюаня стал немного холоднее: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послал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не стал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сказал Цзоу Бэйюань, опуская штангу и направляясь к боксерскому рингу. Он добавил, обращаясь к своему тренеру, который шел за ним: — Пока мой контракт в руках моего отца, я не вернусь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не стал продолжать тему, а вместо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интернете видео твоего матча с Иноуэ. Ты хорошо сыграл, но допустил одну ошибку, которой не должно было быть. Ты знаешь, в чем она заключалась?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подошел к краю ринга, раздвинул канаты и наклонился: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раунде я нанес много одиночных сильных ударов. Ты это имеешь в виду,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соперник весил больше меня и мог лучше держать удар, но это был показательный бой, — сказал Цзоу Бэйюань, перемещаясь по рингу и готовясь отработать удары. — В показательном бою главное — хорошо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тоже вышел на ринг.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слишком много сил в первом раунде, а это рискованно. Что, если бы тебе не удалось нокаутировать его во втором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беспечно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нанес чистый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отступил назад, скрестив руки на груди, и наблюдал. Очевидно, что его любимый ученик не бездельничал все это время, его скорость и сила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другие посетители спортзала тоже узнали Цзоу Бэйюаня и спонтанно собрались вокруг боксерского ринга, чтобы посмотреть, как тренируется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наносил удары один за другим, демонстрируя поразительную силу с каждым ударом. Напряженные мышцы его рук излучали красоту, созданную бесчисленными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Джойсу пришлось признать, что, хотя у этого парня был немного вспыльчивый характер, с точки зрения физической подготовки и техники он, несомненно,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тренер по боксу не полюбил бы такого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тренировал Цзоу Бэйюаня в течение трех лет, по сути, вводя его в мир профессионального бокса. На этот раз он пришел не только из-за задания, которое дал ему отец Цзоу, но и потому, что не мог отпустить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Джойс взял стакан воды и протянул его Цзоу Бэйюань, как и раньше,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смена обстановки — это хорошо. Я останусь здесь с тобой,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взял стакан и холодно повторил свой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послал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 — сказал Джойс с разочарованным видом, потирая пальцами между собой и Цзоу Бэйюанем. — Разве у нас недостаточно близких отношений, чтобы я мог поехать с тобой в Китай? Прошло три года, я думал, что наши отношения довольно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приподнял бровь, почувствовав едва уловимую эмоцию, и услышал, как Джойс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действительно послал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платит твой отец, — добавил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равнодушно улыбнулся и направился в отдельный VIP-зал, а Джойс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Цзоу Бэйюань достал из шкафчика сумку, но не стал ее распаковывать, а просто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сделал глубокий вдох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вводил мне запрещенные вещества, потому что взял деньги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Джойс, который сначала сел на диван, сразу же встал,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Инъекции — это то, чем занимается медицинский персонал, и вполне возможно, что Джойс действительно не знал. Цзоу Бэйюань все это время твердил себе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как Джойс отрицает это,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никогда не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поддерживаю такой способ выигрыша матча, — сказал Джойс, — но, честно говоря, тебе не нужно так остро реагировать на использование допинга.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когда твой отец заставил тебя принять это лекарство, оно не было в списке запрещенных веществ ВАДА1, так что тебе не нужно испытывать психологическую нагрузку. Разве ты не слышал поговорку в мире спорта? То, что ловят, называется допингом, а то, что не ловят, называется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Всемирное антидопинговое агентство — независимая организация, осуществляющая координацию борьбы с применением допинга в спорте.)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спросил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он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 Я имею в виду, что тебе не нужно сниматься с соревнований из-за этого. Ты не нарушил никаких правил, Цзоу. Знаешь, на Олимпиаде много спортсменов, которые легально принимают допинг, и они все равно выигрывают золотые медали. Почему ты так строг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утешение, казалось, разозлило Цзоу Бэйюаня еще сильнее. Громко хлопнув дверью металлического шкафа, Цзоу Бэйюань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делают другие. Я просто хочу, чтобы мои кулаки были чистыми!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скажет, что твои кулаки не чисты. В Китае есть поговорка: «Победитель — король, проигравший — бандит». Пока ты побеждаешь без осуждения за нарушение каких-либо правил, кто скажет, что ты не чист? Этот бой укрепил твои позиции на арене профессионального бокса, твой отец делал это не только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с Перейрой действительно в одночасье прославил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победить и без уколов, но сейчас я бы предпочел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снял пропитанную потом футболку и бросил ее на стул, затем повернулся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принимать душ и вышел, чтобы отвезти Джойса на ужин, они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был в плохом настроении, он ни с кем не разговаривал. Джойс был с ним с девятнадцати лет, так что он привык к его характеру 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Цзоу Бэйюанем в китайский ресторан, Джойс увидел, как он заказывает блюда, а затем какое-то время разговаривает с кем-то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настроение юноши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постепенное таяние айсберга, и Джойс не мог не заподозрить, что Цзоу Бэйюань, похоже,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 у Цзоу Бэйюаня было много поклонников, как мужчин, так и женщин, но ни один из них не привлек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профессионального бокса в Америке, особенно для молодых звезд, трудно устоять перед соблазном жить на широкую ногу. Женщины, марихуана, азартные игры могут разрушить их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Джойс, который много лет проработал тренером, редко видел такого дисциплинированного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Цзоу Бэйюань был жемчужиной, от которой он никогда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был тем, кто мог растопить этот айсберг?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уехал в Европу, — небрежно сказал Джойс. — Я запланировал встречу с ним на следующий месяц, чтобы обсудить твой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оторвал взгляд от экрана телефона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немного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расторгнешь свой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Цзоу переманил Джойса из лучшего клуба, и его зарплата определенно была одной из самых высоких в индустрии. Цзоу Бэйюань никогда не думал, что Джойс согласится расторгнуть контракт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подавались одно за другим, и Джойс на ломаном китайском попросил у официанта рис, а затем сказал Цзоу Бэйюаню: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новую компанию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Джойса, Цзоу Бэйюань понял, что он не шутит: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 Я имею в виду, а как насчет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мне, — коротко ответил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был очень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Бэйюань не думал о 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что, по его первоначальным расчетам, должно было уйти полгода, значительно продвинулось вперед благодаря неожиданному приезду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время покинуть Китай придет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