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использовать для вождения, — сказал Цзи Ча. — Это чистая энергия, и я вношу свой вклад в дело защиты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Син казался заслуживающим доверия, Цзи Ча все же выдал набор риторических ответов, которые он подготовил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фыркнул Чжан Син, явно не убежденный этим заявлением, но после он перевел тему: — Я спрошу своих знающих друзей, они знают, как это сделать,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срочно! Я не могу дождаться, чтобы использовать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насколько срочно тебе нужно что-то изменить, это все равно займет дюжину дней, а у тебя и так много требований, — Чжан Син вытер пот со лба: — Тело должно быть сильным, экономить энергию, перенапрягаться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нет машины, которая удовлетворяла бы обоим требованиям, но как насчет модификации? Принеси прочную раму автомобиля, модифицируй ее и, наконец, установи зарядный блок питания. В любом случае, это намного быстрее, ты должен делать это правильно, так что пока не думай слишком много об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Чжан Син – первое напоминание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оставляю это тебе. Тебе не нужно беспокоиться о деньгах, пока они в пределах 800 000 юаней, я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Ча подсчитал все свои расходы, это максимум денег, которые он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наших потомков мы должны внести свой вклад в устранение загрязнения окружающей среды!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изменить, тогда изменяй, к чему вся эта тарабарщина.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Ча отправился в сад, чтобы привезти фруктовые деревья. Босс предложил помочь Цзи Ча доставить товар, но тот отказался. Он одолжил маленький грузовик Чэн Дунляна и доставил к зданию фабрики по два дерева за раз, на что потребовалось три поездки. Они были посажены в заранее вырытые ямы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и листья фруктовых деревьев были подрезаны, но видно, что они полны жизненных сил. Кстати, Цзи Ча положил в боковую комнату несколько мешков удобрений, купленных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эти деревья проживут хотя бы полгода, подумал Цзи Ча, ему все еще хочется съесть несколько кусочков свежих фруктов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бурильщиков потребовалось три дня, чтобы пробурить две скважины в месте, указанном Цзи Ча. После того, как Цзи Ча заплатил деньги, человек, ответственный за бригаду по бурению скважины,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получилось, что вчера я получил деловой заказ, но он был за городом. Я пойду туда, когда здесь все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приходится уезжать из города на несколько месяцев подряд, — ответственный улыбнулся. — Сейчас бурение скважин доступно только в сельской местности, и бизнеса становится все меньше и меньше. Невозможно найти работу, если не 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колебался, но он только знал, что для него было невозможно убедить людей остаться в Городе, поэтому он мог только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он похлопал ответственного человека по плечу, затем встал у двери здания фабрики и посмотрел, как отъезжает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Бурение скважины завершено, а также завершено расширение стен фабрики. Теперь осталось только отремонтировать здание, а также установить провода, водопроводные трубы и другие линии. Оригинальный трубопровод для подачи водопроводной воды также следует заменить насосом, ведущим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 Ча все еще готовился набрать немного чистой воды в контейнеры для хранения, прежде чем источник воды будет полностью загрязнен.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было почти завершено, и после того, как рабочие один за другим ушли с Чэн Дунляном, Цзи Ча начал планировать хранение продуктов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вокруг много людей со скрытыми мотивами, поддерживать порядок не так-то просто. Сейчас особо нечего сказать, но, когда наступит апокалипсис, все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наконец отложил в сторону маленький электрический скутер. Он поехал в город, чтобы купить электрический трехколесный велосипед, а затем приобрел несколько зарядных устройств в разных близлежащих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превыше всего, больше ничего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 Сина и Чэн Дунляна, которые время от времени приходили помочь, в здании фабрики больше никого не было. Он не побоялся раскрыть секрет, что у него был целый дом риса, лапши, круп, масла, соли, соуса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уже переоборудовали, и она может стоить около 100 000, — Чжан Син, помогавший Цзи Ча разгружать товар, подозрительно спросил его: — Хотя ты сказал, что рассчитываешь на не больше 800 000, сможешь ли ты все еще получить деньги, если они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на самом деле довольно интересен. Хотя в двух из трех предложений он жаловался на Цзи Ча, в этих словах все равно было видно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до конца света осталось всего около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 заканчивал работу, он немедленно спешил домой, опасаясь, что с его бабушкой может случиться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Линь Фэнсянь постепенно рассеяло первоначальную панику среди жителей деревни и превратилось в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Ча выгрузил последний мешок риса, он тщательно запер тяжелую дверь зернохранилища.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двух этажей очень проста, и в каждой комнате нет ни малейшего чувства дизайна, не говоря уже о каком-либо украшении. У Цзи Ча есть одна цель для всего этого места – сильное и устойчивое к атакам. Каждая стена и каждая дверь были утолщены, и, по оценкам, только пушка может пробить эти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Цзи Ча не использовал здание для защиты от пушек, и он был очень доволен настоящим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фабрики состоит из двух этажей, верхний этаж используется для проживания и хранения, а нижний этаж используется для всех видов оборудования и других крупных предметов, а также небольшого количества комнат. Если посчитать по комнатам, на этой фабрике запросто могли бы жить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Ча купил зерна, он купил столько, чтобы 20 человек могли есть в течение двух лет. Хотя говорят, что чем больше людей, тем сильнее команда, он не намерен расширять свою команду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наступит апокалипсис, район, где расположена фабрика, вскоре примет войска, отступающие из города, и это будет первая область в стране, которая восстановит порядок из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армии количество беспорядков и мародерства уменьшится. Что должен сделать Цзи Ча, так это сохранить свое собственное маленькое местечко в целости и сохранности до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членами команды, которых он считает, являются Ван Циньсюэ, Чжан Син и Чэн Дунлян. Включая бабушку, всего пять человек. Если Лян Цзиньчэну удастся прийти гладко, Цзи Ча с небольшой командой уверен, что сможет противостоять нескольким десяткам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начале апокалипсиса злая природа людей еще не была доведена до крайности, и нарушителей спокойствия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вещей, то сейчас нужно добавить больше необходимых добавок, таких как лекарства и одежда, а другое – остерегаться изменений или признаков раннего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лекарства, такие как лекарства от простуды и обезболивающие, можно приобрести в Интернете, и часто количество таких лекарств не ограничено. Но этот вид лекарств на самом деле очень бесполезен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таких незначительных болезней и травм недостаточно, чтобы люди воспринимали их как нечто, требующее лечения. Переломы рук и ног - обычное дело, так неужели нельзя выдержать даже простуду?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Цзи Ча все равно закупил все виды обычных лекарств. В следующие два дня было доставлено большое количество расходных материалов, таких как одежда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заснуть ночью, извращенное сообщение пришло,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ты занимался сегодня, ты все еще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время от времени отвечал на одно или два сообщения извращенца, убеждая его подготовиться к апокалипсису, после чего извращенец немного обуздывал свою обычную убогость и серьезно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вступительное приветствие теперь заставляет Цзи Ча почувствовать, что он болтает со старым другом, и настроение у него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[Занят, но не слишком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много чего сделал, но все равно провел много времени, думая о тебе, и не мог не скучать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Извращенные сладкие разговоры, как и ожидалось,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можешь говорить более нормально?] — хотя Цзи Ча не раз и не два подвергался нападкам со стороны такого языка, он все еще не мог привыкнуть к нему. Он слегка покраснел и попросил собеседника сказать, не из города С ли этот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городе А.] — ответил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А? Цзи Ча изо всех сил пытался думать. Многие его одноклассники проходят стажировку в городе А.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