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Сяоюй проснулся утром, он, как обычно, сначала выполнил комплекс тайцзицюань во дворе, а затем некоторое время упражнял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периода тренировок у него практически не было проблем с контролем своего дыхания, он уже мог переводить его от слабого к сильному, постепенно понижая и повышая, сохраняя звук мягким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сказал, что, если ты пропустишь тренировку хотя бы на день, твое мастерство упадет. Через несколько дней, хотя другие тебя не слышат, звук не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упражнять горло, выглянуло солнце, мягко осветив лужайку, покрытую тонким слоем белого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у Ци Сяоюя не было такой вещи, как мобильный телефон, поэтому у него не было привычки часто им пользоваться, и происходящие вещи в Интернете совершенно не повлияли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вернулся в свою комнату, переоделся в новую одежду, а затем побежал на кухню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уже приготовил все ингредиенты, и сегодня ему просто нужно было закончить. Мама Ли с радостью пришла на помощь и принесла бутылку вина зимнего приготовления, сказав, что такое вино обязательно в ночь зимнего солнцестояния.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Царила праздничная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сегодняшней утренней колонке поиска трендов на Вэйбо с тегом #Ци Сяоюй, ведущий себя как примадонна#, медленно поднимался со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опустил голову, внимательно уставился на телефон и удовлетворенно улыбнулся, увидев стрелку, представляющую восходящий тренд #Ци Сяоюй, ведущий себя как примадонна#.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хотя он позволил людям поделиться новостями на Вэйбо и указал пальцем на Ци Сяоюя, вызванная им буря была далека от того, что он ожидал. У него было слишком мало поклонников, и новость была передана всего несколько тысяч раз за одну ночь. Она даже не смогла попасть в горячий поиск. Фанаты Ци Сяоюя не присоединились к драке, а прохожие лишь несколько раз бессмысленно потоптались.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немедленно купил горячий поиск Ци Сяоюя и заставил армию воды прибыть на место происшествия. Он поднял вопрос о том, что Ци Сяоюй вел себя как знаменитость, и даже приложил несколько фотографий из журналов, чтобы доказать, что Ци Сяоюй действительно не присутствовал на съемках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что эта тема вот-вот вспыхнет, Гу Лэй самодовольно сказал своему агенту, сидящему на диване: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начальство больше всего не ненавидит новичков с плохим отношением? Хм, если он посмеет заставить меня уйти из группы, я сделаю так, что он больше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был не так оптимистичен, как Гу Лэй. Он просто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визажист вам до сих пор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Лэй успел высказаться, внезапно ему в глаза бросился соответствующий пост с хорошими ретвитами и лайками.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пролистнул мимо, но, когда увидел фотографию профиля, немедленно вернул на место.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выскакивает, чтобы вмешиваться в дела других людей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 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аватар Дон Фана и имя на Вэйбо — «Обычный музыкант»: [Я так долго жил с Сяо Юем, как я могу не знать его характер? Он абсолютно нормальный, милый и добродушный.]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сопровождалось эмодзи в виде сердца и фотографией их двоих вместе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опубликовано на Вэйбо десять минут назад, комментарии довольно оживленные.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фанаты Дон Фана и Ци Сяоюй обрадовались: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правда. Друг в беде — реально друг? Нет, это возвращается мой милый член команды.]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[Старая мать прослезилась от волнения.]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весельем наблюдают и любители дыни.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не подозревал, что у Дон Фана и Сяо Юя такие хорошие отношения. Я до сих пор помню последнее групповое интервью с журналистами. Я думал, что эти двое уже разорвали свои лица на части, но Дон Фан на самом деле вступился за Сяо Юя.]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[Означает ли это, что у Сяо Юя хорошие межличностные отношения в программной группе? Тогда что со слухами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Гу Лэй был так зол на Дон Фана, что у него разболелся живот, и он собирался сделать маркетинговый аккаунт ориентиром общественного мнения, появилось еще одно сообщение — мисс Дейзи, визажист: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ожидала, что мои личные отношения окажут плохое влияние на мистера Ци Сяоюя в Интернете, поэтому я здесь специально для того, чтобы объяснить всем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мистер Ци действительно пришел на съемку журнала, но ничего похожего на слухи в Интернете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мистер Ци вчера был очень мил. Это я перепутала время нанесения макияжа артистам, что повлияло на ход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здесь, чтобы извиниться перед всеми и попросить всех не понимать неправильно данного артиста. Я надеюсь снова поработать с мистером Ци в следующий раз. {Эмодзи в виде сердечка}]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Гу Лэй был ошарашен и подумал, что увидел неправильно, он обновил страницу, и официальный блог журнала также высказался: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[Вчерашняя съемка была ошибкой в оформлении журнала. Мы договорились о встрече с мистером Ци и его агентом для съемки в 3 часа дня и нанесении макияжа в 2:30. Мистер Ци прибыл вовремя. Из-за нашей неправильной аранжировки съемки были неокончены, и время мистера Ци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имеет никакого отношения к мистеру Ци. Пожалуйста, не верьте ошибочно слухам в Интернете. Мы с нетерпением ждем возможности пригласить мистера Ци сфотографироваться для обложки нашего журнала в следующий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происходит?  Вэйбо взломали? Или журнал сменил главного редактора? Все сошли с ума? Приглашают в следующий раз сняться для обложки? Гу Лэй посмотрел на своего агента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были взломаны Стар Интертеймент?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также широко открыл рот от шока: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что происходит, это действительно странно. Что с ними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нахмурился, открыл комментарии и на некоторое время почувствовал головокружение, увидев, что там твориться. В то же время он был на 100% уверен, что все они стали одержимы.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независимо от того, визажист это или официальный блог журнала, после публикации на Вэйбо пользователи сети также усомнились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к объяснению очень искреннее, а слова скромные. Короче говоря, это моя вина, это наша вина, это неподходящее распределение времени, это наша неспособность правильно составить график и т.д. Подводя итог, это не имеет никакого отношения к Ци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когда спрашивают о Ци Сяоюе, отношение учителя Ци очень хорошее. Учитель Ци добросердечный, учитель Ци приходит вовремя, учитель Ци очень внимательно относится к своей работе, во всем виноваты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что визажист и редактор, стоящие за постами, вот-вот расплачутся, если пользователи сети продолжат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журнала, то не только Гу Лэй и его агент были ошеломлены, но даже Юй Сяошэн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посмотрел на свой наполовину отредактированный Вэйбо и не знал, публиковать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 Перед тем, как он почти загрузил запись, другая сторона уже признала свою ошибку настолько основательно, что они почти опустились на колени и назвали Ци Сяоюя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единственное, что удивило Юй Сяошэна. Сразу после этого ему позвонил главный редактор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Фан был в этот раз очень вежлив.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агент мистера Ци Сяоюя, мистер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Юй Сяошэна другая сторона проявила еще больший энтузиазм: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бы пригласить господина Ци на главную обложку в конце года. Удобно ли это для графика господина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также хотел задать тот же вопрос, что и Гу Лэй: их взломали?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Сяоюй выуживал из кастрюли первую порцию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шесть белоснежных и пухлых пельмешек и положил их на фарфоровую тарелку цвета слоновой кости.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Чэн, отдай эту тарелку третьему мастеру. Я также приготовил пельмени с крабами и креветками, но у третьего мастера слабое здоровье. Боюсь, он не сможет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взглянул на пухлые пельмени, но вместо того, чтобы взять тарелку, он посмотрел на Ци Сяоюя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тебе лучше самому отнести их третьему мастеру. Возьми с собой также пельмени с креветками. Третий мастер любит есть креветки, — добавляя через пару секунд, — когда пойдешь наверх, напомни ему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Сюнь Цянь отдыхал с закрытыми глазами. Услышав звук, он повернул голову и посмотрел на дверь слева. Он увидел Ци Сяоюя, держащего по тарелке в каждой руке, толкнувшего дверь своим телом и вошедшего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 чистые пельмени все еще дымятся, а в воздухе витал слабый запах свинины и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Сяоюя ярко сияли, на лице сияла очаровательная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Лидун, поэтому мы празднуем, поедая пельмени. Мама Ли и я приготовили их сами. Я также спросил доктора Суна, можно ли тебе есть пельмени, и он сказал, что в этом нет ничего плохого. Не хочешь встать и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Сюнь Цяня скользнули по двум тарелкам с пельменями, он прикрыл рот рукой и несколько раз кашлянул, прежде чем медленно произнести: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подняться. — Все его тело все еще было холодным, как айсберг.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 Сяоюй привык к этому. Он помог ему подняться, приготовил стол и разложил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 ближайшем рассмотрении он понял, как изящно завернуты пельмени Ци Сяоюя, слой за слоем сложенные с одинаковыми интервалами. Две стороны загнуты, как полумесяцы, а середина выпуклая. Было очевидно, что в них было добавлено достаточное количество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сначала выбрал пельмень с креветками и откусил кусочек. Вкус свежих креветок сразу же растаял у него во рту. Они были мягкими и освежающими, сладкими, но не жирными.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Ленивые глаза Сюнь Цяня слегка загорелись.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побеги бамбука для разнообразия, не надоест, даже если ты съешь их много. Хочешь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съел все пельмени с креветками и еще две штучки с капустой и свининой. Вспомнив о Ци Сяоюе, он также принял сегодняшнее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 Сяоюй спускается с двумя полупустыми тарелками, дядя Чэн улыбнулся еще добрее,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неплохо, Сяо Юй, спасибо тебе за твою тяжелую работу. Иди и поешь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налил себе тарелку пельменей с супом, налил бокал зимнего вина, вернулся за стол и с удовольствием поел. Внезапно ему позвонил Юй Сяошэн.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на другом конце провода явно был в приподнятом настроении.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знаешь, какие странные вещи произошли сегодня? Эти негодяи из журнала извинились перед нами и даже пригласили тебя сняться для обложки в конце года! Черт возьми, удивительно, что они преклонились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отложил палочки для еды и подпер подбородок рукой. Ему также было довольно любопытно. В конце концов, он все еще отчетливо помнил их вчерашнее отношение. Визажист была довольно проблематична, как остальное вдруг выправилось?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извиниться? Тогда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я им скажу? Конечно, я их отверг. Ха-ха-ха-ха-ха, это было потрясающе. Я никогда не думал, что настанет день, когда я буду отвергать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некоторое время не могли удержаться от смеха. Они не ожидали, что блеф, который они придумали вчера, сбудется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злорадствовать, Юй Сяошэн вернулся к теме: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Юй, ты знаешь кого-нибудь из «Молодежного еженедельника»?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 Я не знаю,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Юй Сяошэна немного улеглось, но в его словах появилось больше таинственности.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после того как я закончил разговор с этим чертовым журналом, мне позвонили из «Молодежного еженедельника». Они пригласили тебя дать эксклюзивное интервью молодежи настоящей эпохи или что-то в этом роде. Как они... додумались искать тебя для эксклюзивного интервью? Если ты не знаешь никого из «Молодежного еженедельника», может кто-нибудь порекомендовал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погладил подбородок и немного подумал, затем резко поднял голову и посмотрел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«Молодежный еженедельник» не идет ни в какое сравнение с обычными женскими журналами.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еженедельный журнал Государственной центральной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кого они показывают, — это многообещающие молодые люди в бизнесе, академических кругах или политике, и они редко обращают внимание на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 пришло в голову взять интервью у Ци Сяоюя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новогодней обложкой второсортного женского журнала уровень, очевидно, намного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Сяошэн и Ци Сяоюй закончили телефонный разговор и согласились пойти завтра на «Молодежный еженедельник», в официальном блоге «Молодежного еженедельника» также появилась публикация в Вэйбо: [Он — кумир нового поколения, выходящий со сцены шоу талантов, он — олицетворение вдохновения и трудолюбия, в нем есть дух молодых людей, которые никогда не сдаются. Завтра мы возьмем интервью у Ци Сяоюя, у вас есть что спросить у него?]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просмотрел серию постов в Вэйбо с разных официальных аккаунтов на мобильном телефоне и был так удивлен, что мог только повторять одно и то же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невозможно, как это случилось? Откуда Ци Сяоюй взял эти ресурсы? «Молодежный еженедельник» — еженедельный журнал позитивной энергии, авторизованный государством, как Ци Сяоюй смог попасть туда? Он также получил подробное интервью, и официальный блог «Молодежного еженедельника» даже опубликовал для него публикацию в Вэйбо. Почему наша компания не может получить такие хорошие ресурсы? Что за удача ему вдруг улыбнулась?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Гу Лэя посмотрел на телефон, его лицо вытянулось, как будто он потерял 5 миллионов юаней.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более невероятные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повернулся, чтобы посмотреть на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дважды посмеялся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 Цзян лично отправил сообщение, в котором просил тебя извиниться перед Ци Сяоюем.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http://bllate.org/book/14326/1268807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