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был почти сведен с ума связывающими его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связанный, без пространства для маневра, и, несомненно, созданный демонами, от человеческих веревок можно было бы легко освободиться. Теперь он вообще не мог двигаться, и оба его запястья были натерты до крови. Его пальцы не могли дотянуться до красной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настроение Чжу Юня заметно улучшилось, особенно когда он увидел, что формация очищения становится все более 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казалось, улучшилось, и он воспользовался возможностью поиздеваться над Жун Сяо, явно недовольный им. Он также воспользовался шансом раскритиковать Лорда Горы Теней, назвав его лакеем, который слушал только Демоническое бюро и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 бич мира демонов. Создание чего-то вроде Демонического бюро, позволяющего демонам сосуществовать с людьми, вынудило нас всех отправиться на Гору Теней. Более ста лет назад член моего клана убил кого-то из деревни, и он фактически потребовал жизни члена моего клана, — Чжу Юнь презрительно усмехнулся: — Невежественный и глупый. Ему просто повезло, что небеса не посчитались с ним. Если бы наш предок был все еще жив, он не был бы таким высокомерным. Когда наш предок возродится, мир демонов неизбежно не будет такой застойной водой,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больше не мог слушать. Эти идиоты из клана Чжуянь были просто группой антисоциальных демонов, которые все эти годы чувствовали себя угнетенными. Им не нравилось нынешнее гармоничное общество, и они стремились вернуться к феодальной эпохе, когда демоны могли убивать людей без разбора и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твоего клана звучит как убийца. Ты думаешь, только современное общество заставляет его расплачиваться за свои преступления? В древние времена его ждала бы медленная и мучительная смерть. У Жун Сяо хороший характер. Ты даже не можешь сравниться с его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лицо получило увесистую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ошеломила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уставился на Чжу Юня, как разъяренный маленький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зловещим, когда он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слабый маленький человечек, и все же ты смеешь высокомерно судить о добре и зле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испытывал такой обиды. Родители с детства берегли его как зеницу ока. После прихода к Жун Сяо, тот также защищал его и не хотел, чтобы ему причинили какой-либо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плоскоголовый демон перед ним осмелился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спасут, он выдернет волосы Чжу Юня и сварит их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взбешен. Он тайком выдохнул и неохотно проглотил кровь, подступившую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были ли это действия Чжу Юня, которые привели его в ярость, но он чувствовал, что поток энергии в его теле стал более плавным, чем раньше. Когда Чжу Юнь впервые связал его, он также наложил на него печать духовной силы. Теперь он чувствовал, что его духовные кости снова работают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попробовать это, он услышал, как Чжу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следующий момент Чжу Юнь поднял его. Он чувствовал себя цыпленком, которого собираются зарезать, бросить в строй, который они рисовали, лицом к костям предка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осторожно отступил. Кончики его пальцев почти касались стеклянной бусины. Он мог раздавить ее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сбоку протянулась рука и с силой отобрала стеклянную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с мрачным лицом Верховного жреца. Это лицо он узнал, это был Верховный жрец клана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бусину, Верховный жрец протянул ее Чжу Юню. Держа бусину, Чжу Юнь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 Я не ожидал, что Жун Сяо будет так сильно ценить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осторожно подержал бусину между кончиками пальцев. Сначала он думал, что Жун Сяо не будет заботиться об этом человеке, но теперь это казалось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никаких неприятностей в долгую ночь, он приказал другим членам клана, не связанным с ним, отойти, оставив на жертвенном алтаре только Верховного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скомандовал Чжу Юнь. — Не оставляй никаких незакрепленных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кивнул, вытащил из-за пояса кинжал и шагнул к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Янь почувствовал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светлый цвет лица стал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отступить, но жертвенный алтарь был пуст, спрятаться было негде. В разгар паники он смутно видел кости предков Чжуянь, почти золотые под солнечным светом, с красными огоньками, мерцающими в пустых глазницах, как смутные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взглянуть во второй раз, мрачный Верховный жрец одной рукой надавил ему на плечо, а другой высоко занес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члены клана Чжуянь не следовали правилам злодеев. Они не болтали лишнего, прежде чем начать действовать, даже не дав Вэнь Яню шанса сказать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Яня почти остановилось, и все, что он мог видеть в поле своего зрения, был снежно-белый и леденящий душу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промелькнуло множество мыслей. Он вспомнил, как его родители ждали его возвращения домой, как Ли Чжэн спрашивал его, когда он вернется, а Ю Бу Вэнь спрашивал его, какой цветочный чай он хотел бы пить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признание под деревом, фейерверк, взорвавшийся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образы вспыхнули в его сознании подобно вращающемуся фонарю, рука Верховного жреца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главному герою всегда удается переломить ситуацию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пронзил грудную клетку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ножа, рассекающего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быстро пропитала белую одежду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боль, а не та игривая, которую он испытывал, когда его ошпаривали горячей водой и уговаривал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чувствовал, как кровь отливает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терпел это, воздерживаясь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вытащил нож из тела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окровавленный нож, чтобы клан мог увидеть его, прежде чем спуститься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остался один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халат цвета слоновой кости с вышитым узором в виде тусклой орхидеи на манжетах, напомнивший ему о том дне, когда Жун Сяо повел его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поцеловал Жун Сяо, отметив их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Жун Сяо придет,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лежа на алтаре, чувствуя, как холодеет его тело, он задавался вопросом, действительно ли придет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Жун Сяо не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знал, сможет ли продержаться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снова поцеловал Жун Сяо раньше, по крайней мере, он пережил страстный момент под пионовым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иронично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него был привкус крови, и он с трудом перевел взгляд на край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Фанатичные члены племени Чжуянь смотрели в его направлении, кучка преступников без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мог представить, что бы делали его родители, если бы он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 не было так плохо, Жун Сяо и Ю Бу Вэнь были большими шишками в мире демонов. У Ли Чжэна и Цзинь Юэцзэ могли быть другие друзья. Но у его родителей был только он, они растили его в трудностях, пока ему не исполнилось восемнадцать. Что бы они делали, если бы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убедил своих родителей завести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горечь, слезы, наконец,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несколько секунд он внезапно увидел, как на краю алтаря вспыхнул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источник которого был неизвестен, расцвел подобно красному лотосу, быстро охватив членов племени Чжуянь, собравшихся вокруг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бесконечного пламени приближалась знакомая фигура, проходя сквозь огонь. Одетый в красное, он почти сливался с пламенем, его черты были соблазнительными, но выражение лица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пошел, пламя горело подобно раскаленной лаве, легко поглощая демонов, пытающихся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Жун Сяо в таком богоподобном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Жун Сяо в основном пребывал в состоянии покоя, любил носить светлую одежду и редко проявлял какие-либо эмоции, делая вид, что его ничто не может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наблюдая за Жун Сяо с алтаря, Вэнь Янь мог отчетливо ощутить исходящее от него намерение убить. Демоны, пытавшиеся остановить его, были похожи на папье-маше, неспособные коснуться его, мгновенно превратившись в извивающиеся тени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Янь не нашел эту версию Жун Сяо пугающей. Наблюдая за фигурой в красном, несущейся к нему, с безграничным пламенем позади, Вэнь Янь почувствовал, что пыль наконец 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герой всегда прибывал последним, даже если он немного опаздывал, он всегда спасал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алтаре, чувствуя, как холодеет его тело, Вэнь Янь почувствовал головокружение от потери крови. Он ничего не мог сказать Жун Сяо, но сцена перед ним затуманилась,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потерял сознание, его последним впечатлением были глаза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привычный изумрудно-зеленый, а невероятный золотисто-красный, как заходящее солнце, тонущее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поднял Вэнь Яня и быстро полетел обратно в особняк городского Лорда. Врачи уже ждали, и они немедленно начали лечить Вэнь Яня, делая все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крови в воздухе и слышал, как врачи тихо переговариваются, передавая предметы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оставался тихим и неподвижным, без сознания, что вызывало у Жун Сяо неудержимое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раны Вэнь Яня не были смертельными, а демонические целители не были похожи на врачей-людей. Даже если Вэнь Янь был на грани смерти, было много способов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Вэнь Янь снова будет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продолжала проигрываться сцена с Вэнь Янем, лежащим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запретную зону за Храмом Бога Перьев, думая, что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среди бушующего огня, он увидел Вэнь Яня, одиноко лежащего на алтаре, окруженного ярко-красной кровью, еще более яркой, чем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пришел мгновением позже, кровь Вэнь Яня вытекла бы, залив останки предков племени Чжуянь. Сам Вэнь Ян превратился бы в груду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кратком воспоминании в глазах Жун Сяо появилось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кровь на своей одежде – кровь Вэнь Яня, теперь засохшая и превратившаяся в темно-коричневое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мягким и исцеляющим демоном древесного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Бесконечным Лесом под горой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сжигать все бесконечным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раздались шаги, и Ю Бу Вэнь подошел, держа в руке нож,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комнату, он понял, что врачи лечат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кровь с ножа, он доложил 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члены племени Чжуянь были схвачены. Лорд клана и старейшины были серьезно ранены твоим огнем. Они держатся, и Лорд Горы Теней не осмелился предпринять какие-либо действия без твоего приказа. Все они ждут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мгновение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убедится, что Вэнь Янь в безопасности, у него появилось время разобраться с этими ненужными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